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856"/>
        <w:tblW w:w="0" w:type="auto"/>
        <w:tblLook w:val="04A0"/>
      </w:tblPr>
      <w:tblGrid>
        <w:gridCol w:w="800"/>
        <w:gridCol w:w="1744"/>
        <w:gridCol w:w="438"/>
        <w:gridCol w:w="4138"/>
        <w:gridCol w:w="2456"/>
      </w:tblGrid>
      <w:tr w:rsidR="00235F34" w:rsidTr="00235F34">
        <w:tc>
          <w:tcPr>
            <w:tcW w:w="703" w:type="dxa"/>
          </w:tcPr>
          <w:p w:rsidR="00235F34" w:rsidRDefault="00235F34" w:rsidP="00235F34">
            <w:proofErr w:type="spellStart"/>
            <w:r>
              <w:t>S.No</w:t>
            </w:r>
            <w:proofErr w:type="spellEnd"/>
          </w:p>
        </w:tc>
        <w:tc>
          <w:tcPr>
            <w:tcW w:w="1745" w:type="dxa"/>
          </w:tcPr>
          <w:p w:rsidR="00235F34" w:rsidRDefault="00235F34" w:rsidP="00235F34">
            <w:r>
              <w:t>Items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>
              <w:t>Specifications</w:t>
            </w:r>
          </w:p>
        </w:tc>
        <w:tc>
          <w:tcPr>
            <w:tcW w:w="2498" w:type="dxa"/>
          </w:tcPr>
          <w:p w:rsidR="00235F34" w:rsidRDefault="00235F34" w:rsidP="00235F34">
            <w:r>
              <w:t xml:space="preserve">Quantity  </w:t>
            </w:r>
          </w:p>
        </w:tc>
      </w:tr>
      <w:tr w:rsidR="00235F34" w:rsidTr="00235F34">
        <w:trPr>
          <w:trHeight w:val="660"/>
        </w:trPr>
        <w:tc>
          <w:tcPr>
            <w:tcW w:w="703" w:type="dxa"/>
            <w:tcBorders>
              <w:bottom w:val="single" w:sz="4" w:space="0" w:color="auto"/>
            </w:tcBorders>
          </w:tcPr>
          <w:p w:rsidR="00235F34" w:rsidRDefault="00235F34" w:rsidP="00235F34">
            <w:r>
              <w:t>1</w:t>
            </w:r>
          </w:p>
          <w:p w:rsidR="00235F34" w:rsidRDefault="00235F34" w:rsidP="00235F34"/>
        </w:tc>
        <w:tc>
          <w:tcPr>
            <w:tcW w:w="1745" w:type="dxa"/>
            <w:tcBorders>
              <w:bottom w:val="single" w:sz="4" w:space="0" w:color="auto"/>
            </w:tcBorders>
          </w:tcPr>
          <w:p w:rsidR="00235F34" w:rsidRDefault="00235F34" w:rsidP="00235F34">
            <w:r>
              <w:t>Laptop Core I 7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</w:tcPr>
          <w:p w:rsidR="00235F34" w:rsidRPr="00795496" w:rsidRDefault="00235F34" w:rsidP="00235F34">
            <w:r>
              <w:t xml:space="preserve">Complete Set  </w:t>
            </w:r>
          </w:p>
          <w:p w:rsidR="00235F34" w:rsidRPr="00795496" w:rsidRDefault="007E220E" w:rsidP="00235F34">
            <w:r>
              <w:t xml:space="preserve">Intel  Core I7 </w:t>
            </w:r>
            <w:r w:rsidR="00235F34" w:rsidRPr="00795496">
              <w:t xml:space="preserve">Equivalent </w:t>
            </w:r>
          </w:p>
          <w:p w:rsidR="00235F34" w:rsidRDefault="007E220E" w:rsidP="00235F34">
            <w:r>
              <w:t>Processor Speed: Intel Core i7 8</w:t>
            </w:r>
            <w:r w:rsidR="00235F34">
              <w:t xml:space="preserve">th Gen </w:t>
            </w:r>
            <w:r>
              <w:t>or updated</w:t>
            </w:r>
          </w:p>
          <w:p w:rsidR="00235F34" w:rsidRDefault="00235F34" w:rsidP="00235F34">
            <w:r>
              <w:t xml:space="preserve"> Ram: 8 GB</w:t>
            </w:r>
          </w:p>
          <w:p w:rsidR="00235F34" w:rsidRDefault="00235F34" w:rsidP="00235F34">
            <w:r>
              <w:t>Hard Drive: 1TB HDD</w:t>
            </w:r>
          </w:p>
          <w:p w:rsidR="00235F34" w:rsidRDefault="00235F34" w:rsidP="00235F34">
            <w:r>
              <w:t>Optical Drive: DVD RW</w:t>
            </w:r>
          </w:p>
          <w:p w:rsidR="00235F34" w:rsidRDefault="00235F34" w:rsidP="00235F34">
            <w:r>
              <w:t xml:space="preserve">Display: 15.6-inch HD (1366 x 768) </w:t>
            </w:r>
            <w:proofErr w:type="spellStart"/>
            <w:r>
              <w:t>Truelife</w:t>
            </w:r>
            <w:proofErr w:type="spellEnd"/>
            <w:r>
              <w:t xml:space="preserve"> LED-backlit display</w:t>
            </w:r>
          </w:p>
          <w:p w:rsidR="00235F34" w:rsidRDefault="00235F34" w:rsidP="00235F34">
            <w:proofErr w:type="spellStart"/>
            <w:r>
              <w:t>Wifi</w:t>
            </w:r>
            <w:proofErr w:type="spellEnd"/>
            <w:r>
              <w:t>: Yes</w:t>
            </w:r>
          </w:p>
          <w:p w:rsidR="00235F34" w:rsidRDefault="00235F34" w:rsidP="00235F34">
            <w:proofErr w:type="spellStart"/>
            <w:r>
              <w:t>Lan</w:t>
            </w:r>
            <w:proofErr w:type="spellEnd"/>
            <w:r>
              <w:t>: Yes</w:t>
            </w:r>
          </w:p>
          <w:p w:rsidR="00672781" w:rsidRDefault="00235F34" w:rsidP="00235F34">
            <w:r>
              <w:t>Graphics: 2 GB AMD REDEON R5 M430</w:t>
            </w:r>
          </w:p>
          <w:p w:rsidR="00672781" w:rsidRDefault="00672781" w:rsidP="00235F34">
            <w:r>
              <w:t>Or Equivalent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13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235F34" w:rsidRDefault="00235F34" w:rsidP="00235F34">
            <w:r>
              <w:t>2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235F34" w:rsidRDefault="00235F34" w:rsidP="00235F34">
            <w:r>
              <w:t xml:space="preserve">Laptop Core </w:t>
            </w:r>
            <w:proofErr w:type="spellStart"/>
            <w:r>
              <w:t>i</w:t>
            </w:r>
            <w:proofErr w:type="spellEnd"/>
            <w:r>
              <w:t xml:space="preserve"> 5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F34" w:rsidRDefault="00235F34" w:rsidP="00235F34">
            <w:r>
              <w:t xml:space="preserve">Complete Set  </w:t>
            </w:r>
          </w:p>
          <w:p w:rsidR="007E220E" w:rsidRDefault="00235F34" w:rsidP="007E220E">
            <w:r>
              <w:t>Intel core I 5  ,</w:t>
            </w:r>
            <w:r w:rsidR="007E220E">
              <w:t>8th Gen or updated</w:t>
            </w:r>
          </w:p>
          <w:p w:rsidR="00672781" w:rsidRDefault="007E220E" w:rsidP="00235F34">
            <w:r>
              <w:t>8</w:t>
            </w:r>
            <w:r w:rsidR="00235F34">
              <w:t xml:space="preserve"> GB Ram DDR4 1TB HDD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44"/>
        </w:trPr>
        <w:tc>
          <w:tcPr>
            <w:tcW w:w="703" w:type="dxa"/>
            <w:tcBorders>
              <w:top w:val="single" w:sz="4" w:space="0" w:color="auto"/>
            </w:tcBorders>
          </w:tcPr>
          <w:p w:rsidR="00235F34" w:rsidRDefault="00235F34" w:rsidP="00235F34">
            <w:r>
              <w:t>3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235F34" w:rsidRDefault="00235F34" w:rsidP="00235F34">
            <w:r>
              <w:t>Laptop Core I 3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</w:tcBorders>
          </w:tcPr>
          <w:p w:rsidR="00235F34" w:rsidRDefault="00235F34" w:rsidP="00235F34">
            <w:r>
              <w:t xml:space="preserve">  Complete Set  </w:t>
            </w:r>
          </w:p>
          <w:p w:rsidR="007E220E" w:rsidRDefault="00235F34" w:rsidP="007E220E">
            <w:r>
              <w:t>Intel core I 5  ,</w:t>
            </w:r>
            <w:r w:rsidR="007E220E">
              <w:t xml:space="preserve"> 8th Gen or updated</w:t>
            </w:r>
          </w:p>
          <w:p w:rsidR="00235F34" w:rsidRDefault="007E220E" w:rsidP="007E220E">
            <w:r>
              <w:t>8</w:t>
            </w:r>
            <w:r w:rsidR="00235F34">
              <w:t xml:space="preserve"> GB Ram</w:t>
            </w:r>
            <w:r>
              <w:t xml:space="preserve"> DDR4 1tb</w:t>
            </w:r>
            <w:r w:rsidR="00235F34">
              <w:t xml:space="preserve"> GB HDD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588"/>
        </w:trPr>
        <w:tc>
          <w:tcPr>
            <w:tcW w:w="703" w:type="dxa"/>
            <w:tcBorders>
              <w:bottom w:val="single" w:sz="4" w:space="0" w:color="auto"/>
            </w:tcBorders>
          </w:tcPr>
          <w:p w:rsidR="00235F34" w:rsidRDefault="005B49F8" w:rsidP="00235F34">
            <w:r>
              <w:t>4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235F34" w:rsidRDefault="00235F34" w:rsidP="00235F34">
            <w:r>
              <w:t>Computer Set  Intel core i7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</w:tcPr>
          <w:p w:rsidR="00235F34" w:rsidRDefault="00235F34" w:rsidP="00235F34">
            <w:r>
              <w:t xml:space="preserve">Complete Set  </w:t>
            </w:r>
          </w:p>
          <w:p w:rsidR="00235F34" w:rsidRDefault="00235F34" w:rsidP="00235F34">
            <w:r>
              <w:t xml:space="preserve">Processor Type  </w:t>
            </w:r>
            <w:r>
              <w:tab/>
              <w:t>Intel core i7</w:t>
            </w:r>
            <w:r w:rsidR="007E220E">
              <w:t>, 8th Gen or updated</w:t>
            </w:r>
          </w:p>
          <w:p w:rsidR="00235F34" w:rsidRDefault="00235F34" w:rsidP="00235F34">
            <w:r>
              <w:t xml:space="preserve">RAM size  </w:t>
            </w:r>
            <w:r>
              <w:tab/>
              <w:t>4GB</w:t>
            </w:r>
          </w:p>
          <w:p w:rsidR="00235F34" w:rsidRDefault="00235F34" w:rsidP="00235F34">
            <w:r>
              <w:t xml:space="preserve">Hard drive size  </w:t>
            </w:r>
            <w:r>
              <w:tab/>
              <w:t>1TB</w:t>
            </w:r>
          </w:p>
          <w:p w:rsidR="00235F34" w:rsidRDefault="00235F34" w:rsidP="00235F34">
            <w:r>
              <w:t>PROCESSOR</w:t>
            </w:r>
          </w:p>
          <w:p w:rsidR="00235F34" w:rsidRDefault="00235F34" w:rsidP="00235F34">
            <w:r>
              <w:t xml:space="preserve">  Processor Speed  </w:t>
            </w:r>
            <w:r>
              <w:tab/>
              <w:t>3.6 GHz</w:t>
            </w:r>
          </w:p>
          <w:p w:rsidR="00235F34" w:rsidRDefault="00235F34" w:rsidP="00235F34">
            <w:r>
              <w:t xml:space="preserve">  Max Turbo Frequency  </w:t>
            </w:r>
            <w:r>
              <w:tab/>
              <w:t>4.2 GHz</w:t>
            </w:r>
          </w:p>
          <w:p w:rsidR="00235F34" w:rsidRDefault="00235F34" w:rsidP="00235F34">
            <w:r>
              <w:t xml:space="preserve">  Processor Bits  </w:t>
            </w:r>
            <w:r>
              <w:tab/>
              <w:t>64</w:t>
            </w:r>
          </w:p>
          <w:p w:rsidR="00235F34" w:rsidRDefault="00235F34" w:rsidP="00235F34">
            <w:r>
              <w:t xml:space="preserve">  Processor Threads  </w:t>
            </w:r>
            <w:r>
              <w:tab/>
              <w:t>4</w:t>
            </w:r>
          </w:p>
          <w:p w:rsidR="00235F34" w:rsidRDefault="00235F34" w:rsidP="00235F34">
            <w:r>
              <w:t xml:space="preserve">  No of Cores  </w:t>
            </w:r>
            <w:r>
              <w:tab/>
              <w:t>Quad-Core</w:t>
            </w:r>
          </w:p>
          <w:p w:rsidR="00235F34" w:rsidRDefault="00235F34" w:rsidP="00235F34">
            <w:r>
              <w:t xml:space="preserve">  L2 cache  </w:t>
            </w:r>
            <w:r>
              <w:tab/>
              <w:t xml:space="preserve"> </w:t>
            </w:r>
          </w:p>
          <w:p w:rsidR="00235F34" w:rsidRDefault="00235F34" w:rsidP="00235F34">
            <w:r>
              <w:t xml:space="preserve">  L3 cache  </w:t>
            </w:r>
            <w:r>
              <w:tab/>
              <w:t>8MB</w:t>
            </w:r>
          </w:p>
          <w:p w:rsidR="00235F34" w:rsidRDefault="00235F34" w:rsidP="00235F34">
            <w:r>
              <w:t xml:space="preserve"> MEMORY</w:t>
            </w:r>
          </w:p>
          <w:p w:rsidR="00235F34" w:rsidRDefault="00235F34" w:rsidP="00235F34">
            <w:r>
              <w:t xml:space="preserve"> RAM size  </w:t>
            </w:r>
            <w:r>
              <w:tab/>
              <w:t>8GB</w:t>
            </w:r>
          </w:p>
          <w:p w:rsidR="00235F34" w:rsidRDefault="00235F34" w:rsidP="00235F34">
            <w:r>
              <w:t xml:space="preserve"> Type of memory  </w:t>
            </w:r>
            <w:r>
              <w:tab/>
              <w:t>DDR4 SDRAM</w:t>
            </w:r>
          </w:p>
          <w:p w:rsidR="00235F34" w:rsidRDefault="00235F34" w:rsidP="00235F34">
            <w:r>
              <w:t xml:space="preserve">  STORAGE Hard drive size  </w:t>
            </w:r>
            <w:r>
              <w:tab/>
              <w:t>1TB</w:t>
            </w:r>
          </w:p>
          <w:p w:rsidR="00235F34" w:rsidRDefault="00235F34" w:rsidP="00235F34">
            <w:r>
              <w:t xml:space="preserve"> RAID controllers   </w:t>
            </w:r>
          </w:p>
          <w:p w:rsidR="00235F34" w:rsidRDefault="00235F34" w:rsidP="00235F34">
            <w:r>
              <w:t xml:space="preserve"> SSD  </w:t>
            </w:r>
            <w:r>
              <w:tab/>
              <w:t xml:space="preserve"> </w:t>
            </w:r>
          </w:p>
          <w:p w:rsidR="00235F34" w:rsidRDefault="00235F34" w:rsidP="00235F34">
            <w:r>
              <w:t xml:space="preserve"> Memory card reader  </w:t>
            </w:r>
            <w:r>
              <w:tab/>
              <w:t>Yes</w:t>
            </w:r>
          </w:p>
          <w:p w:rsidR="00235F34" w:rsidRDefault="00235F34" w:rsidP="00235F34">
            <w:r>
              <w:t xml:space="preserve"> Type of memory cards  </w:t>
            </w:r>
            <w:r>
              <w:tab/>
              <w:t>SD Memory Card</w:t>
            </w:r>
          </w:p>
          <w:p w:rsidR="00235F34" w:rsidRDefault="00235F34" w:rsidP="00235F34">
            <w:r>
              <w:t xml:space="preserve"> GRAPHICS CARD </w:t>
            </w:r>
          </w:p>
          <w:p w:rsidR="00235F34" w:rsidRDefault="00235F34" w:rsidP="00235F34">
            <w:r>
              <w:t xml:space="preserve"> Graphics processor  </w:t>
            </w:r>
            <w:r>
              <w:tab/>
              <w:t xml:space="preserve">AMD </w:t>
            </w:r>
            <w:proofErr w:type="spellStart"/>
            <w:r>
              <w:t>Radeon</w:t>
            </w:r>
            <w:proofErr w:type="spellEnd"/>
            <w:r>
              <w:t xml:space="preserve"> R7 450</w:t>
            </w:r>
          </w:p>
          <w:p w:rsidR="00235F34" w:rsidRDefault="00235F34" w:rsidP="00235F34">
            <w:r>
              <w:t xml:space="preserve"> Keyboard &amp; Mouse</w:t>
            </w:r>
          </w:p>
          <w:p w:rsidR="00672781" w:rsidRDefault="00672781" w:rsidP="00235F34">
            <w:r>
              <w:t>Or Equivalent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01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235F34" w:rsidRDefault="005B49F8" w:rsidP="00235F34">
            <w:r>
              <w:t>5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235F34" w:rsidRDefault="00235F34" w:rsidP="00235F34">
            <w:r>
              <w:t>Computer Set  Intel Core i5</w:t>
            </w:r>
          </w:p>
          <w:p w:rsidR="00235F34" w:rsidRDefault="00235F34" w:rsidP="00235F34"/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F34" w:rsidRDefault="00235F34" w:rsidP="00235F34">
            <w:r>
              <w:lastRenderedPageBreak/>
              <w:t>Complete Set  Intel Core i5</w:t>
            </w:r>
            <w:r w:rsidR="007E220E">
              <w:t xml:space="preserve">  8th Gen or updated</w:t>
            </w:r>
          </w:p>
          <w:p w:rsidR="00235F34" w:rsidRDefault="00235F34" w:rsidP="00235F34">
            <w:r>
              <w:t>Ram  4 GB</w:t>
            </w:r>
          </w:p>
          <w:p w:rsidR="00235F34" w:rsidRDefault="00235F34" w:rsidP="00235F34">
            <w:r>
              <w:lastRenderedPageBreak/>
              <w:t>Hard disk  1 TB Hard disk</w:t>
            </w:r>
          </w:p>
          <w:p w:rsidR="00235F34" w:rsidRDefault="00235F34" w:rsidP="00235F34">
            <w:r>
              <w:t xml:space="preserve">Screen 19"  </w:t>
            </w:r>
          </w:p>
          <w:p w:rsidR="00235F34" w:rsidRDefault="00235F34" w:rsidP="00235F34"/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235F34" w:rsidRDefault="005E6376" w:rsidP="00235F34">
            <w:r>
              <w:lastRenderedPageBreak/>
              <w:t>50</w:t>
            </w:r>
          </w:p>
        </w:tc>
      </w:tr>
      <w:tr w:rsidR="00235F34" w:rsidTr="00235F34">
        <w:trPr>
          <w:trHeight w:val="156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235F34" w:rsidRDefault="005B49F8" w:rsidP="00235F34">
            <w:r>
              <w:lastRenderedPageBreak/>
              <w:t>6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235F34" w:rsidRDefault="00235F34" w:rsidP="00235F34">
            <w:r>
              <w:t>Computer Set  Intel Core i3</w:t>
            </w:r>
          </w:p>
          <w:p w:rsidR="00235F34" w:rsidRDefault="00235F34" w:rsidP="00235F34"/>
        </w:tc>
        <w:tc>
          <w:tcPr>
            <w:tcW w:w="4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F34" w:rsidRDefault="00235F34" w:rsidP="00235F34">
            <w:r>
              <w:t xml:space="preserve">Complete Set  Intel Core i3 </w:t>
            </w:r>
            <w:r w:rsidR="007E220E">
              <w:t>8th Gen or updated</w:t>
            </w:r>
          </w:p>
          <w:p w:rsidR="00235F34" w:rsidRDefault="00235F34" w:rsidP="00235F34">
            <w:r>
              <w:t>Processor  2.5 GHz</w:t>
            </w:r>
          </w:p>
          <w:p w:rsidR="00235F34" w:rsidRDefault="00235F34" w:rsidP="00235F34">
            <w:r>
              <w:t>Ram  4 GB</w:t>
            </w:r>
          </w:p>
          <w:p w:rsidR="00235F34" w:rsidRDefault="00235F34" w:rsidP="00235F34">
            <w:r>
              <w:t>Hard disk  500 GB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32"/>
        </w:trPr>
        <w:tc>
          <w:tcPr>
            <w:tcW w:w="703" w:type="dxa"/>
            <w:tcBorders>
              <w:top w:val="single" w:sz="4" w:space="0" w:color="auto"/>
            </w:tcBorders>
          </w:tcPr>
          <w:p w:rsidR="00235F34" w:rsidRDefault="005B49F8" w:rsidP="00235F34">
            <w:r>
              <w:t>7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235F34" w:rsidRPr="001B2417" w:rsidRDefault="00235F34" w:rsidP="00235F34">
            <w:pPr>
              <w:rPr>
                <w:rFonts w:ascii="Calibri" w:eastAsia="Times New Roman" w:hAnsi="Calibri" w:cs="Calibri"/>
                <w:color w:val="000000"/>
              </w:rPr>
            </w:pPr>
            <w:r w:rsidRPr="001B2417">
              <w:rPr>
                <w:rFonts w:ascii="Calibri" w:eastAsia="Times New Roman" w:hAnsi="Calibri" w:cs="Calibri"/>
                <w:color w:val="000000"/>
              </w:rPr>
              <w:t>Laptop trolley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for wards</w:t>
            </w:r>
            <w:r w:rsidRPr="001B241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</w:tcBorders>
          </w:tcPr>
          <w:p w:rsidR="00235F34" w:rsidRPr="001B2417" w:rsidRDefault="007E220E" w:rsidP="00235F34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B2417">
              <w:rPr>
                <w:rFonts w:ascii="Calibri" w:eastAsia="Times New Roman" w:hAnsi="Calibri" w:cs="Calibri"/>
                <w:color w:val="000000"/>
              </w:rPr>
              <w:t>Laptop trolley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for wards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235F34" w:rsidRPr="001B2417" w:rsidRDefault="005E6376" w:rsidP="00235F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235F34" w:rsidTr="00235F34">
        <w:trPr>
          <w:trHeight w:val="132"/>
        </w:trPr>
        <w:tc>
          <w:tcPr>
            <w:tcW w:w="703" w:type="dxa"/>
            <w:tcBorders>
              <w:top w:val="single" w:sz="4" w:space="0" w:color="auto"/>
            </w:tcBorders>
          </w:tcPr>
          <w:p w:rsidR="00235F34" w:rsidRDefault="005B49F8" w:rsidP="00235F34">
            <w:r>
              <w:t>8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235F34" w:rsidRPr="001B2417" w:rsidRDefault="00235F34" w:rsidP="00235F34">
            <w:pPr>
              <w:rPr>
                <w:rFonts w:ascii="Calibri" w:eastAsia="Times New Roman" w:hAnsi="Calibri" w:cs="Calibri"/>
                <w:color w:val="000000"/>
              </w:rPr>
            </w:pPr>
            <w:r w:rsidRPr="003F664D">
              <w:rPr>
                <w:rFonts w:ascii="Calibri" w:eastAsia="Times New Roman" w:hAnsi="Calibri" w:cs="Calibri"/>
                <w:color w:val="000000"/>
              </w:rPr>
              <w:t>Ultra Flat Wall Mount Computer Station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</w:tcBorders>
          </w:tcPr>
          <w:p w:rsidR="00235F34" w:rsidRPr="001B2417" w:rsidRDefault="007E220E" w:rsidP="00235F3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664D">
              <w:rPr>
                <w:rFonts w:ascii="Calibri" w:eastAsia="Times New Roman" w:hAnsi="Calibri" w:cs="Calibri"/>
                <w:color w:val="000000"/>
              </w:rPr>
              <w:t>Ultra Flat Wall Mount Computer Station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235F34" w:rsidRPr="001B2417" w:rsidRDefault="005E6376" w:rsidP="00235F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</w:tr>
      <w:tr w:rsidR="00235F34" w:rsidTr="00235F34">
        <w:trPr>
          <w:trHeight w:val="132"/>
        </w:trPr>
        <w:tc>
          <w:tcPr>
            <w:tcW w:w="703" w:type="dxa"/>
            <w:tcBorders>
              <w:top w:val="single" w:sz="4" w:space="0" w:color="auto"/>
            </w:tcBorders>
          </w:tcPr>
          <w:p w:rsidR="00235F34" w:rsidRDefault="005B49F8" w:rsidP="00235F34">
            <w:r>
              <w:t>9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235F34" w:rsidRDefault="00235F34" w:rsidP="00235F3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Splicing Machine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</w:tcBorders>
          </w:tcPr>
          <w:p w:rsidR="00235F34" w:rsidRPr="00187824" w:rsidRDefault="00235F34" w:rsidP="00235F34">
            <w:r w:rsidRPr="00187824">
              <w:t>For Fiber installation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235F34" w:rsidRDefault="005E6376" w:rsidP="00235F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235F34" w:rsidTr="00235F34">
        <w:trPr>
          <w:trHeight w:val="132"/>
        </w:trPr>
        <w:tc>
          <w:tcPr>
            <w:tcW w:w="703" w:type="dxa"/>
            <w:tcBorders>
              <w:top w:val="single" w:sz="4" w:space="0" w:color="auto"/>
            </w:tcBorders>
          </w:tcPr>
          <w:p w:rsidR="00235F34" w:rsidRDefault="005B49F8" w:rsidP="00235F34">
            <w:r>
              <w:t>10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235F34" w:rsidRDefault="00235F34" w:rsidP="00235F3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 TB Hard Disk </w:t>
            </w:r>
          </w:p>
          <w:p w:rsidR="00235F34" w:rsidRPr="001B2417" w:rsidRDefault="00235F34" w:rsidP="00235F3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TB Hard Disk 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</w:tcBorders>
          </w:tcPr>
          <w:p w:rsidR="00235F34" w:rsidRPr="00187824" w:rsidRDefault="00235F34" w:rsidP="00235F34">
            <w:r w:rsidRPr="00187824">
              <w:t xml:space="preserve">With 7200 rpm speed </w:t>
            </w:r>
          </w:p>
          <w:p w:rsidR="00235F34" w:rsidRPr="00187824" w:rsidRDefault="00235F34" w:rsidP="00235F34">
            <w:r w:rsidRPr="00187824">
              <w:t xml:space="preserve"> 1 year warranty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235F34" w:rsidRPr="001B2417" w:rsidRDefault="005E6376" w:rsidP="00235F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235F34" w:rsidTr="00235F34">
        <w:trPr>
          <w:trHeight w:val="132"/>
        </w:trPr>
        <w:tc>
          <w:tcPr>
            <w:tcW w:w="703" w:type="dxa"/>
            <w:tcBorders>
              <w:top w:val="single" w:sz="4" w:space="0" w:color="auto"/>
            </w:tcBorders>
          </w:tcPr>
          <w:p w:rsidR="00235F34" w:rsidRDefault="005B49F8" w:rsidP="00235F34">
            <w:r>
              <w:t>11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235F34" w:rsidRDefault="00235F34" w:rsidP="00235F34">
            <w:r>
              <w:t>8TB External HDD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</w:tcBorders>
          </w:tcPr>
          <w:p w:rsidR="00235F34" w:rsidRDefault="00235F34" w:rsidP="00235F34">
            <w:r>
              <w:t xml:space="preserve">8TB External Hard disk with fastest Speed 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235F34" w:rsidRDefault="005E6376" w:rsidP="005E6376">
            <w:pPr>
              <w:jc w:val="center"/>
            </w:pPr>
            <w:r>
              <w:t>5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12</w:t>
            </w:r>
          </w:p>
        </w:tc>
        <w:tc>
          <w:tcPr>
            <w:tcW w:w="1745" w:type="dxa"/>
          </w:tcPr>
          <w:p w:rsidR="00235F34" w:rsidRDefault="00235F34" w:rsidP="00235F34">
            <w:r>
              <w:t>RAM (4GB)DDR3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>
              <w:t>4GB Single DDR3 Ram</w:t>
            </w:r>
          </w:p>
        </w:tc>
        <w:tc>
          <w:tcPr>
            <w:tcW w:w="2498" w:type="dxa"/>
          </w:tcPr>
          <w:p w:rsidR="00235F34" w:rsidRDefault="005E6376" w:rsidP="00235F34">
            <w:r>
              <w:t>15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13</w:t>
            </w:r>
          </w:p>
        </w:tc>
        <w:tc>
          <w:tcPr>
            <w:tcW w:w="1745" w:type="dxa"/>
          </w:tcPr>
          <w:p w:rsidR="00235F34" w:rsidRDefault="00235F34" w:rsidP="00235F34">
            <w:r>
              <w:t>RAM(8GB)DDR3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>
              <w:t>8GB Single DDR3 Ram</w:t>
            </w:r>
          </w:p>
        </w:tc>
        <w:tc>
          <w:tcPr>
            <w:tcW w:w="2498" w:type="dxa"/>
          </w:tcPr>
          <w:p w:rsidR="00235F34" w:rsidRDefault="005E6376" w:rsidP="00235F34">
            <w:r>
              <w:t>15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14</w:t>
            </w:r>
          </w:p>
        </w:tc>
        <w:tc>
          <w:tcPr>
            <w:tcW w:w="1745" w:type="dxa"/>
          </w:tcPr>
          <w:p w:rsidR="00235F34" w:rsidRDefault="00235F34" w:rsidP="00235F34">
            <w:r>
              <w:t>RAM(4GB)DDR2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>
              <w:t>4GB  DDR4 SDRAM</w:t>
            </w:r>
          </w:p>
        </w:tc>
        <w:tc>
          <w:tcPr>
            <w:tcW w:w="2498" w:type="dxa"/>
          </w:tcPr>
          <w:p w:rsidR="00235F34" w:rsidRDefault="005E6376" w:rsidP="00235F34">
            <w:r>
              <w:t>15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15</w:t>
            </w:r>
          </w:p>
        </w:tc>
        <w:tc>
          <w:tcPr>
            <w:tcW w:w="1745" w:type="dxa"/>
          </w:tcPr>
          <w:p w:rsidR="00235F34" w:rsidRDefault="00235F34" w:rsidP="00235F34">
            <w:r>
              <w:t>Semis Cell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>
              <w:t>Computer CELL</w:t>
            </w:r>
          </w:p>
        </w:tc>
        <w:tc>
          <w:tcPr>
            <w:tcW w:w="2498" w:type="dxa"/>
          </w:tcPr>
          <w:p w:rsidR="00235F34" w:rsidRDefault="005E6376" w:rsidP="00235F34">
            <w:r>
              <w:t>20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16</w:t>
            </w:r>
          </w:p>
        </w:tc>
        <w:tc>
          <w:tcPr>
            <w:tcW w:w="1745" w:type="dxa"/>
          </w:tcPr>
          <w:p w:rsidR="00235F34" w:rsidRDefault="00235F34" w:rsidP="00235F34">
            <w:r>
              <w:t>4TB External HDD</w:t>
            </w:r>
          </w:p>
        </w:tc>
        <w:tc>
          <w:tcPr>
            <w:tcW w:w="4630" w:type="dxa"/>
            <w:gridSpan w:val="2"/>
          </w:tcPr>
          <w:p w:rsidR="00235F34" w:rsidRDefault="00090729" w:rsidP="00235F34">
            <w:hyperlink r:id="rId6" w:tooltip="Seagate 4TB Backup Plus Portable Hard Drive" w:history="1">
              <w:r w:rsidR="00235F34" w:rsidRPr="00CC4B39">
                <w:t>Seagate 4TB Backup Plus Portable Hard Drive</w:t>
              </w:r>
            </w:hyperlink>
          </w:p>
          <w:p w:rsidR="00235F34" w:rsidRPr="00B82E9E" w:rsidRDefault="00235F34" w:rsidP="00235F34">
            <w:r w:rsidRPr="00B82E9E">
              <w:t>4TB Storage Capacity</w:t>
            </w:r>
          </w:p>
          <w:p w:rsidR="00235F34" w:rsidRPr="00B82E9E" w:rsidRDefault="00235F34" w:rsidP="00235F34">
            <w:r w:rsidRPr="00B82E9E">
              <w:t>USB 3.0 Connectivity</w:t>
            </w:r>
          </w:p>
          <w:p w:rsidR="00235F34" w:rsidRPr="00B82E9E" w:rsidRDefault="00235F34" w:rsidP="00235F34">
            <w:r w:rsidRPr="00B82E9E">
              <w:t>Bus Powered</w:t>
            </w:r>
          </w:p>
          <w:p w:rsidR="00235F34" w:rsidRPr="00B82E9E" w:rsidRDefault="00235F34" w:rsidP="00235F34">
            <w:r w:rsidRPr="00B82E9E">
              <w:t>Plug-and-Play Compatible</w:t>
            </w:r>
          </w:p>
          <w:p w:rsidR="00235F34" w:rsidRPr="00B82E9E" w:rsidRDefault="00235F34" w:rsidP="00235F34">
            <w:r w:rsidRPr="00B82E9E">
              <w:t>USB 3.0 Cable Included</w:t>
            </w:r>
          </w:p>
          <w:p w:rsidR="00235F34" w:rsidRPr="00B82E9E" w:rsidRDefault="00235F34" w:rsidP="00235F34">
            <w:r w:rsidRPr="00B82E9E">
              <w:t>Preformatted for Windows</w:t>
            </w:r>
          </w:p>
          <w:p w:rsidR="00235F34" w:rsidRPr="00B82E9E" w:rsidRDefault="00235F34" w:rsidP="00235F34">
            <w:r w:rsidRPr="00B82E9E">
              <w:t>Mac Compatible with Reformatting</w:t>
            </w:r>
          </w:p>
          <w:p w:rsidR="00235F34" w:rsidRPr="00CC4B39" w:rsidRDefault="00235F34" w:rsidP="00235F34"/>
        </w:tc>
        <w:tc>
          <w:tcPr>
            <w:tcW w:w="2498" w:type="dxa"/>
          </w:tcPr>
          <w:p w:rsidR="00235F34" w:rsidRDefault="005E6376" w:rsidP="00235F34">
            <w:r>
              <w:t>3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17</w:t>
            </w:r>
          </w:p>
        </w:tc>
        <w:tc>
          <w:tcPr>
            <w:tcW w:w="1745" w:type="dxa"/>
          </w:tcPr>
          <w:p w:rsidR="00235F34" w:rsidRDefault="00235F34" w:rsidP="00235F34">
            <w:r>
              <w:t>Mouse</w:t>
            </w:r>
          </w:p>
        </w:tc>
        <w:tc>
          <w:tcPr>
            <w:tcW w:w="4630" w:type="dxa"/>
            <w:gridSpan w:val="2"/>
          </w:tcPr>
          <w:p w:rsidR="00235F34" w:rsidRDefault="00090729" w:rsidP="00235F34">
            <w:hyperlink r:id="rId7" w:history="1">
              <w:r w:rsidR="00235F34" w:rsidRPr="002D4E80">
                <w:rPr>
                  <w:rStyle w:val="Hyperlink"/>
                  <w:color w:val="auto"/>
                </w:rPr>
                <w:t>Genuine DELL MS111-P USB Optical Mouse 3 BUTTON WHEEL</w:t>
              </w:r>
            </w:hyperlink>
            <w:r w:rsidR="00235F34">
              <w:t>,</w:t>
            </w:r>
          </w:p>
          <w:p w:rsidR="00235F34" w:rsidRPr="002D4E80" w:rsidRDefault="00235F34" w:rsidP="00235F34">
            <w:r w:rsidRPr="00B82E9E">
              <w:t>Brand: Dell</w:t>
            </w:r>
            <w:r w:rsidRPr="00B82E9E">
              <w:br/>
              <w:t>Interface: USB</w:t>
            </w:r>
            <w:r w:rsidRPr="00B82E9E">
              <w:br/>
              <w:t>Type: Standard</w:t>
            </w:r>
            <w:r w:rsidRPr="00B82E9E">
              <w:br/>
              <w:t>Connectivity: Wired</w:t>
            </w:r>
          </w:p>
          <w:p w:rsidR="00235F34" w:rsidRPr="00CC4B39" w:rsidRDefault="00672781" w:rsidP="00235F34">
            <w:r>
              <w:t>Or Equivalent</w:t>
            </w:r>
          </w:p>
        </w:tc>
        <w:tc>
          <w:tcPr>
            <w:tcW w:w="2498" w:type="dxa"/>
          </w:tcPr>
          <w:p w:rsidR="00235F34" w:rsidRDefault="005E6376" w:rsidP="00235F34">
            <w:r>
              <w:t>500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18</w:t>
            </w:r>
          </w:p>
        </w:tc>
        <w:tc>
          <w:tcPr>
            <w:tcW w:w="1745" w:type="dxa"/>
          </w:tcPr>
          <w:p w:rsidR="00235F34" w:rsidRPr="007B77A2" w:rsidRDefault="00090729" w:rsidP="00235F34">
            <w:pPr>
              <w:numPr>
                <w:ilvl w:val="0"/>
                <w:numId w:val="6"/>
              </w:numPr>
              <w:shd w:val="clear" w:color="auto" w:fill="FFFFFF"/>
              <w:spacing w:before="45" w:after="100" w:afterAutospacing="1" w:line="240" w:lineRule="atLeast"/>
              <w:ind w:left="0"/>
              <w:rPr>
                <w:b/>
              </w:rPr>
            </w:pPr>
            <w:hyperlink r:id="rId8" w:tgtFrame="_blank" w:history="1">
              <w:r w:rsidR="00235F34" w:rsidRPr="0082239F">
                <w:t xml:space="preserve"> Keyboard</w:t>
              </w:r>
            </w:hyperlink>
          </w:p>
        </w:tc>
        <w:tc>
          <w:tcPr>
            <w:tcW w:w="4630" w:type="dxa"/>
            <w:gridSpan w:val="2"/>
          </w:tcPr>
          <w:p w:rsidR="00235F34" w:rsidRPr="007B77A2" w:rsidRDefault="00235F34" w:rsidP="00235F3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75"/>
              <w:jc w:val="both"/>
            </w:pPr>
            <w:r w:rsidRPr="007B77A2">
              <w:t>Product Dimensions : 6 x 17 x 2 inches</w:t>
            </w:r>
          </w:p>
          <w:p w:rsidR="00235F34" w:rsidRPr="007B77A2" w:rsidRDefault="00235F34" w:rsidP="00235F3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75"/>
              <w:jc w:val="both"/>
            </w:pPr>
            <w:r w:rsidRPr="007B77A2">
              <w:t>Item Weight : 1.4 pounds</w:t>
            </w:r>
          </w:p>
          <w:p w:rsidR="00235F34" w:rsidRPr="007B77A2" w:rsidRDefault="00235F34" w:rsidP="00235F3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75"/>
              <w:jc w:val="both"/>
            </w:pPr>
            <w:r w:rsidRPr="007B77A2">
              <w:t>Shipping Weight : 1.4 pounds (View shipping rates and policies)</w:t>
            </w:r>
          </w:p>
          <w:p w:rsidR="00235F34" w:rsidRPr="007B77A2" w:rsidRDefault="00235F34" w:rsidP="00235F3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75"/>
              <w:jc w:val="both"/>
            </w:pPr>
            <w:r w:rsidRPr="007B77A2">
              <w:t>Manufacturer : Dell Computers</w:t>
            </w:r>
          </w:p>
          <w:p w:rsidR="00235F34" w:rsidRPr="007B77A2" w:rsidRDefault="00235F34" w:rsidP="00235F3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75"/>
              <w:jc w:val="both"/>
            </w:pPr>
            <w:r w:rsidRPr="007B77A2">
              <w:t>ASIN : B008C4JA66</w:t>
            </w:r>
          </w:p>
          <w:p w:rsidR="00235F34" w:rsidRPr="00672781" w:rsidRDefault="00235F34" w:rsidP="00235F3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75"/>
              <w:jc w:val="both"/>
              <w:rPr>
                <w:rFonts w:ascii="Arial" w:eastAsia="Times New Roman" w:hAnsi="Arial" w:cs="Arial"/>
                <w:color w:val="606060"/>
                <w:sz w:val="26"/>
                <w:szCs w:val="26"/>
              </w:rPr>
            </w:pPr>
            <w:r w:rsidRPr="007B77A2">
              <w:t>Origin : Made in USA or Imported</w:t>
            </w:r>
          </w:p>
          <w:p w:rsidR="00672781" w:rsidRPr="007B77A2" w:rsidRDefault="00672781" w:rsidP="00672781">
            <w:pPr>
              <w:shd w:val="clear" w:color="auto" w:fill="FFFFFF"/>
              <w:spacing w:before="100" w:beforeAutospacing="1" w:after="100" w:afterAutospacing="1"/>
              <w:ind w:left="375"/>
              <w:jc w:val="both"/>
              <w:rPr>
                <w:rFonts w:ascii="Arial" w:eastAsia="Times New Roman" w:hAnsi="Arial" w:cs="Arial"/>
                <w:color w:val="606060"/>
                <w:sz w:val="26"/>
                <w:szCs w:val="26"/>
              </w:rPr>
            </w:pPr>
            <w:r>
              <w:t>Or Equivalent</w:t>
            </w:r>
          </w:p>
        </w:tc>
        <w:tc>
          <w:tcPr>
            <w:tcW w:w="2498" w:type="dxa"/>
          </w:tcPr>
          <w:p w:rsidR="00235F34" w:rsidRDefault="005E6376" w:rsidP="00235F34">
            <w:r>
              <w:t>500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lastRenderedPageBreak/>
              <w:t>19</w:t>
            </w:r>
          </w:p>
        </w:tc>
        <w:tc>
          <w:tcPr>
            <w:tcW w:w="1745" w:type="dxa"/>
          </w:tcPr>
          <w:p w:rsidR="00235F34" w:rsidRDefault="00235F34" w:rsidP="00235F34">
            <w:r>
              <w:t>Wireless Keyboard / Mouse</w:t>
            </w:r>
          </w:p>
        </w:tc>
        <w:tc>
          <w:tcPr>
            <w:tcW w:w="4630" w:type="dxa"/>
            <w:gridSpan w:val="2"/>
          </w:tcPr>
          <w:p w:rsidR="00235F34" w:rsidRPr="00772C3E" w:rsidRDefault="00090729" w:rsidP="00235F34">
            <w:pPr>
              <w:numPr>
                <w:ilvl w:val="0"/>
                <w:numId w:val="6"/>
              </w:numPr>
              <w:shd w:val="clear" w:color="auto" w:fill="FFFFFF"/>
              <w:spacing w:before="45" w:after="100" w:afterAutospacing="1" w:line="240" w:lineRule="atLeast"/>
              <w:ind w:left="0"/>
            </w:pPr>
            <w:hyperlink r:id="rId9" w:history="1">
              <w:r w:rsidR="00235F34" w:rsidRPr="0082239F">
                <w:t>Wireless Keyboard and Mouse Combo - KM714 | Dell </w:t>
              </w:r>
            </w:hyperlink>
          </w:p>
          <w:p w:rsidR="00235F34" w:rsidRPr="002D4E80" w:rsidRDefault="00235F34" w:rsidP="00235F34"/>
        </w:tc>
        <w:tc>
          <w:tcPr>
            <w:tcW w:w="2498" w:type="dxa"/>
          </w:tcPr>
          <w:p w:rsidR="00235F34" w:rsidRDefault="005E6376" w:rsidP="00235F34">
            <w:r>
              <w:t>10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20</w:t>
            </w:r>
          </w:p>
        </w:tc>
        <w:tc>
          <w:tcPr>
            <w:tcW w:w="1745" w:type="dxa"/>
          </w:tcPr>
          <w:p w:rsidR="00235F34" w:rsidRDefault="00235F34" w:rsidP="00235F34">
            <w:r>
              <w:t>Branded Power Cable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 w:rsidRPr="00AE269F">
              <w:t>Power cable Original Branded with Fuse</w:t>
            </w:r>
          </w:p>
          <w:p w:rsidR="00235F34" w:rsidRPr="00950A55" w:rsidRDefault="00235F34" w:rsidP="00235F34">
            <w:pPr>
              <w:numPr>
                <w:ilvl w:val="0"/>
                <w:numId w:val="6"/>
              </w:numPr>
              <w:shd w:val="clear" w:color="auto" w:fill="FFFFFF"/>
              <w:spacing w:before="45" w:after="100" w:afterAutospacing="1" w:line="240" w:lineRule="atLeast"/>
              <w:ind w:left="0"/>
            </w:pPr>
            <w:r w:rsidRPr="00950A55">
              <w:t>Power cable Original Branded</w:t>
            </w:r>
          </w:p>
          <w:p w:rsidR="00235F34" w:rsidRPr="00950A55" w:rsidRDefault="00235F34" w:rsidP="00235F34">
            <w:pPr>
              <w:numPr>
                <w:ilvl w:val="0"/>
                <w:numId w:val="6"/>
              </w:numPr>
              <w:shd w:val="clear" w:color="auto" w:fill="FFFFFF"/>
              <w:spacing w:before="45" w:after="100" w:afterAutospacing="1" w:line="240" w:lineRule="atLeast"/>
              <w:ind w:left="0"/>
            </w:pPr>
            <w:r w:rsidRPr="00950A55">
              <w:t>With Fuse</w:t>
            </w:r>
          </w:p>
          <w:p w:rsidR="00235F34" w:rsidRPr="00950A55" w:rsidRDefault="00235F34" w:rsidP="00235F34">
            <w:pPr>
              <w:numPr>
                <w:ilvl w:val="0"/>
                <w:numId w:val="6"/>
              </w:numPr>
              <w:shd w:val="clear" w:color="auto" w:fill="FFFFFF"/>
              <w:spacing w:before="45" w:after="100" w:afterAutospacing="1" w:line="240" w:lineRule="atLeast"/>
              <w:ind w:left="0"/>
            </w:pPr>
            <w:r w:rsidRPr="00950A55">
              <w:t>For Computer Pc Desktop Printer scanner UPS And House Hold Items</w:t>
            </w:r>
          </w:p>
          <w:p w:rsidR="00235F34" w:rsidRPr="00950A55" w:rsidRDefault="00235F34" w:rsidP="00235F34">
            <w:pPr>
              <w:numPr>
                <w:ilvl w:val="0"/>
                <w:numId w:val="6"/>
              </w:numPr>
              <w:shd w:val="clear" w:color="auto" w:fill="FFFFFF"/>
              <w:spacing w:before="45" w:after="100" w:afterAutospacing="1" w:line="240" w:lineRule="atLeast"/>
              <w:ind w:left="0"/>
            </w:pPr>
            <w:r w:rsidRPr="00950A55">
              <w:t>3 pin Socket Sport</w:t>
            </w:r>
          </w:p>
          <w:p w:rsidR="00235F34" w:rsidRPr="00950A55" w:rsidRDefault="00235F34" w:rsidP="00235F34">
            <w:pPr>
              <w:numPr>
                <w:ilvl w:val="0"/>
                <w:numId w:val="6"/>
              </w:numPr>
              <w:shd w:val="clear" w:color="auto" w:fill="FFFFFF"/>
              <w:spacing w:before="45" w:after="100" w:afterAutospacing="1" w:line="240" w:lineRule="atLeast"/>
              <w:ind w:left="0"/>
            </w:pPr>
            <w:r w:rsidRPr="00950A55">
              <w:t>3 Pin Supply</w:t>
            </w:r>
          </w:p>
          <w:p w:rsidR="00235F34" w:rsidRPr="00AE269F" w:rsidRDefault="00235F34" w:rsidP="00235F34">
            <w:pPr>
              <w:numPr>
                <w:ilvl w:val="0"/>
                <w:numId w:val="6"/>
              </w:numPr>
              <w:shd w:val="clear" w:color="auto" w:fill="FFFFFF"/>
              <w:spacing w:before="45" w:after="100" w:afterAutospacing="1" w:line="240" w:lineRule="atLeast"/>
              <w:ind w:left="0"/>
              <w:rPr>
                <w:rFonts w:ascii="Helvetica" w:eastAsia="Times New Roman" w:hAnsi="Helvetica" w:cs="Times New Roman"/>
                <w:color w:val="555555"/>
                <w:sz w:val="18"/>
                <w:szCs w:val="18"/>
              </w:rPr>
            </w:pPr>
            <w:r w:rsidRPr="00950A55">
              <w:t>voltage 250</w:t>
            </w:r>
          </w:p>
        </w:tc>
        <w:tc>
          <w:tcPr>
            <w:tcW w:w="2498" w:type="dxa"/>
          </w:tcPr>
          <w:p w:rsidR="00235F34" w:rsidRDefault="005E6376" w:rsidP="00235F34">
            <w:r>
              <w:t>100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21</w:t>
            </w:r>
          </w:p>
        </w:tc>
        <w:tc>
          <w:tcPr>
            <w:tcW w:w="1745" w:type="dxa"/>
          </w:tcPr>
          <w:p w:rsidR="00235F34" w:rsidRDefault="00235F34" w:rsidP="00235F34">
            <w:r>
              <w:t>VGA Cable</w:t>
            </w:r>
          </w:p>
        </w:tc>
        <w:tc>
          <w:tcPr>
            <w:tcW w:w="4630" w:type="dxa"/>
            <w:gridSpan w:val="2"/>
          </w:tcPr>
          <w:p w:rsidR="00235F34" w:rsidRPr="00412435" w:rsidRDefault="00235F34" w:rsidP="00235F34">
            <w:r w:rsidRPr="00412435">
              <w:t>VGA Branded Cables</w:t>
            </w:r>
            <w:r>
              <w:t xml:space="preserve"> Normal Length </w:t>
            </w:r>
          </w:p>
        </w:tc>
        <w:tc>
          <w:tcPr>
            <w:tcW w:w="2498" w:type="dxa"/>
          </w:tcPr>
          <w:p w:rsidR="00235F34" w:rsidRDefault="005E6376" w:rsidP="00235F34">
            <w:r>
              <w:t>5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22</w:t>
            </w:r>
          </w:p>
        </w:tc>
        <w:tc>
          <w:tcPr>
            <w:tcW w:w="1745" w:type="dxa"/>
          </w:tcPr>
          <w:p w:rsidR="00235F34" w:rsidRDefault="00235F34" w:rsidP="00235F34">
            <w:r>
              <w:t>VGA to HDMI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>
              <w:t>VGA to HDMI</w:t>
            </w:r>
          </w:p>
        </w:tc>
        <w:tc>
          <w:tcPr>
            <w:tcW w:w="2498" w:type="dxa"/>
          </w:tcPr>
          <w:p w:rsidR="00235F34" w:rsidRDefault="005E6376" w:rsidP="00235F34">
            <w:r>
              <w:t>5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23</w:t>
            </w:r>
          </w:p>
        </w:tc>
        <w:tc>
          <w:tcPr>
            <w:tcW w:w="1745" w:type="dxa"/>
          </w:tcPr>
          <w:p w:rsidR="00235F34" w:rsidRDefault="00235F34" w:rsidP="00235F34">
            <w:r>
              <w:t>VGA Cable 15M</w:t>
            </w:r>
          </w:p>
        </w:tc>
        <w:tc>
          <w:tcPr>
            <w:tcW w:w="4630" w:type="dxa"/>
            <w:gridSpan w:val="2"/>
          </w:tcPr>
          <w:p w:rsidR="00235F34" w:rsidRPr="00AE269F" w:rsidRDefault="00235F34" w:rsidP="00235F34">
            <w:pPr>
              <w:tabs>
                <w:tab w:val="right" w:pos="4414"/>
              </w:tabs>
            </w:pPr>
            <w:r w:rsidRPr="00412435">
              <w:t>VGA Branded Cables</w:t>
            </w:r>
            <w:r>
              <w:t xml:space="preserve"> 15M</w:t>
            </w:r>
          </w:p>
        </w:tc>
        <w:tc>
          <w:tcPr>
            <w:tcW w:w="2498" w:type="dxa"/>
          </w:tcPr>
          <w:p w:rsidR="00235F34" w:rsidRDefault="005E6376" w:rsidP="00235F34">
            <w:r>
              <w:t>10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24</w:t>
            </w:r>
          </w:p>
        </w:tc>
        <w:tc>
          <w:tcPr>
            <w:tcW w:w="1745" w:type="dxa"/>
          </w:tcPr>
          <w:p w:rsidR="00235F34" w:rsidRPr="00412435" w:rsidRDefault="00235F34" w:rsidP="00235F34">
            <w:r>
              <w:t xml:space="preserve">VGA </w:t>
            </w:r>
            <w:proofErr w:type="spellStart"/>
            <w:r>
              <w:t>spliter</w:t>
            </w:r>
            <w:proofErr w:type="spellEnd"/>
          </w:p>
        </w:tc>
        <w:tc>
          <w:tcPr>
            <w:tcW w:w="4630" w:type="dxa"/>
            <w:gridSpan w:val="2"/>
          </w:tcPr>
          <w:p w:rsidR="00235F34" w:rsidRPr="00412435" w:rsidRDefault="00235F34" w:rsidP="00235F34"/>
        </w:tc>
        <w:tc>
          <w:tcPr>
            <w:tcW w:w="2498" w:type="dxa"/>
          </w:tcPr>
          <w:p w:rsidR="00235F34" w:rsidRDefault="005E6376" w:rsidP="00235F34">
            <w:r>
              <w:t>8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25</w:t>
            </w:r>
          </w:p>
        </w:tc>
        <w:tc>
          <w:tcPr>
            <w:tcW w:w="1745" w:type="dxa"/>
          </w:tcPr>
          <w:p w:rsidR="00235F34" w:rsidRPr="00412435" w:rsidRDefault="00235F34" w:rsidP="00235F34">
            <w:r w:rsidRPr="00412435">
              <w:t>HDMI To VGA Cable Converter</w:t>
            </w:r>
          </w:p>
          <w:p w:rsidR="00235F34" w:rsidRDefault="00235F34" w:rsidP="00235F34"/>
        </w:tc>
        <w:tc>
          <w:tcPr>
            <w:tcW w:w="4630" w:type="dxa"/>
            <w:gridSpan w:val="2"/>
          </w:tcPr>
          <w:p w:rsidR="00235F34" w:rsidRPr="00412435" w:rsidRDefault="00235F34" w:rsidP="00235F34">
            <w:r w:rsidRPr="00412435">
              <w:t>Universal HDMI To VGA Cable Converter</w:t>
            </w:r>
          </w:p>
          <w:p w:rsidR="00235F34" w:rsidRPr="00AE269F" w:rsidRDefault="00235F34" w:rsidP="00235F34"/>
        </w:tc>
        <w:tc>
          <w:tcPr>
            <w:tcW w:w="2498" w:type="dxa"/>
          </w:tcPr>
          <w:p w:rsidR="00235F34" w:rsidRDefault="005E6376" w:rsidP="00235F34">
            <w:r>
              <w:t>5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26</w:t>
            </w:r>
          </w:p>
        </w:tc>
        <w:tc>
          <w:tcPr>
            <w:tcW w:w="1745" w:type="dxa"/>
          </w:tcPr>
          <w:p w:rsidR="00235F34" w:rsidRPr="00412435" w:rsidRDefault="00235F34" w:rsidP="00235F34">
            <w:r>
              <w:t>DVD R/W</w:t>
            </w:r>
          </w:p>
        </w:tc>
        <w:tc>
          <w:tcPr>
            <w:tcW w:w="4630" w:type="dxa"/>
            <w:gridSpan w:val="2"/>
          </w:tcPr>
          <w:p w:rsidR="00235F34" w:rsidRPr="00412435" w:rsidRDefault="00235F34" w:rsidP="00235F34">
            <w:r>
              <w:t xml:space="preserve"> DVD-R/W 4.7 GB</w:t>
            </w:r>
          </w:p>
        </w:tc>
        <w:tc>
          <w:tcPr>
            <w:tcW w:w="2498" w:type="dxa"/>
          </w:tcPr>
          <w:p w:rsidR="00235F34" w:rsidRDefault="005E6376" w:rsidP="00235F34">
            <w:r>
              <w:t>5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27</w:t>
            </w:r>
          </w:p>
        </w:tc>
        <w:tc>
          <w:tcPr>
            <w:tcW w:w="1745" w:type="dxa"/>
          </w:tcPr>
          <w:p w:rsidR="00235F34" w:rsidRDefault="00235F34" w:rsidP="00235F34">
            <w:r>
              <w:t>LAN CARD USB</w:t>
            </w:r>
          </w:p>
        </w:tc>
        <w:tc>
          <w:tcPr>
            <w:tcW w:w="4630" w:type="dxa"/>
            <w:gridSpan w:val="2"/>
          </w:tcPr>
          <w:p w:rsidR="00235F34" w:rsidRPr="003940F3" w:rsidRDefault="00235F34" w:rsidP="00235F34">
            <w:r>
              <w:t>USB LAN 3</w:t>
            </w:r>
            <w:r w:rsidRPr="003940F3">
              <w:t xml:space="preserve">.0 To RJ45 </w:t>
            </w:r>
            <w:proofErr w:type="spellStart"/>
            <w:r w:rsidRPr="003940F3">
              <w:t>Lan</w:t>
            </w:r>
            <w:proofErr w:type="spellEnd"/>
            <w:r w:rsidRPr="003940F3">
              <w:t xml:space="preserve"> Network Ethernet Adapter Card Converter</w:t>
            </w:r>
          </w:p>
        </w:tc>
        <w:tc>
          <w:tcPr>
            <w:tcW w:w="2498" w:type="dxa"/>
          </w:tcPr>
          <w:p w:rsidR="00235F34" w:rsidRDefault="005E6376" w:rsidP="00235F34">
            <w:r>
              <w:t>20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28</w:t>
            </w:r>
          </w:p>
        </w:tc>
        <w:tc>
          <w:tcPr>
            <w:tcW w:w="1745" w:type="dxa"/>
          </w:tcPr>
          <w:p w:rsidR="00235F34" w:rsidRDefault="00235F34" w:rsidP="00235F34">
            <w:r>
              <w:t>USB sound card</w:t>
            </w:r>
          </w:p>
        </w:tc>
        <w:tc>
          <w:tcPr>
            <w:tcW w:w="4630" w:type="dxa"/>
            <w:gridSpan w:val="2"/>
          </w:tcPr>
          <w:p w:rsidR="00235F34" w:rsidRPr="00B05D37" w:rsidRDefault="00235F34" w:rsidP="00235F34"/>
        </w:tc>
        <w:tc>
          <w:tcPr>
            <w:tcW w:w="2498" w:type="dxa"/>
          </w:tcPr>
          <w:p w:rsidR="00235F34" w:rsidRDefault="005E6376" w:rsidP="00235F34">
            <w:r>
              <w:t>3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29</w:t>
            </w:r>
          </w:p>
        </w:tc>
        <w:tc>
          <w:tcPr>
            <w:tcW w:w="1745" w:type="dxa"/>
          </w:tcPr>
          <w:p w:rsidR="00235F34" w:rsidRDefault="00235F34" w:rsidP="00235F34">
            <w:r>
              <w:t>PCI LAN CARD</w:t>
            </w:r>
          </w:p>
        </w:tc>
        <w:tc>
          <w:tcPr>
            <w:tcW w:w="4630" w:type="dxa"/>
            <w:gridSpan w:val="2"/>
          </w:tcPr>
          <w:p w:rsidR="00235F34" w:rsidRPr="00B05D37" w:rsidRDefault="00235F34" w:rsidP="00235F34">
            <w:r w:rsidRPr="00B05D37">
              <w:t>PCI Slot for LAN (Network) card</w:t>
            </w:r>
          </w:p>
        </w:tc>
        <w:tc>
          <w:tcPr>
            <w:tcW w:w="2498" w:type="dxa"/>
          </w:tcPr>
          <w:p w:rsidR="00235F34" w:rsidRDefault="005E6376" w:rsidP="00235F34">
            <w:r>
              <w:t>20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30</w:t>
            </w:r>
          </w:p>
        </w:tc>
        <w:tc>
          <w:tcPr>
            <w:tcW w:w="1745" w:type="dxa"/>
          </w:tcPr>
          <w:p w:rsidR="00235F34" w:rsidRDefault="00235F34" w:rsidP="00235F34">
            <w:r>
              <w:t>PRINTER DATA Cable</w:t>
            </w:r>
          </w:p>
        </w:tc>
        <w:tc>
          <w:tcPr>
            <w:tcW w:w="4630" w:type="dxa"/>
            <w:gridSpan w:val="2"/>
          </w:tcPr>
          <w:p w:rsidR="00235F34" w:rsidRPr="00B05D37" w:rsidRDefault="00235F34" w:rsidP="00235F34">
            <w:r>
              <w:t>Branded Printer Cable</w:t>
            </w:r>
          </w:p>
        </w:tc>
        <w:tc>
          <w:tcPr>
            <w:tcW w:w="2498" w:type="dxa"/>
          </w:tcPr>
          <w:p w:rsidR="00235F34" w:rsidRDefault="005E6376" w:rsidP="00235F34">
            <w:r>
              <w:t>50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31</w:t>
            </w:r>
          </w:p>
        </w:tc>
        <w:tc>
          <w:tcPr>
            <w:tcW w:w="1745" w:type="dxa"/>
          </w:tcPr>
          <w:p w:rsidR="00235F34" w:rsidRDefault="00235F34" w:rsidP="00235F34">
            <w:r>
              <w:t>HDMI Cable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>
              <w:t>HDMI 25 meter Cable</w:t>
            </w:r>
          </w:p>
        </w:tc>
        <w:tc>
          <w:tcPr>
            <w:tcW w:w="2498" w:type="dxa"/>
          </w:tcPr>
          <w:p w:rsidR="00235F34" w:rsidRDefault="005E6376" w:rsidP="00235F34">
            <w:r>
              <w:t>10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32</w:t>
            </w:r>
          </w:p>
        </w:tc>
        <w:tc>
          <w:tcPr>
            <w:tcW w:w="1745" w:type="dxa"/>
          </w:tcPr>
          <w:p w:rsidR="00235F34" w:rsidRDefault="00235F34" w:rsidP="00235F34">
            <w:r>
              <w:t>HDMI to VGA Converter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>
              <w:t>HDMI to VGA Converter</w:t>
            </w:r>
          </w:p>
        </w:tc>
        <w:tc>
          <w:tcPr>
            <w:tcW w:w="2498" w:type="dxa"/>
          </w:tcPr>
          <w:p w:rsidR="00235F34" w:rsidRDefault="005E6376" w:rsidP="00235F34">
            <w:r>
              <w:t>5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33</w:t>
            </w:r>
          </w:p>
        </w:tc>
        <w:tc>
          <w:tcPr>
            <w:tcW w:w="1745" w:type="dxa"/>
          </w:tcPr>
          <w:p w:rsidR="00235F34" w:rsidRDefault="00235F34" w:rsidP="00235F34">
            <w:r>
              <w:t>HDMI to DVI Converter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>
              <w:t>HDMI to DVI Converter</w:t>
            </w:r>
          </w:p>
        </w:tc>
        <w:tc>
          <w:tcPr>
            <w:tcW w:w="2498" w:type="dxa"/>
          </w:tcPr>
          <w:p w:rsidR="00235F34" w:rsidRDefault="005E6376" w:rsidP="00235F34">
            <w:r>
              <w:t>5</w:t>
            </w:r>
          </w:p>
        </w:tc>
      </w:tr>
      <w:tr w:rsidR="00235F34" w:rsidTr="00235F34">
        <w:tc>
          <w:tcPr>
            <w:tcW w:w="703" w:type="dxa"/>
          </w:tcPr>
          <w:p w:rsidR="00235F34" w:rsidRDefault="005B49F8" w:rsidP="00235F34">
            <w:r>
              <w:t>34</w:t>
            </w:r>
          </w:p>
        </w:tc>
        <w:tc>
          <w:tcPr>
            <w:tcW w:w="1745" w:type="dxa"/>
          </w:tcPr>
          <w:p w:rsidR="00235F34" w:rsidRDefault="00235F34" w:rsidP="00235F34">
            <w:r>
              <w:t>12 volt Adopters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>
              <w:t>12volt Adopters (2.4, 3  Amp)</w:t>
            </w:r>
          </w:p>
        </w:tc>
        <w:tc>
          <w:tcPr>
            <w:tcW w:w="2498" w:type="dxa"/>
          </w:tcPr>
          <w:p w:rsidR="00235F34" w:rsidRDefault="005E6376" w:rsidP="00235F34">
            <w:r>
              <w:t>10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35</w:t>
            </w:r>
          </w:p>
        </w:tc>
        <w:tc>
          <w:tcPr>
            <w:tcW w:w="1745" w:type="dxa"/>
          </w:tcPr>
          <w:p w:rsidR="00235F34" w:rsidRDefault="00235F34" w:rsidP="00235F34">
            <w:r>
              <w:t>24 volt adopters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>
              <w:t>24 volt adopters(3, 3.4  Amp)</w:t>
            </w:r>
          </w:p>
        </w:tc>
        <w:tc>
          <w:tcPr>
            <w:tcW w:w="2498" w:type="dxa"/>
          </w:tcPr>
          <w:p w:rsidR="00235F34" w:rsidRDefault="005E6376" w:rsidP="00235F34">
            <w:r>
              <w:t>10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36</w:t>
            </w:r>
          </w:p>
        </w:tc>
        <w:tc>
          <w:tcPr>
            <w:tcW w:w="1745" w:type="dxa"/>
          </w:tcPr>
          <w:p w:rsidR="00235F34" w:rsidRDefault="00235F34" w:rsidP="00235F34">
            <w:r>
              <w:t>6 volt Adopters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>
              <w:t>6 volt Adopters( 2 Amp)</w:t>
            </w:r>
          </w:p>
        </w:tc>
        <w:tc>
          <w:tcPr>
            <w:tcW w:w="2498" w:type="dxa"/>
          </w:tcPr>
          <w:p w:rsidR="00235F34" w:rsidRDefault="005E6376" w:rsidP="00235F34">
            <w:r>
              <w:t>5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37</w:t>
            </w:r>
          </w:p>
        </w:tc>
        <w:tc>
          <w:tcPr>
            <w:tcW w:w="1745" w:type="dxa"/>
          </w:tcPr>
          <w:p w:rsidR="00235F34" w:rsidRDefault="00235F34" w:rsidP="00235F34">
            <w:r>
              <w:t>USB 8GB 2.0 (3.0)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>
              <w:t>USB 8GB 2.0 (3.0)</w:t>
            </w:r>
          </w:p>
        </w:tc>
        <w:tc>
          <w:tcPr>
            <w:tcW w:w="2498" w:type="dxa"/>
          </w:tcPr>
          <w:p w:rsidR="00235F34" w:rsidRDefault="005E6376" w:rsidP="00235F34">
            <w:r>
              <w:t>10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38</w:t>
            </w:r>
          </w:p>
        </w:tc>
        <w:tc>
          <w:tcPr>
            <w:tcW w:w="1745" w:type="dxa"/>
          </w:tcPr>
          <w:p w:rsidR="00235F34" w:rsidRDefault="00235F34" w:rsidP="00235F34">
            <w:r>
              <w:t>USB 16GB 3.0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>
              <w:t>USB 16GB 3.0</w:t>
            </w:r>
          </w:p>
        </w:tc>
        <w:tc>
          <w:tcPr>
            <w:tcW w:w="2498" w:type="dxa"/>
          </w:tcPr>
          <w:p w:rsidR="00235F34" w:rsidRDefault="005E6376" w:rsidP="00235F34">
            <w:r>
              <w:t>5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39</w:t>
            </w:r>
          </w:p>
        </w:tc>
        <w:tc>
          <w:tcPr>
            <w:tcW w:w="1745" w:type="dxa"/>
          </w:tcPr>
          <w:p w:rsidR="00235F34" w:rsidRDefault="00235F34" w:rsidP="00235F34">
            <w:r>
              <w:t>USB 32GB 3.0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>
              <w:t>USB 32GB 3.0</w:t>
            </w:r>
          </w:p>
        </w:tc>
        <w:tc>
          <w:tcPr>
            <w:tcW w:w="2498" w:type="dxa"/>
          </w:tcPr>
          <w:p w:rsidR="00235F34" w:rsidRDefault="005E6376" w:rsidP="00235F34">
            <w:r>
              <w:t>5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40</w:t>
            </w:r>
          </w:p>
        </w:tc>
        <w:tc>
          <w:tcPr>
            <w:tcW w:w="1745" w:type="dxa"/>
          </w:tcPr>
          <w:p w:rsidR="00235F34" w:rsidRDefault="00235F34" w:rsidP="00235F34">
            <w:r>
              <w:t>Ribbon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>
              <w:t>Ribbon for TSC ME-240</w:t>
            </w:r>
            <w:r w:rsidR="00672781">
              <w:t xml:space="preserve">  Or Equivalent</w:t>
            </w:r>
          </w:p>
        </w:tc>
        <w:tc>
          <w:tcPr>
            <w:tcW w:w="2498" w:type="dxa"/>
          </w:tcPr>
          <w:p w:rsidR="00235F34" w:rsidRDefault="005E6376" w:rsidP="00235F34">
            <w:r>
              <w:t>600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41</w:t>
            </w:r>
          </w:p>
        </w:tc>
        <w:tc>
          <w:tcPr>
            <w:tcW w:w="1745" w:type="dxa"/>
          </w:tcPr>
          <w:p w:rsidR="00235F34" w:rsidRDefault="00235F34" w:rsidP="00235F34">
            <w:r>
              <w:t>Label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>
              <w:t>Label for TSC ME-240</w:t>
            </w:r>
            <w:r w:rsidR="00672781">
              <w:t xml:space="preserve">  Or Equivalent</w:t>
            </w:r>
          </w:p>
        </w:tc>
        <w:tc>
          <w:tcPr>
            <w:tcW w:w="2498" w:type="dxa"/>
          </w:tcPr>
          <w:p w:rsidR="00235F34" w:rsidRDefault="005E6376" w:rsidP="00235F34">
            <w:r>
              <w:t>600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42</w:t>
            </w:r>
          </w:p>
        </w:tc>
        <w:tc>
          <w:tcPr>
            <w:tcW w:w="1745" w:type="dxa"/>
          </w:tcPr>
          <w:p w:rsidR="00235F34" w:rsidRDefault="00235F34" w:rsidP="00235F34">
            <w:r>
              <w:t>LQ  ribbons</w:t>
            </w:r>
          </w:p>
        </w:tc>
        <w:tc>
          <w:tcPr>
            <w:tcW w:w="4630" w:type="dxa"/>
            <w:gridSpan w:val="2"/>
          </w:tcPr>
          <w:p w:rsidR="00235F34" w:rsidRPr="00BA68F7" w:rsidRDefault="00235F34" w:rsidP="00235F34">
            <w:r>
              <w:t>LQ Dot matrix ribbon</w:t>
            </w:r>
            <w:r w:rsidR="00672781">
              <w:t xml:space="preserve">  Or Equivalent</w:t>
            </w:r>
          </w:p>
        </w:tc>
        <w:tc>
          <w:tcPr>
            <w:tcW w:w="2498" w:type="dxa"/>
          </w:tcPr>
          <w:p w:rsidR="00235F34" w:rsidRDefault="005E6376" w:rsidP="00235F34">
            <w:r>
              <w:t>500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43</w:t>
            </w:r>
          </w:p>
        </w:tc>
        <w:tc>
          <w:tcPr>
            <w:tcW w:w="1745" w:type="dxa"/>
          </w:tcPr>
          <w:p w:rsidR="00235F34" w:rsidRDefault="00235F34" w:rsidP="00235F34">
            <w:r>
              <w:t>External CD Rom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 w:rsidRPr="00BA68F7">
              <w:t>USB external DVD ROM with data and power cable box pack</w:t>
            </w:r>
          </w:p>
        </w:tc>
        <w:tc>
          <w:tcPr>
            <w:tcW w:w="2498" w:type="dxa"/>
          </w:tcPr>
          <w:p w:rsidR="00235F34" w:rsidRDefault="005E6376" w:rsidP="00235F34">
            <w:r>
              <w:t>1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44</w:t>
            </w:r>
          </w:p>
        </w:tc>
        <w:tc>
          <w:tcPr>
            <w:tcW w:w="1745" w:type="dxa"/>
          </w:tcPr>
          <w:p w:rsidR="00235F34" w:rsidRDefault="00235F34" w:rsidP="00235F34">
            <w:r>
              <w:t xml:space="preserve">Laptop Power </w:t>
            </w:r>
            <w:r>
              <w:lastRenderedPageBreak/>
              <w:t>cable</w:t>
            </w:r>
          </w:p>
        </w:tc>
        <w:tc>
          <w:tcPr>
            <w:tcW w:w="4630" w:type="dxa"/>
            <w:gridSpan w:val="2"/>
          </w:tcPr>
          <w:p w:rsidR="00235F34" w:rsidRDefault="00235F34" w:rsidP="00235F34">
            <w:r>
              <w:lastRenderedPageBreak/>
              <w:t>Branded Laptop Power cable</w:t>
            </w:r>
          </w:p>
          <w:p w:rsidR="00235F34" w:rsidRPr="00BA68F7" w:rsidRDefault="00235F34" w:rsidP="00235F34"/>
        </w:tc>
        <w:tc>
          <w:tcPr>
            <w:tcW w:w="2498" w:type="dxa"/>
          </w:tcPr>
          <w:p w:rsidR="00235F34" w:rsidRDefault="005E6376" w:rsidP="00235F34">
            <w:r>
              <w:lastRenderedPageBreak/>
              <w:t>5</w:t>
            </w:r>
          </w:p>
        </w:tc>
      </w:tr>
      <w:tr w:rsidR="00235F34" w:rsidTr="00235F34">
        <w:trPr>
          <w:trHeight w:val="170"/>
        </w:trPr>
        <w:tc>
          <w:tcPr>
            <w:tcW w:w="9576" w:type="dxa"/>
            <w:gridSpan w:val="5"/>
            <w:vAlign w:val="center"/>
          </w:tcPr>
          <w:p w:rsidR="00235F34" w:rsidRPr="00B40B0E" w:rsidRDefault="00235F34" w:rsidP="00235F34">
            <w:pPr>
              <w:jc w:val="center"/>
              <w:rPr>
                <w:b/>
              </w:rPr>
            </w:pP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45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r w:rsidRPr="00DD792F">
              <w:t>Black Copper</w:t>
            </w:r>
            <w:r>
              <w:t xml:space="preserve">  thermal Printer</w:t>
            </w:r>
          </w:p>
        </w:tc>
        <w:tc>
          <w:tcPr>
            <w:tcW w:w="4180" w:type="dxa"/>
          </w:tcPr>
          <w:p w:rsidR="00235F34" w:rsidRPr="00DD792F" w:rsidRDefault="00235F34" w:rsidP="00235F34">
            <w:r w:rsidRPr="00DD792F">
              <w:t>Black Copper Thermal Receipt Printer</w:t>
            </w:r>
            <w:r>
              <w:t xml:space="preserve"> heavy duty  </w:t>
            </w:r>
          </w:p>
        </w:tc>
        <w:tc>
          <w:tcPr>
            <w:tcW w:w="2498" w:type="dxa"/>
          </w:tcPr>
          <w:p w:rsidR="00235F34" w:rsidRDefault="005E6376" w:rsidP="00235F34">
            <w:r>
              <w:t>5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46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r>
              <w:t>Thermal printer a4 size with single paper</w:t>
            </w:r>
          </w:p>
        </w:tc>
        <w:tc>
          <w:tcPr>
            <w:tcW w:w="4180" w:type="dxa"/>
          </w:tcPr>
          <w:p w:rsidR="00235F34" w:rsidRDefault="00235F34" w:rsidP="00235F34"/>
        </w:tc>
        <w:tc>
          <w:tcPr>
            <w:tcW w:w="2498" w:type="dxa"/>
          </w:tcPr>
          <w:p w:rsidR="00235F34" w:rsidRDefault="005E6376" w:rsidP="00235F34">
            <w:r>
              <w:t>5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47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r>
              <w:t>M604 Printer</w:t>
            </w:r>
          </w:p>
        </w:tc>
        <w:tc>
          <w:tcPr>
            <w:tcW w:w="4180" w:type="dxa"/>
          </w:tcPr>
          <w:p w:rsidR="00235F34" w:rsidRPr="00BA68F7" w:rsidRDefault="00235F34" w:rsidP="00235F34">
            <w:r>
              <w:t>HP LaserJet Enterprise M604</w:t>
            </w:r>
            <w:r w:rsidR="00672781">
              <w:t xml:space="preserve">  Or Equivalent</w:t>
            </w:r>
          </w:p>
        </w:tc>
        <w:tc>
          <w:tcPr>
            <w:tcW w:w="2498" w:type="dxa"/>
          </w:tcPr>
          <w:p w:rsidR="00235F34" w:rsidRDefault="005E6376" w:rsidP="00235F34">
            <w:r>
              <w:t>6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48</w:t>
            </w:r>
          </w:p>
        </w:tc>
        <w:tc>
          <w:tcPr>
            <w:tcW w:w="2195" w:type="dxa"/>
            <w:gridSpan w:val="2"/>
          </w:tcPr>
          <w:p w:rsidR="00235F34" w:rsidRPr="00C66559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 w:rsidRPr="00C66559">
              <w:t>HP LaserJet Pro 400 M451nw</w:t>
            </w:r>
          </w:p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</w:p>
        </w:tc>
        <w:tc>
          <w:tcPr>
            <w:tcW w:w="4180" w:type="dxa"/>
          </w:tcPr>
          <w:p w:rsidR="00235F34" w:rsidRPr="00C66559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 w:rsidRPr="00C66559">
              <w:t>HP LaserJet Pro 400 M451nw</w:t>
            </w:r>
            <w:r w:rsidR="00672781">
              <w:t xml:space="preserve">  Or Equivalent</w:t>
            </w:r>
          </w:p>
          <w:p w:rsidR="00235F34" w:rsidRPr="00726E4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</w:p>
        </w:tc>
        <w:tc>
          <w:tcPr>
            <w:tcW w:w="2498" w:type="dxa"/>
          </w:tcPr>
          <w:p w:rsidR="00235F34" w:rsidRDefault="005E6376" w:rsidP="00235F34">
            <w:r>
              <w:t>10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49</w:t>
            </w:r>
          </w:p>
        </w:tc>
        <w:tc>
          <w:tcPr>
            <w:tcW w:w="2195" w:type="dxa"/>
            <w:gridSpan w:val="2"/>
          </w:tcPr>
          <w:p w:rsidR="00235F34" w:rsidRPr="00C66559" w:rsidRDefault="00235F34" w:rsidP="00235F34">
            <w:pPr>
              <w:shd w:val="clear" w:color="auto" w:fill="FFFFFF"/>
              <w:spacing w:after="60"/>
            </w:pPr>
            <w:r>
              <w:t>Epson LQ printer</w:t>
            </w:r>
          </w:p>
        </w:tc>
        <w:tc>
          <w:tcPr>
            <w:tcW w:w="4180" w:type="dxa"/>
          </w:tcPr>
          <w:p w:rsidR="00235F34" w:rsidRPr="00C66559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Epson LQ dot matrix printer</w:t>
            </w:r>
            <w:r w:rsidR="00672781">
              <w:t xml:space="preserve">  Or Equivalent</w:t>
            </w:r>
          </w:p>
        </w:tc>
        <w:tc>
          <w:tcPr>
            <w:tcW w:w="2498" w:type="dxa"/>
          </w:tcPr>
          <w:p w:rsidR="00235F34" w:rsidRDefault="005E6376" w:rsidP="00235F34">
            <w:r>
              <w:t>10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50</w:t>
            </w:r>
          </w:p>
        </w:tc>
        <w:tc>
          <w:tcPr>
            <w:tcW w:w="2195" w:type="dxa"/>
            <w:gridSpan w:val="2"/>
          </w:tcPr>
          <w:p w:rsidR="00235F34" w:rsidRPr="00C66559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 w:rsidRPr="00C66559">
              <w:t>HP LaserJet Enterprise 600 Printer M602n</w:t>
            </w:r>
          </w:p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</w:p>
        </w:tc>
        <w:tc>
          <w:tcPr>
            <w:tcW w:w="4180" w:type="dxa"/>
          </w:tcPr>
          <w:p w:rsidR="00235F34" w:rsidRPr="00C66559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 w:rsidRPr="00C66559">
              <w:t>HP LaserJet Enterprise 600 Printer M602n</w:t>
            </w:r>
            <w:r w:rsidR="00672781">
              <w:t xml:space="preserve"> Or Equivalent</w:t>
            </w:r>
          </w:p>
          <w:p w:rsidR="00235F34" w:rsidRPr="00726E4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</w:p>
        </w:tc>
        <w:tc>
          <w:tcPr>
            <w:tcW w:w="2498" w:type="dxa"/>
          </w:tcPr>
          <w:p w:rsidR="00235F34" w:rsidRDefault="005E6376" w:rsidP="00235F34">
            <w:r>
              <w:t>10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51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TSC label printer</w:t>
            </w:r>
          </w:p>
        </w:tc>
        <w:tc>
          <w:tcPr>
            <w:tcW w:w="4180" w:type="dxa"/>
          </w:tcPr>
          <w:p w:rsidR="00235F34" w:rsidRPr="00726E44" w:rsidRDefault="00235F34" w:rsidP="00235F34">
            <w:pPr>
              <w:numPr>
                <w:ilvl w:val="0"/>
                <w:numId w:val="8"/>
              </w:numPr>
              <w:shd w:val="clear" w:color="auto" w:fill="FFFFFF"/>
              <w:spacing w:after="60"/>
              <w:ind w:left="0"/>
            </w:pPr>
            <w:r>
              <w:t>TSC label printer</w:t>
            </w:r>
          </w:p>
        </w:tc>
        <w:tc>
          <w:tcPr>
            <w:tcW w:w="2498" w:type="dxa"/>
          </w:tcPr>
          <w:p w:rsidR="00235F34" w:rsidRDefault="005E6376" w:rsidP="00235F34">
            <w:r>
              <w:t>10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52</w:t>
            </w:r>
          </w:p>
        </w:tc>
        <w:tc>
          <w:tcPr>
            <w:tcW w:w="2195" w:type="dxa"/>
            <w:gridSpan w:val="2"/>
          </w:tcPr>
          <w:p w:rsidR="00235F34" w:rsidRPr="00726E4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LaserJet pro M12a</w:t>
            </w:r>
          </w:p>
        </w:tc>
        <w:tc>
          <w:tcPr>
            <w:tcW w:w="4180" w:type="dxa"/>
          </w:tcPr>
          <w:p w:rsidR="00235F34" w:rsidRPr="00726E44" w:rsidRDefault="00235F34" w:rsidP="00235F34">
            <w:pPr>
              <w:numPr>
                <w:ilvl w:val="0"/>
                <w:numId w:val="8"/>
              </w:numPr>
              <w:shd w:val="clear" w:color="auto" w:fill="FFFFFF"/>
              <w:spacing w:after="60"/>
              <w:ind w:left="0"/>
            </w:pPr>
            <w:r w:rsidRPr="00726E44">
              <w:t xml:space="preserve">HP LaserJet </w:t>
            </w:r>
            <w:r>
              <w:t>pro M12a</w:t>
            </w:r>
            <w:r w:rsidR="00672781">
              <w:t xml:space="preserve">  Or Equivalent</w:t>
            </w:r>
          </w:p>
        </w:tc>
        <w:tc>
          <w:tcPr>
            <w:tcW w:w="2498" w:type="dxa"/>
          </w:tcPr>
          <w:p w:rsidR="00235F34" w:rsidRDefault="005E6376" w:rsidP="00235F34">
            <w:r>
              <w:t>100</w:t>
            </w:r>
          </w:p>
        </w:tc>
      </w:tr>
      <w:tr w:rsidR="00235F34" w:rsidTr="00235F34">
        <w:trPr>
          <w:trHeight w:val="504"/>
        </w:trPr>
        <w:tc>
          <w:tcPr>
            <w:tcW w:w="703" w:type="dxa"/>
            <w:tcBorders>
              <w:bottom w:val="single" w:sz="4" w:space="0" w:color="auto"/>
            </w:tcBorders>
          </w:tcPr>
          <w:p w:rsidR="00235F34" w:rsidRDefault="005B49F8" w:rsidP="00235F34">
            <w:r>
              <w:t>53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LaserJet pro M15a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235F34" w:rsidRDefault="00235F34" w:rsidP="00235F34">
            <w:r>
              <w:t>HP LaserJet pro M15a</w:t>
            </w:r>
            <w:r w:rsidR="00672781">
              <w:t xml:space="preserve">  Or Equivalent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235F34" w:rsidRDefault="005E6376" w:rsidP="00235F34">
            <w:r>
              <w:t>100</w:t>
            </w:r>
          </w:p>
        </w:tc>
      </w:tr>
      <w:tr w:rsidR="00235F34" w:rsidTr="00235F34">
        <w:trPr>
          <w:trHeight w:val="504"/>
        </w:trPr>
        <w:tc>
          <w:tcPr>
            <w:tcW w:w="703" w:type="dxa"/>
            <w:tcBorders>
              <w:bottom w:val="single" w:sz="4" w:space="0" w:color="auto"/>
            </w:tcBorders>
          </w:tcPr>
          <w:p w:rsidR="00235F34" w:rsidRDefault="005B49F8" w:rsidP="00235F34">
            <w:r>
              <w:t>54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235F34" w:rsidRPr="00726E44" w:rsidRDefault="00090729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hyperlink r:id="rId10" w:history="1">
              <w:r w:rsidR="00235F34" w:rsidRPr="00627282">
                <w:t>HP SCANJET G3110 Photo Scanner</w:t>
              </w:r>
            </w:hyperlink>
            <w:r w:rsidR="00235F34">
              <w:t xml:space="preserve"> 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235F34" w:rsidRDefault="00090729" w:rsidP="00235F34">
            <w:hyperlink r:id="rId11" w:history="1">
              <w:r w:rsidR="00235F34" w:rsidRPr="00627282">
                <w:t>HP SCANJET G3110 Photo Scanner</w:t>
              </w:r>
            </w:hyperlink>
            <w:r w:rsidR="00235F34">
              <w:t xml:space="preserve">  Equivalent</w:t>
            </w:r>
            <w:r w:rsidR="00672781">
              <w:t xml:space="preserve">  Or Equivalent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235F34" w:rsidRDefault="005E6376" w:rsidP="00235F34">
            <w:r>
              <w:t>5</w:t>
            </w:r>
          </w:p>
        </w:tc>
      </w:tr>
      <w:tr w:rsidR="00235F34" w:rsidTr="00235F34">
        <w:trPr>
          <w:trHeight w:val="84"/>
        </w:trPr>
        <w:tc>
          <w:tcPr>
            <w:tcW w:w="703" w:type="dxa"/>
            <w:tcBorders>
              <w:top w:val="single" w:sz="4" w:space="0" w:color="auto"/>
            </w:tcBorders>
          </w:tcPr>
          <w:p w:rsidR="00235F34" w:rsidRDefault="005B49F8" w:rsidP="00235F34">
            <w:r>
              <w:t>55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235F34" w:rsidRPr="00D7426F" w:rsidRDefault="00235F34" w:rsidP="00235F34">
            <w:pPr>
              <w:pStyle w:val="Heading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831888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HP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laserjet</w:t>
            </w:r>
            <w:proofErr w:type="spellEnd"/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 xml:space="preserve"> scanner 2500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235F34" w:rsidRPr="00D7426F" w:rsidRDefault="00235F34" w:rsidP="00235F34">
            <w:pPr>
              <w:pStyle w:val="Heading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235F34" w:rsidRDefault="005E6376" w:rsidP="00235F34">
            <w:r>
              <w:t>2</w:t>
            </w:r>
          </w:p>
        </w:tc>
      </w:tr>
      <w:tr w:rsidR="00235F34" w:rsidTr="00235F34">
        <w:trPr>
          <w:trHeight w:val="84"/>
        </w:trPr>
        <w:tc>
          <w:tcPr>
            <w:tcW w:w="703" w:type="dxa"/>
            <w:tcBorders>
              <w:top w:val="single" w:sz="4" w:space="0" w:color="auto"/>
            </w:tcBorders>
          </w:tcPr>
          <w:p w:rsidR="00235F34" w:rsidRDefault="005B49F8" w:rsidP="00235F34">
            <w:r>
              <w:t>56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235F34" w:rsidRPr="00D7426F" w:rsidRDefault="00235F34" w:rsidP="00235F34">
            <w:pPr>
              <w:pStyle w:val="Heading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D7426F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HP LaserJet Pro P1108 Printer</w:t>
            </w:r>
          </w:p>
          <w:p w:rsidR="00235F34" w:rsidRPr="006D7F57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235F34" w:rsidRPr="00D7426F" w:rsidRDefault="00235F34" w:rsidP="00235F34">
            <w:pPr>
              <w:pStyle w:val="Heading2"/>
              <w:shd w:val="clear" w:color="auto" w:fill="FFFFFF"/>
              <w:spacing w:before="0" w:beforeAutospacing="0" w:after="75" w:afterAutospacing="0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D7426F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HP LaserJet Pro P1108 Printer</w:t>
            </w:r>
          </w:p>
          <w:p w:rsidR="00235F34" w:rsidRPr="006D7F57" w:rsidRDefault="00672781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Or Equivalent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235F34" w:rsidRDefault="005E6376" w:rsidP="00235F34">
            <w:r>
              <w:t>2</w:t>
            </w:r>
          </w:p>
        </w:tc>
      </w:tr>
      <w:tr w:rsidR="00235F34" w:rsidTr="00235F34">
        <w:trPr>
          <w:trHeight w:val="84"/>
        </w:trPr>
        <w:tc>
          <w:tcPr>
            <w:tcW w:w="703" w:type="dxa"/>
            <w:tcBorders>
              <w:top w:val="single" w:sz="4" w:space="0" w:color="auto"/>
            </w:tcBorders>
          </w:tcPr>
          <w:p w:rsidR="00235F34" w:rsidRDefault="005B49F8" w:rsidP="00235F34">
            <w:r>
              <w:t>57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235F34" w:rsidRPr="006D7F57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 w:rsidRPr="006D7F57">
              <w:t>HP LaserJet Pro 400 color Printer M451dn</w:t>
            </w:r>
          </w:p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235F34" w:rsidRPr="006D7F57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 w:rsidRPr="006D7F57">
              <w:t>HP LaserJet Pro 400 color Printer M451dn</w:t>
            </w:r>
          </w:p>
          <w:p w:rsidR="00235F34" w:rsidRDefault="00672781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Or Equivalent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235F34" w:rsidRDefault="005E6376" w:rsidP="00235F34">
            <w:r>
              <w:t>10</w:t>
            </w:r>
          </w:p>
        </w:tc>
      </w:tr>
      <w:tr w:rsidR="00235F34" w:rsidTr="00235F34">
        <w:trPr>
          <w:trHeight w:val="84"/>
        </w:trPr>
        <w:tc>
          <w:tcPr>
            <w:tcW w:w="703" w:type="dxa"/>
            <w:tcBorders>
              <w:top w:val="single" w:sz="4" w:space="0" w:color="auto"/>
            </w:tcBorders>
          </w:tcPr>
          <w:p w:rsidR="00235F34" w:rsidRDefault="005B49F8" w:rsidP="00235F34">
            <w:r>
              <w:t>58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235F34" w:rsidRPr="00D7426F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 w:rsidRPr="00D7426F">
              <w:t>HP LaserJet 1020 Plus Printer</w:t>
            </w:r>
          </w:p>
          <w:p w:rsidR="00235F34" w:rsidRPr="006D7F57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235F34" w:rsidRPr="00D7426F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 w:rsidRPr="00D7426F">
              <w:t>HP LaserJet 1020 Plus Printer</w:t>
            </w:r>
          </w:p>
          <w:p w:rsidR="00235F34" w:rsidRPr="006D7F57" w:rsidRDefault="00672781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Or Equivalent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235F34" w:rsidRDefault="005E6376" w:rsidP="00235F34">
            <w:r>
              <w:t>5</w:t>
            </w:r>
          </w:p>
        </w:tc>
      </w:tr>
      <w:tr w:rsidR="00235F34" w:rsidTr="00235F34">
        <w:trPr>
          <w:trHeight w:val="84"/>
        </w:trPr>
        <w:tc>
          <w:tcPr>
            <w:tcW w:w="703" w:type="dxa"/>
            <w:tcBorders>
              <w:top w:val="single" w:sz="4" w:space="0" w:color="auto"/>
            </w:tcBorders>
          </w:tcPr>
          <w:p w:rsidR="00235F34" w:rsidRDefault="005B49F8" w:rsidP="00235F34">
            <w:r>
              <w:t>59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 xml:space="preserve">HP </w:t>
            </w:r>
            <w:proofErr w:type="spellStart"/>
            <w:r>
              <w:t>laserjet</w:t>
            </w:r>
            <w:proofErr w:type="spellEnd"/>
            <w:r>
              <w:t xml:space="preserve"> scanner 2500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235F34" w:rsidRDefault="00235F34" w:rsidP="00235F34">
            <w:r>
              <w:t xml:space="preserve">HP </w:t>
            </w:r>
            <w:proofErr w:type="spellStart"/>
            <w:r>
              <w:t>laserjet</w:t>
            </w:r>
            <w:proofErr w:type="spellEnd"/>
            <w:r>
              <w:t xml:space="preserve"> scanner 2500 and equivalent series</w:t>
            </w:r>
            <w:r w:rsidR="00672781">
              <w:t xml:space="preserve">  Or Equivalent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235F34" w:rsidRDefault="005E6376" w:rsidP="00235F34">
            <w:r>
              <w:t>5</w:t>
            </w:r>
          </w:p>
        </w:tc>
      </w:tr>
      <w:tr w:rsidR="00235F34" w:rsidTr="00235F34">
        <w:trPr>
          <w:trHeight w:val="84"/>
        </w:trPr>
        <w:tc>
          <w:tcPr>
            <w:tcW w:w="703" w:type="dxa"/>
            <w:tcBorders>
              <w:top w:val="single" w:sz="4" w:space="0" w:color="auto"/>
            </w:tcBorders>
          </w:tcPr>
          <w:p w:rsidR="00235F34" w:rsidRDefault="005B49F8" w:rsidP="00235F34">
            <w:r>
              <w:t>60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 xml:space="preserve">HP 3 in one Laser Jet Printer 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235F34" w:rsidRDefault="00235F34" w:rsidP="00235F34">
            <w:r>
              <w:t>HP 3 in one Laser Jet Printer</w:t>
            </w:r>
          </w:p>
          <w:p w:rsidR="00235F34" w:rsidRDefault="00235F34" w:rsidP="00235F34">
            <w:r>
              <w:t>Print, Copy, Scan, Fax</w:t>
            </w:r>
          </w:p>
          <w:p w:rsidR="00235F34" w:rsidRDefault="00235F34" w:rsidP="00235F34">
            <w:proofErr w:type="spellStart"/>
            <w:r>
              <w:t>Upto</w:t>
            </w:r>
            <w:proofErr w:type="spellEnd"/>
            <w:r>
              <w:t xml:space="preserve"> 22ppm </w:t>
            </w:r>
            <w:proofErr w:type="spellStart"/>
            <w:r>
              <w:t>PrintSpeed</w:t>
            </w:r>
            <w:proofErr w:type="spellEnd"/>
          </w:p>
          <w:p w:rsidR="00235F34" w:rsidRDefault="00235F34" w:rsidP="00235F34">
            <w:r>
              <w:t xml:space="preserve">First Page out as fast as 7.6 </w:t>
            </w:r>
            <w:proofErr w:type="spellStart"/>
            <w:r>
              <w:t>Secs</w:t>
            </w:r>
            <w:proofErr w:type="spellEnd"/>
          </w:p>
          <w:p w:rsidR="00235F34" w:rsidRDefault="00235F34" w:rsidP="00235F34">
            <w:r>
              <w:t>Laser Print Technology</w:t>
            </w:r>
          </w:p>
          <w:p w:rsidR="00235F34" w:rsidRDefault="00235F34" w:rsidP="00235F34">
            <w:proofErr w:type="spellStart"/>
            <w:r>
              <w:t>Wifi</w:t>
            </w:r>
            <w:proofErr w:type="spellEnd"/>
            <w:r>
              <w:t xml:space="preserve"> + LAN + USB </w:t>
            </w:r>
            <w:r w:rsidR="00672781">
              <w:t xml:space="preserve"> Or Equivalent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235F34" w:rsidRDefault="005E6376" w:rsidP="00235F34">
            <w:r>
              <w:t>5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61</w:t>
            </w:r>
          </w:p>
        </w:tc>
        <w:tc>
          <w:tcPr>
            <w:tcW w:w="2195" w:type="dxa"/>
            <w:gridSpan w:val="2"/>
          </w:tcPr>
          <w:p w:rsidR="00235F34" w:rsidRPr="00726E44" w:rsidRDefault="00090729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hyperlink r:id="rId12" w:history="1">
              <w:r w:rsidR="00235F34" w:rsidRPr="00627282">
                <w:t>C</w:t>
              </w:r>
              <w:r w:rsidR="00235F34">
                <w:t xml:space="preserve">anon </w:t>
              </w:r>
              <w:proofErr w:type="spellStart"/>
              <w:r w:rsidR="00235F34">
                <w:t>CanoScan</w:t>
              </w:r>
              <w:proofErr w:type="spellEnd"/>
              <w:r w:rsidR="00235F34">
                <w:t xml:space="preserve"> </w:t>
              </w:r>
              <w:proofErr w:type="spellStart"/>
              <w:r w:rsidR="00235F34">
                <w:t>LiDE</w:t>
              </w:r>
              <w:proofErr w:type="spellEnd"/>
              <w:r w:rsidR="00235F34">
                <w:t xml:space="preserve"> 300</w:t>
              </w:r>
              <w:r w:rsidR="00235F34" w:rsidRPr="00627282">
                <w:t xml:space="preserve"> Color Image Scanner</w:t>
              </w:r>
            </w:hyperlink>
          </w:p>
        </w:tc>
        <w:tc>
          <w:tcPr>
            <w:tcW w:w="4180" w:type="dxa"/>
          </w:tcPr>
          <w:p w:rsidR="00235F34" w:rsidRDefault="00090729" w:rsidP="00235F34">
            <w:hyperlink r:id="rId13" w:history="1">
              <w:r w:rsidR="00235F34">
                <w:t xml:space="preserve">Canon </w:t>
              </w:r>
              <w:proofErr w:type="spellStart"/>
              <w:r w:rsidR="00235F34">
                <w:t>CanoScan</w:t>
              </w:r>
              <w:proofErr w:type="spellEnd"/>
              <w:r w:rsidR="00235F34">
                <w:t xml:space="preserve"> </w:t>
              </w:r>
              <w:proofErr w:type="spellStart"/>
              <w:r w:rsidR="00235F34">
                <w:t>LiDE</w:t>
              </w:r>
              <w:proofErr w:type="spellEnd"/>
              <w:r w:rsidR="00235F34">
                <w:t xml:space="preserve"> 300</w:t>
              </w:r>
              <w:r w:rsidR="00235F34" w:rsidRPr="00627282">
                <w:t xml:space="preserve"> Color Image Scanner</w:t>
              </w:r>
            </w:hyperlink>
            <w:r w:rsidR="00235F34">
              <w:t xml:space="preserve"> or equivalent</w:t>
            </w:r>
            <w:r w:rsidR="00672781">
              <w:t xml:space="preserve">  Or Equivalent</w:t>
            </w:r>
          </w:p>
        </w:tc>
        <w:tc>
          <w:tcPr>
            <w:tcW w:w="2498" w:type="dxa"/>
          </w:tcPr>
          <w:p w:rsidR="00235F34" w:rsidRDefault="005E6376" w:rsidP="00235F34">
            <w:r>
              <w:t>5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lastRenderedPageBreak/>
              <w:t>62</w:t>
            </w:r>
          </w:p>
        </w:tc>
        <w:tc>
          <w:tcPr>
            <w:tcW w:w="2195" w:type="dxa"/>
            <w:gridSpan w:val="2"/>
          </w:tcPr>
          <w:p w:rsidR="00235F34" w:rsidRPr="00726E4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80A Tonner</w:t>
            </w:r>
          </w:p>
        </w:tc>
        <w:tc>
          <w:tcPr>
            <w:tcW w:w="4180" w:type="dxa"/>
          </w:tcPr>
          <w:p w:rsidR="00235F34" w:rsidRPr="008F6E9B" w:rsidRDefault="00090729" w:rsidP="00235F34">
            <w:pPr>
              <w:shd w:val="clear" w:color="auto" w:fill="FFFFFF"/>
              <w:spacing w:after="225" w:line="360" w:lineRule="atLeast"/>
              <w:outlineLvl w:val="1"/>
            </w:pPr>
            <w:hyperlink r:id="rId14" w:history="1">
              <w:r w:rsidR="00235F34" w:rsidRPr="008F6E9B">
                <w:t>HP 80A Black Original LaserJet Toner Cartridge</w:t>
              </w:r>
            </w:hyperlink>
            <w:r w:rsidR="00672781">
              <w:t xml:space="preserve"> </w:t>
            </w:r>
          </w:p>
        </w:tc>
        <w:tc>
          <w:tcPr>
            <w:tcW w:w="2498" w:type="dxa"/>
          </w:tcPr>
          <w:p w:rsidR="00235F34" w:rsidRDefault="005E6376" w:rsidP="00235F34">
            <w:r>
              <w:t>1000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63</w:t>
            </w:r>
          </w:p>
        </w:tc>
        <w:tc>
          <w:tcPr>
            <w:tcW w:w="2195" w:type="dxa"/>
            <w:gridSpan w:val="2"/>
          </w:tcPr>
          <w:p w:rsidR="00235F34" w:rsidRPr="00726E4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85A Tonner</w:t>
            </w:r>
          </w:p>
        </w:tc>
        <w:tc>
          <w:tcPr>
            <w:tcW w:w="4180" w:type="dxa"/>
          </w:tcPr>
          <w:p w:rsidR="00235F34" w:rsidRDefault="00090729" w:rsidP="00235F34">
            <w:hyperlink r:id="rId15" w:history="1">
              <w:r w:rsidR="00235F34">
                <w:t xml:space="preserve">HP 85A Black </w:t>
              </w:r>
              <w:r w:rsidR="00235F34" w:rsidRPr="008F6E9B">
                <w:t xml:space="preserve"> LaserJet Toner Cartridge</w:t>
              </w:r>
            </w:hyperlink>
            <w:r w:rsidR="00235F34">
              <w:t xml:space="preserve"> rates for simple and original</w:t>
            </w:r>
          </w:p>
        </w:tc>
        <w:tc>
          <w:tcPr>
            <w:tcW w:w="2498" w:type="dxa"/>
          </w:tcPr>
          <w:p w:rsidR="00235F34" w:rsidRDefault="005E6376" w:rsidP="00235F34">
            <w:r>
              <w:t>1000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64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17a tonner</w:t>
            </w:r>
          </w:p>
        </w:tc>
        <w:tc>
          <w:tcPr>
            <w:tcW w:w="4180" w:type="dxa"/>
          </w:tcPr>
          <w:p w:rsidR="00235F34" w:rsidRDefault="00235F34" w:rsidP="00235F34">
            <w:r>
              <w:t xml:space="preserve">HP 17a </w:t>
            </w:r>
            <w:r w:rsidRPr="00A8707D">
              <w:t xml:space="preserve"> </w:t>
            </w:r>
            <w:r w:rsidRPr="00C66559">
              <w:t>Black  LaserJet Toner Cartridge</w:t>
            </w:r>
            <w:r>
              <w:t xml:space="preserve"> rates for simple and original</w:t>
            </w:r>
          </w:p>
        </w:tc>
        <w:tc>
          <w:tcPr>
            <w:tcW w:w="2498" w:type="dxa"/>
          </w:tcPr>
          <w:p w:rsidR="00235F34" w:rsidRDefault="005E6376" w:rsidP="00235F34">
            <w:r>
              <w:t>1000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65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19a Tonner</w:t>
            </w:r>
          </w:p>
        </w:tc>
        <w:tc>
          <w:tcPr>
            <w:tcW w:w="4180" w:type="dxa"/>
          </w:tcPr>
          <w:p w:rsidR="00235F34" w:rsidRDefault="00235F34" w:rsidP="00235F34">
            <w:r>
              <w:t>HP 19a Tonner   rates for simple and original</w:t>
            </w:r>
          </w:p>
        </w:tc>
        <w:tc>
          <w:tcPr>
            <w:tcW w:w="2498" w:type="dxa"/>
          </w:tcPr>
          <w:p w:rsidR="00235F34" w:rsidRDefault="005E6376" w:rsidP="00235F34">
            <w:r>
              <w:t>1000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66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90A tonner</w:t>
            </w:r>
          </w:p>
        </w:tc>
        <w:tc>
          <w:tcPr>
            <w:tcW w:w="4180" w:type="dxa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90A tonner  rates for simple and original</w:t>
            </w:r>
          </w:p>
        </w:tc>
        <w:tc>
          <w:tcPr>
            <w:tcW w:w="2498" w:type="dxa"/>
          </w:tcPr>
          <w:p w:rsidR="00235F34" w:rsidRDefault="005E6376" w:rsidP="00235F34">
            <w:r>
              <w:t>1000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67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M252 color printer tonner</w:t>
            </w:r>
          </w:p>
        </w:tc>
        <w:tc>
          <w:tcPr>
            <w:tcW w:w="4180" w:type="dxa"/>
          </w:tcPr>
          <w:p w:rsidR="00235F34" w:rsidRDefault="00235F34" w:rsidP="00235F34">
            <w:r>
              <w:t>HP M252 color printer tonner</w:t>
            </w:r>
          </w:p>
        </w:tc>
        <w:tc>
          <w:tcPr>
            <w:tcW w:w="2498" w:type="dxa"/>
          </w:tcPr>
          <w:p w:rsidR="00235F34" w:rsidRDefault="005E6376" w:rsidP="00235F34">
            <w:r>
              <w:t>1000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68</w:t>
            </w:r>
          </w:p>
        </w:tc>
        <w:tc>
          <w:tcPr>
            <w:tcW w:w="2195" w:type="dxa"/>
            <w:gridSpan w:val="2"/>
          </w:tcPr>
          <w:p w:rsidR="00235F34" w:rsidRPr="00726E4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49A Tonner</w:t>
            </w:r>
          </w:p>
        </w:tc>
        <w:tc>
          <w:tcPr>
            <w:tcW w:w="4180" w:type="dxa"/>
          </w:tcPr>
          <w:p w:rsidR="00235F34" w:rsidRDefault="00090729" w:rsidP="00235F34">
            <w:hyperlink r:id="rId16" w:history="1">
              <w:r w:rsidR="00235F34">
                <w:t xml:space="preserve">HP 49A Black </w:t>
              </w:r>
              <w:r w:rsidR="00235F34" w:rsidRPr="008F6E9B">
                <w:t>LaserJet Toner Cartridge</w:t>
              </w:r>
            </w:hyperlink>
            <w:r w:rsidR="00235F34">
              <w:t xml:space="preserve">  rates for simple and original</w:t>
            </w:r>
          </w:p>
        </w:tc>
        <w:tc>
          <w:tcPr>
            <w:tcW w:w="2498" w:type="dxa"/>
          </w:tcPr>
          <w:p w:rsidR="00235F34" w:rsidRDefault="005E6376" w:rsidP="00235F34">
            <w:r>
              <w:t>1000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69</w:t>
            </w:r>
          </w:p>
        </w:tc>
        <w:tc>
          <w:tcPr>
            <w:tcW w:w="2195" w:type="dxa"/>
            <w:gridSpan w:val="2"/>
          </w:tcPr>
          <w:p w:rsidR="00235F34" w:rsidRPr="00726E4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53A Tonner</w:t>
            </w:r>
          </w:p>
        </w:tc>
        <w:tc>
          <w:tcPr>
            <w:tcW w:w="4180" w:type="dxa"/>
          </w:tcPr>
          <w:p w:rsidR="00235F34" w:rsidRDefault="00090729" w:rsidP="00235F34">
            <w:hyperlink r:id="rId17" w:history="1">
              <w:r w:rsidR="00235F34">
                <w:t>HP 53</w:t>
              </w:r>
              <w:r w:rsidR="00235F34" w:rsidRPr="008F6E9B">
                <w:t>A Black l LaserJet Toner Cartridge</w:t>
              </w:r>
            </w:hyperlink>
            <w:r w:rsidR="00235F34">
              <w:t xml:space="preserve">  rates for simple and original</w:t>
            </w:r>
          </w:p>
        </w:tc>
        <w:tc>
          <w:tcPr>
            <w:tcW w:w="2498" w:type="dxa"/>
          </w:tcPr>
          <w:p w:rsidR="00235F34" w:rsidRDefault="005E6376" w:rsidP="00235F34">
            <w:r>
              <w:t>1000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70</w:t>
            </w:r>
          </w:p>
        </w:tc>
        <w:tc>
          <w:tcPr>
            <w:tcW w:w="2195" w:type="dxa"/>
            <w:gridSpan w:val="2"/>
          </w:tcPr>
          <w:p w:rsidR="00235F34" w:rsidRPr="004819A9" w:rsidRDefault="00090729" w:rsidP="00235F34">
            <w:pPr>
              <w:pStyle w:val="Heading3"/>
              <w:shd w:val="clear" w:color="auto" w:fill="FFFFFF"/>
              <w:spacing w:before="150" w:after="240"/>
              <w:textAlignment w:val="baseline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color w:val="auto"/>
              </w:rPr>
            </w:pPr>
            <w:hyperlink r:id="rId18" w:history="1">
              <w:r w:rsidR="00235F34" w:rsidRPr="004819A9">
                <w:rPr>
                  <w:rFonts w:asciiTheme="minorHAnsi" w:eastAsiaTheme="minorHAnsi" w:hAnsiTheme="minorHAnsi" w:cstheme="minorBidi"/>
                  <w:b w:val="0"/>
                  <w:bCs w:val="0"/>
                  <w:color w:val="auto"/>
                </w:rPr>
                <w:t>HP 79A Black Compatible Toner Cartridge</w:t>
              </w:r>
            </w:hyperlink>
          </w:p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</w:p>
        </w:tc>
        <w:tc>
          <w:tcPr>
            <w:tcW w:w="4180" w:type="dxa"/>
          </w:tcPr>
          <w:p w:rsidR="00235F34" w:rsidRPr="004819A9" w:rsidRDefault="00090729" w:rsidP="00235F34">
            <w:pPr>
              <w:pStyle w:val="Heading3"/>
              <w:shd w:val="clear" w:color="auto" w:fill="FFFFFF"/>
              <w:spacing w:before="150" w:after="240"/>
              <w:textAlignment w:val="baseline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color w:val="auto"/>
              </w:rPr>
            </w:pPr>
            <w:hyperlink r:id="rId19" w:history="1">
              <w:r w:rsidR="00235F34" w:rsidRPr="004819A9">
                <w:rPr>
                  <w:rFonts w:asciiTheme="minorHAnsi" w:eastAsiaTheme="minorHAnsi" w:hAnsiTheme="minorHAnsi" w:cstheme="minorBidi"/>
                  <w:b w:val="0"/>
                  <w:bCs w:val="0"/>
                  <w:color w:val="auto"/>
                </w:rPr>
                <w:t>HP 79A Black Compatible Toner Cartridge</w:t>
              </w:r>
            </w:hyperlink>
          </w:p>
          <w:p w:rsidR="00235F34" w:rsidRDefault="00235F34" w:rsidP="00235F34"/>
        </w:tc>
        <w:tc>
          <w:tcPr>
            <w:tcW w:w="2498" w:type="dxa"/>
          </w:tcPr>
          <w:p w:rsidR="00235F34" w:rsidRDefault="005E6376" w:rsidP="00235F34">
            <w:r>
              <w:t>1000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71</w:t>
            </w:r>
          </w:p>
        </w:tc>
        <w:tc>
          <w:tcPr>
            <w:tcW w:w="2195" w:type="dxa"/>
            <w:gridSpan w:val="2"/>
          </w:tcPr>
          <w:p w:rsidR="00235F34" w:rsidRPr="00726E4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81A Tonner</w:t>
            </w:r>
          </w:p>
        </w:tc>
        <w:tc>
          <w:tcPr>
            <w:tcW w:w="4180" w:type="dxa"/>
          </w:tcPr>
          <w:p w:rsidR="00235F34" w:rsidRDefault="00090729" w:rsidP="00235F34">
            <w:hyperlink r:id="rId20" w:tooltip="Compatible HP 81A Black Toner Cartridge" w:history="1">
              <w:r w:rsidR="00235F34" w:rsidRPr="00C66559">
                <w:t>Compatible HP 81A Black Toner Cartridge</w:t>
              </w:r>
            </w:hyperlink>
            <w:r w:rsidR="00235F34">
              <w:t xml:space="preserve">  rates for simple and original</w:t>
            </w:r>
          </w:p>
        </w:tc>
        <w:tc>
          <w:tcPr>
            <w:tcW w:w="2498" w:type="dxa"/>
          </w:tcPr>
          <w:p w:rsidR="00235F34" w:rsidRDefault="005E6376" w:rsidP="00235F34">
            <w:r>
              <w:t>1000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72</w:t>
            </w:r>
          </w:p>
        </w:tc>
        <w:tc>
          <w:tcPr>
            <w:tcW w:w="2195" w:type="dxa"/>
            <w:gridSpan w:val="2"/>
          </w:tcPr>
          <w:p w:rsidR="00235F34" w:rsidRPr="00726E4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pro 400 Printer Fuser</w:t>
            </w:r>
          </w:p>
        </w:tc>
        <w:tc>
          <w:tcPr>
            <w:tcW w:w="4180" w:type="dxa"/>
          </w:tcPr>
          <w:p w:rsidR="00235F34" w:rsidRPr="00AD4579" w:rsidRDefault="00235F34" w:rsidP="00235F34">
            <w:r w:rsidRPr="00AD4579">
              <w:t>HP LaserJet Pro 400 M401n Fuser</w:t>
            </w:r>
            <w:r>
              <w:t xml:space="preserve">  full  Unit</w:t>
            </w:r>
          </w:p>
        </w:tc>
        <w:tc>
          <w:tcPr>
            <w:tcW w:w="2498" w:type="dxa"/>
          </w:tcPr>
          <w:p w:rsidR="00235F34" w:rsidRDefault="005E6376" w:rsidP="005E6376">
            <w:r>
              <w:t>20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73</w:t>
            </w:r>
          </w:p>
        </w:tc>
        <w:tc>
          <w:tcPr>
            <w:tcW w:w="2195" w:type="dxa"/>
            <w:gridSpan w:val="2"/>
          </w:tcPr>
          <w:p w:rsidR="00235F34" w:rsidRPr="00726E4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1320 Printer Fuser</w:t>
            </w:r>
          </w:p>
        </w:tc>
        <w:tc>
          <w:tcPr>
            <w:tcW w:w="4180" w:type="dxa"/>
          </w:tcPr>
          <w:p w:rsidR="00235F34" w:rsidRPr="007438BB" w:rsidRDefault="00235F34" w:rsidP="00235F34">
            <w:r w:rsidRPr="007438BB">
              <w:t>HP LaserJet 1320 Fuser Unit - 110 / 120 Volt</w:t>
            </w:r>
          </w:p>
        </w:tc>
        <w:tc>
          <w:tcPr>
            <w:tcW w:w="2498" w:type="dxa"/>
          </w:tcPr>
          <w:p w:rsidR="00235F34" w:rsidRDefault="005E6376" w:rsidP="00235F34">
            <w:r>
              <w:t>20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74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2015 Printer Fuser</w:t>
            </w:r>
          </w:p>
        </w:tc>
        <w:tc>
          <w:tcPr>
            <w:tcW w:w="4180" w:type="dxa"/>
          </w:tcPr>
          <w:p w:rsidR="00235F34" w:rsidRPr="004912DD" w:rsidRDefault="00235F34" w:rsidP="00235F34">
            <w:r w:rsidRPr="004912DD">
              <w:t>HP LaserJet P2015 Fuser Unit - 120 Volt</w:t>
            </w:r>
          </w:p>
        </w:tc>
        <w:tc>
          <w:tcPr>
            <w:tcW w:w="2498" w:type="dxa"/>
          </w:tcPr>
          <w:p w:rsidR="00235F34" w:rsidRDefault="005E6376" w:rsidP="00235F34">
            <w:r>
              <w:t>20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75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1102 Printer Fuser</w:t>
            </w:r>
          </w:p>
        </w:tc>
        <w:tc>
          <w:tcPr>
            <w:tcW w:w="4180" w:type="dxa"/>
          </w:tcPr>
          <w:p w:rsidR="00235F34" w:rsidRPr="00FD2A16" w:rsidRDefault="00235F34" w:rsidP="00235F34">
            <w:r w:rsidRPr="00FD2A16">
              <w:t>LaserJet Pro P1102w Fuser / Delivery Unit - 110 / 120 Volt</w:t>
            </w:r>
          </w:p>
        </w:tc>
        <w:tc>
          <w:tcPr>
            <w:tcW w:w="2498" w:type="dxa"/>
          </w:tcPr>
          <w:p w:rsidR="00235F34" w:rsidRDefault="005E6376" w:rsidP="00235F34">
            <w:r>
              <w:t>20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76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Printer Clutch for printers (all models)</w:t>
            </w:r>
          </w:p>
        </w:tc>
        <w:tc>
          <w:tcPr>
            <w:tcW w:w="4180" w:type="dxa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Printer Clutch for printers (all models)</w:t>
            </w:r>
          </w:p>
        </w:tc>
        <w:tc>
          <w:tcPr>
            <w:tcW w:w="2498" w:type="dxa"/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77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Pressure Roller printers (all models)</w:t>
            </w:r>
          </w:p>
        </w:tc>
        <w:tc>
          <w:tcPr>
            <w:tcW w:w="4180" w:type="dxa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Pressure Roller printers (all models)</w:t>
            </w:r>
          </w:p>
        </w:tc>
        <w:tc>
          <w:tcPr>
            <w:tcW w:w="2498" w:type="dxa"/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78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Heater printers (all models)</w:t>
            </w:r>
          </w:p>
        </w:tc>
        <w:tc>
          <w:tcPr>
            <w:tcW w:w="4180" w:type="dxa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Heater printers (all models)</w:t>
            </w:r>
          </w:p>
        </w:tc>
        <w:tc>
          <w:tcPr>
            <w:tcW w:w="2498" w:type="dxa"/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79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Formative Card (all models)printers</w:t>
            </w:r>
          </w:p>
        </w:tc>
        <w:tc>
          <w:tcPr>
            <w:tcW w:w="4180" w:type="dxa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Formative Card (all models)printers</w:t>
            </w:r>
          </w:p>
        </w:tc>
        <w:tc>
          <w:tcPr>
            <w:tcW w:w="2498" w:type="dxa"/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80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pro400 printer Paper picker</w:t>
            </w:r>
          </w:p>
        </w:tc>
        <w:tc>
          <w:tcPr>
            <w:tcW w:w="4180" w:type="dxa"/>
          </w:tcPr>
          <w:p w:rsidR="00235F34" w:rsidRPr="00FD2A16" w:rsidRDefault="00235F34" w:rsidP="00235F34">
            <w:r>
              <w:t>Hp pro400 printer Paper picker</w:t>
            </w:r>
          </w:p>
        </w:tc>
        <w:tc>
          <w:tcPr>
            <w:tcW w:w="2498" w:type="dxa"/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81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1320 printer Paper picker</w:t>
            </w:r>
          </w:p>
        </w:tc>
        <w:tc>
          <w:tcPr>
            <w:tcW w:w="4180" w:type="dxa"/>
          </w:tcPr>
          <w:p w:rsidR="00235F34" w:rsidRDefault="00235F34" w:rsidP="00235F34">
            <w:r>
              <w:t>Hp 1320 printer Paper picker</w:t>
            </w:r>
          </w:p>
        </w:tc>
        <w:tc>
          <w:tcPr>
            <w:tcW w:w="2498" w:type="dxa"/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82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 xml:space="preserve">Hp 1102 printer  </w:t>
            </w:r>
            <w:r>
              <w:lastRenderedPageBreak/>
              <w:t>Paper picker</w:t>
            </w:r>
          </w:p>
        </w:tc>
        <w:tc>
          <w:tcPr>
            <w:tcW w:w="4180" w:type="dxa"/>
          </w:tcPr>
          <w:p w:rsidR="00235F34" w:rsidRDefault="00235F34" w:rsidP="00235F34">
            <w:r>
              <w:lastRenderedPageBreak/>
              <w:t>Hp 1102 printer Paper picker</w:t>
            </w:r>
          </w:p>
        </w:tc>
        <w:tc>
          <w:tcPr>
            <w:tcW w:w="2498" w:type="dxa"/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052"/>
        </w:trPr>
        <w:tc>
          <w:tcPr>
            <w:tcW w:w="703" w:type="dxa"/>
          </w:tcPr>
          <w:p w:rsidR="00235F34" w:rsidRDefault="005B49F8" w:rsidP="00235F34">
            <w:r>
              <w:lastRenderedPageBreak/>
              <w:t>83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 xml:space="preserve">HP pro 400 printer heat sleeve </w:t>
            </w:r>
          </w:p>
        </w:tc>
        <w:tc>
          <w:tcPr>
            <w:tcW w:w="4180" w:type="dxa"/>
          </w:tcPr>
          <w:p w:rsidR="00235F34" w:rsidRPr="00664D63" w:rsidRDefault="00235F34" w:rsidP="00235F34">
            <w:r w:rsidRPr="00664D63">
              <w:t>For HP LaserJet Pro 400 M401 M425 M401d M401dn M425dn M425dw Fuser Film Sleeves,</w:t>
            </w:r>
            <w:r>
              <w:t xml:space="preserve"> </w:t>
            </w:r>
            <w:r w:rsidRPr="00664D63">
              <w:t>For HP M401 M425 400 M 401 425 Fixing Film</w:t>
            </w:r>
          </w:p>
        </w:tc>
        <w:tc>
          <w:tcPr>
            <w:tcW w:w="2498" w:type="dxa"/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84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1102 printer heat sleeve</w:t>
            </w:r>
          </w:p>
        </w:tc>
        <w:tc>
          <w:tcPr>
            <w:tcW w:w="4180" w:type="dxa"/>
          </w:tcPr>
          <w:p w:rsidR="00235F34" w:rsidRPr="00F82DC3" w:rsidRDefault="00235F34" w:rsidP="00235F34">
            <w:r w:rsidRPr="00F82DC3">
              <w:t>10X HP LaserJet P1102 P1606 M1536 M401 M425 P2035 P2055 1213NF Fuser Film Sleeve</w:t>
            </w:r>
          </w:p>
        </w:tc>
        <w:tc>
          <w:tcPr>
            <w:tcW w:w="2498" w:type="dxa"/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85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1102 printer Fuser Roller</w:t>
            </w:r>
          </w:p>
        </w:tc>
        <w:tc>
          <w:tcPr>
            <w:tcW w:w="4180" w:type="dxa"/>
          </w:tcPr>
          <w:p w:rsidR="00235F34" w:rsidRPr="00F82DC3" w:rsidRDefault="00235F34" w:rsidP="00235F34">
            <w:r w:rsidRPr="00F82DC3">
              <w:t>Compatible NEW for HP P1102W P1560 P1566 P1102 P1536 P1606dn Fuser Pressure Roller Lower sleeve roller LPR-1102-000 LPR-1102</w:t>
            </w:r>
          </w:p>
        </w:tc>
        <w:tc>
          <w:tcPr>
            <w:tcW w:w="2498" w:type="dxa"/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86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pro400 printer Fuser Roller</w:t>
            </w:r>
          </w:p>
        </w:tc>
        <w:tc>
          <w:tcPr>
            <w:tcW w:w="4180" w:type="dxa"/>
          </w:tcPr>
          <w:p w:rsidR="00235F34" w:rsidRPr="00F82DC3" w:rsidRDefault="00235F34" w:rsidP="00235F34">
            <w:r w:rsidRPr="00F82DC3">
              <w:t>Pressure Roller Lower sleeve roll</w:t>
            </w:r>
          </w:p>
        </w:tc>
        <w:tc>
          <w:tcPr>
            <w:tcW w:w="2498" w:type="dxa"/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87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1320 printer heat sleeve</w:t>
            </w:r>
          </w:p>
        </w:tc>
        <w:tc>
          <w:tcPr>
            <w:tcW w:w="4180" w:type="dxa"/>
          </w:tcPr>
          <w:p w:rsidR="00235F34" w:rsidRPr="00EE024C" w:rsidRDefault="00235F34" w:rsidP="00235F34">
            <w:r w:rsidRPr="00EE024C">
              <w:t>FILM1320 Fuser Film Sleeve, OEM for HP LaserJet 1320</w:t>
            </w:r>
          </w:p>
        </w:tc>
        <w:tc>
          <w:tcPr>
            <w:tcW w:w="2498" w:type="dxa"/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88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Magnet for tonner</w:t>
            </w:r>
          </w:p>
        </w:tc>
        <w:tc>
          <w:tcPr>
            <w:tcW w:w="4180" w:type="dxa"/>
          </w:tcPr>
          <w:p w:rsidR="00235F34" w:rsidRDefault="00235F34" w:rsidP="00235F34">
            <w:r>
              <w:t>Magnet for tonner</w:t>
            </w:r>
          </w:p>
        </w:tc>
        <w:tc>
          <w:tcPr>
            <w:tcW w:w="2498" w:type="dxa"/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89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Hp Enterprise M553 toners</w:t>
            </w:r>
          </w:p>
        </w:tc>
        <w:tc>
          <w:tcPr>
            <w:tcW w:w="4180" w:type="dxa"/>
          </w:tcPr>
          <w:p w:rsidR="00235F34" w:rsidRDefault="00235F34" w:rsidP="00235F34">
            <w:r>
              <w:t>Hp Enterprise M553 toners</w:t>
            </w:r>
          </w:p>
        </w:tc>
        <w:tc>
          <w:tcPr>
            <w:tcW w:w="2498" w:type="dxa"/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90</w:t>
            </w:r>
          </w:p>
        </w:tc>
        <w:tc>
          <w:tcPr>
            <w:tcW w:w="2195" w:type="dxa"/>
            <w:gridSpan w:val="2"/>
          </w:tcPr>
          <w:p w:rsidR="00235F34" w:rsidRPr="00F760A8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Drums for HP pro400, 1320, 1102, 1109, M604 etc for tonners</w:t>
            </w:r>
          </w:p>
        </w:tc>
        <w:tc>
          <w:tcPr>
            <w:tcW w:w="4180" w:type="dxa"/>
          </w:tcPr>
          <w:p w:rsidR="00235F34" w:rsidRPr="00F760A8" w:rsidRDefault="00235F34" w:rsidP="00235F34">
            <w:r>
              <w:t>Drums for HP pro400, 1320, 1102, 1109, M604 etc for tonners</w:t>
            </w:r>
          </w:p>
        </w:tc>
        <w:tc>
          <w:tcPr>
            <w:tcW w:w="2498" w:type="dxa"/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91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 w:rsidRPr="00F760A8">
              <w:t>Toner powder</w:t>
            </w:r>
            <w:r>
              <w:t xml:space="preserve"> INK</w:t>
            </w:r>
          </w:p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80a ,85a</w:t>
            </w:r>
          </w:p>
        </w:tc>
        <w:tc>
          <w:tcPr>
            <w:tcW w:w="4180" w:type="dxa"/>
          </w:tcPr>
          <w:p w:rsidR="00235F34" w:rsidRPr="00F760A8" w:rsidRDefault="00235F34" w:rsidP="00235F34">
            <w:r w:rsidRPr="00F760A8">
              <w:t xml:space="preserve">Refill Toner powder 280A 80A 80X 280X 280 CF280X CF280A For HP </w:t>
            </w:r>
            <w:proofErr w:type="spellStart"/>
            <w:r w:rsidRPr="00F760A8">
              <w:t>Laserjet</w:t>
            </w:r>
            <w:proofErr w:type="spellEnd"/>
            <w:r w:rsidRPr="00F760A8">
              <w:t xml:space="preserve"> pro 400 401 452 printer</w:t>
            </w:r>
          </w:p>
        </w:tc>
        <w:tc>
          <w:tcPr>
            <w:tcW w:w="2498" w:type="dxa"/>
          </w:tcPr>
          <w:p w:rsidR="00235F34" w:rsidRDefault="005E6376" w:rsidP="00235F34">
            <w:r>
              <w:t>500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92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 w:rsidRPr="00F760A8">
              <w:t>Toner powder</w:t>
            </w:r>
            <w:r>
              <w:t xml:space="preserve"> INK</w:t>
            </w:r>
          </w:p>
          <w:p w:rsidR="00235F34" w:rsidRPr="00627282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17a</w:t>
            </w:r>
          </w:p>
        </w:tc>
        <w:tc>
          <w:tcPr>
            <w:tcW w:w="4180" w:type="dxa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 xml:space="preserve">Refill </w:t>
            </w:r>
            <w:r w:rsidRPr="00F760A8">
              <w:t>Toner powder</w:t>
            </w:r>
            <w:r>
              <w:t xml:space="preserve"> INK</w:t>
            </w:r>
          </w:p>
          <w:p w:rsidR="00235F34" w:rsidRPr="00627282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17a</w:t>
            </w:r>
          </w:p>
        </w:tc>
        <w:tc>
          <w:tcPr>
            <w:tcW w:w="2498" w:type="dxa"/>
          </w:tcPr>
          <w:p w:rsidR="00235F34" w:rsidRDefault="005E6376" w:rsidP="00235F34">
            <w:r>
              <w:t>500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93</w:t>
            </w:r>
          </w:p>
        </w:tc>
        <w:tc>
          <w:tcPr>
            <w:tcW w:w="2195" w:type="dxa"/>
            <w:gridSpan w:val="2"/>
          </w:tcPr>
          <w:p w:rsidR="00235F34" w:rsidRPr="00627282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 w:rsidRPr="00627282">
              <w:t>HP LaserJet Pro M1536DNF All-In-One Printer (Print, Copy, Scan, Fax)</w:t>
            </w:r>
          </w:p>
          <w:p w:rsidR="00235F34" w:rsidRPr="00F760A8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</w:p>
        </w:tc>
        <w:tc>
          <w:tcPr>
            <w:tcW w:w="4180" w:type="dxa"/>
          </w:tcPr>
          <w:p w:rsidR="00235F34" w:rsidRPr="00627282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 w:rsidRPr="00627282">
              <w:t>HP LaserJet Pro M1536DNF All-In-One Printer (Print, Copy, Scan, Fax)</w:t>
            </w:r>
          </w:p>
          <w:p w:rsidR="00235F34" w:rsidRPr="00F760A8" w:rsidRDefault="00235F34" w:rsidP="00235F34"/>
        </w:tc>
        <w:tc>
          <w:tcPr>
            <w:tcW w:w="2498" w:type="dxa"/>
          </w:tcPr>
          <w:p w:rsidR="00235F34" w:rsidRDefault="005E6376" w:rsidP="00235F34">
            <w:r>
              <w:t>500</w:t>
            </w:r>
          </w:p>
        </w:tc>
      </w:tr>
      <w:tr w:rsidR="00235F34" w:rsidTr="00235F34">
        <w:trPr>
          <w:trHeight w:val="170"/>
        </w:trPr>
        <w:tc>
          <w:tcPr>
            <w:tcW w:w="9576" w:type="dxa"/>
            <w:gridSpan w:val="5"/>
            <w:vAlign w:val="center"/>
          </w:tcPr>
          <w:p w:rsidR="00235F34" w:rsidRPr="00B40B0E" w:rsidRDefault="00235F34" w:rsidP="00235F34">
            <w:pPr>
              <w:jc w:val="center"/>
              <w:rPr>
                <w:b/>
              </w:rPr>
            </w:pP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94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shd w:val="clear" w:color="auto" w:fill="FFFFFF"/>
              <w:spacing w:after="60"/>
            </w:pPr>
            <w:r>
              <w:t>Multimedia along with wall screen</w:t>
            </w:r>
          </w:p>
        </w:tc>
        <w:tc>
          <w:tcPr>
            <w:tcW w:w="4180" w:type="dxa"/>
          </w:tcPr>
          <w:p w:rsidR="00235F34" w:rsidRDefault="00235F34" w:rsidP="00235F34">
            <w:r>
              <w:t>Multimedia along with wall screen</w:t>
            </w:r>
          </w:p>
        </w:tc>
        <w:tc>
          <w:tcPr>
            <w:tcW w:w="2498" w:type="dxa"/>
          </w:tcPr>
          <w:p w:rsidR="00235F34" w:rsidRDefault="005E6376" w:rsidP="00235F34">
            <w:r>
              <w:t>5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95</w:t>
            </w:r>
          </w:p>
        </w:tc>
        <w:tc>
          <w:tcPr>
            <w:tcW w:w="2195" w:type="dxa"/>
            <w:gridSpan w:val="2"/>
          </w:tcPr>
          <w:p w:rsidR="00235F34" w:rsidRPr="00F760A8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 xml:space="preserve">Network Cable </w:t>
            </w:r>
          </w:p>
        </w:tc>
        <w:tc>
          <w:tcPr>
            <w:tcW w:w="4180" w:type="dxa"/>
          </w:tcPr>
          <w:p w:rsidR="00235F34" w:rsidRPr="00F760A8" w:rsidRDefault="00235F34" w:rsidP="00235F34">
            <w:r>
              <w:t xml:space="preserve">Cat-6 A </w:t>
            </w:r>
            <w:proofErr w:type="spellStart"/>
            <w:r>
              <w:t>stp</w:t>
            </w:r>
            <w:proofErr w:type="spellEnd"/>
            <w:r>
              <w:t xml:space="preserve"> High quality Cable</w:t>
            </w:r>
          </w:p>
        </w:tc>
        <w:tc>
          <w:tcPr>
            <w:tcW w:w="2498" w:type="dxa"/>
          </w:tcPr>
          <w:p w:rsidR="00235F34" w:rsidRDefault="005E6376" w:rsidP="00235F34">
            <w:r>
              <w:t>50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96</w:t>
            </w:r>
          </w:p>
        </w:tc>
        <w:tc>
          <w:tcPr>
            <w:tcW w:w="2195" w:type="dxa"/>
            <w:gridSpan w:val="2"/>
          </w:tcPr>
          <w:p w:rsidR="00235F34" w:rsidRPr="00F760A8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Network Switch 8 Port</w:t>
            </w:r>
          </w:p>
        </w:tc>
        <w:tc>
          <w:tcPr>
            <w:tcW w:w="4180" w:type="dxa"/>
          </w:tcPr>
          <w:p w:rsidR="00235F34" w:rsidRPr="00EC52A5" w:rsidRDefault="00235F34" w:rsidP="00235F34">
            <w:r w:rsidRPr="00EC52A5">
              <w:t>8-Port Unmanaged Gigabit Switch </w:t>
            </w:r>
          </w:p>
        </w:tc>
        <w:tc>
          <w:tcPr>
            <w:tcW w:w="2498" w:type="dxa"/>
          </w:tcPr>
          <w:p w:rsidR="00235F34" w:rsidRDefault="005E6376" w:rsidP="00235F34">
            <w:r>
              <w:t>5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97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Network Switch 16 Port</w:t>
            </w:r>
          </w:p>
        </w:tc>
        <w:tc>
          <w:tcPr>
            <w:tcW w:w="4180" w:type="dxa"/>
          </w:tcPr>
          <w:p w:rsidR="00235F34" w:rsidRPr="00EC52A5" w:rsidRDefault="00235F34" w:rsidP="00235F34">
            <w:r w:rsidRPr="00EC52A5">
              <w:t>16-Port Unmanaged Gigabit Switch</w:t>
            </w:r>
          </w:p>
          <w:p w:rsidR="00235F34" w:rsidRPr="00EC52A5" w:rsidRDefault="00235F34" w:rsidP="00235F34"/>
        </w:tc>
        <w:tc>
          <w:tcPr>
            <w:tcW w:w="2498" w:type="dxa"/>
          </w:tcPr>
          <w:p w:rsidR="00235F34" w:rsidRDefault="005E6376" w:rsidP="00235F34">
            <w:r>
              <w:t>10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98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Network Switch manageable 24 port with 4sfp</w:t>
            </w:r>
          </w:p>
        </w:tc>
        <w:tc>
          <w:tcPr>
            <w:tcW w:w="4180" w:type="dxa"/>
          </w:tcPr>
          <w:p w:rsidR="00235F34" w:rsidRPr="002008F3" w:rsidRDefault="00235F34" w:rsidP="00235F34">
            <w:r w:rsidRPr="002008F3">
              <w:t xml:space="preserve">24-Port </w:t>
            </w:r>
            <w:r>
              <w:t xml:space="preserve">Manageable </w:t>
            </w:r>
            <w:r w:rsidRPr="002008F3">
              <w:t>Gigabit Switch</w:t>
            </w:r>
          </w:p>
        </w:tc>
        <w:tc>
          <w:tcPr>
            <w:tcW w:w="2498" w:type="dxa"/>
          </w:tcPr>
          <w:p w:rsidR="00235F34" w:rsidRDefault="005E6376" w:rsidP="00235F34">
            <w:r>
              <w:t>10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99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 xml:space="preserve">Network Switch </w:t>
            </w:r>
            <w:r>
              <w:lastRenderedPageBreak/>
              <w:t xml:space="preserve">manageable 48 port with 4 </w:t>
            </w:r>
            <w:proofErr w:type="spellStart"/>
            <w:r>
              <w:t>sfp</w:t>
            </w:r>
            <w:proofErr w:type="spellEnd"/>
          </w:p>
        </w:tc>
        <w:tc>
          <w:tcPr>
            <w:tcW w:w="4180" w:type="dxa"/>
          </w:tcPr>
          <w:p w:rsidR="00235F34" w:rsidRPr="002008F3" w:rsidRDefault="00235F34" w:rsidP="00235F34">
            <w:r>
              <w:lastRenderedPageBreak/>
              <w:t>48</w:t>
            </w:r>
            <w:r w:rsidRPr="002008F3">
              <w:t xml:space="preserve">-Port </w:t>
            </w:r>
            <w:r>
              <w:t xml:space="preserve">Manageable </w:t>
            </w:r>
            <w:r w:rsidRPr="002008F3">
              <w:t>Gigabit Switch</w:t>
            </w:r>
          </w:p>
        </w:tc>
        <w:tc>
          <w:tcPr>
            <w:tcW w:w="2498" w:type="dxa"/>
          </w:tcPr>
          <w:p w:rsidR="00235F34" w:rsidRDefault="005E6376" w:rsidP="00235F34">
            <w:r>
              <w:t>20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lastRenderedPageBreak/>
              <w:t>100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proofErr w:type="spellStart"/>
            <w:r>
              <w:t>Wifi</w:t>
            </w:r>
            <w:proofErr w:type="spellEnd"/>
            <w:r>
              <w:t xml:space="preserve"> Router (Short Range)</w:t>
            </w:r>
          </w:p>
        </w:tc>
        <w:tc>
          <w:tcPr>
            <w:tcW w:w="4180" w:type="dxa"/>
          </w:tcPr>
          <w:p w:rsidR="00235F34" w:rsidRDefault="00235F34" w:rsidP="00235F34">
            <w:proofErr w:type="spellStart"/>
            <w:r>
              <w:t>Wifi</w:t>
            </w:r>
            <w:proofErr w:type="spellEnd"/>
            <w:r>
              <w:t xml:space="preserve"> Router (Short Range)</w:t>
            </w:r>
          </w:p>
        </w:tc>
        <w:tc>
          <w:tcPr>
            <w:tcW w:w="2498" w:type="dxa"/>
          </w:tcPr>
          <w:p w:rsidR="00235F34" w:rsidRDefault="005E6376" w:rsidP="00235F34">
            <w:r>
              <w:t>10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101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proofErr w:type="spellStart"/>
            <w:r>
              <w:t>Wifi</w:t>
            </w:r>
            <w:proofErr w:type="spellEnd"/>
            <w:r>
              <w:t xml:space="preserve"> Router (Long Range)</w:t>
            </w:r>
          </w:p>
        </w:tc>
        <w:tc>
          <w:tcPr>
            <w:tcW w:w="4180" w:type="dxa"/>
          </w:tcPr>
          <w:p w:rsidR="00235F34" w:rsidRDefault="00235F34" w:rsidP="00235F34">
            <w:proofErr w:type="spellStart"/>
            <w:r>
              <w:t>Wifi</w:t>
            </w:r>
            <w:proofErr w:type="spellEnd"/>
            <w:r>
              <w:t xml:space="preserve"> Router (Long Range)</w:t>
            </w:r>
          </w:p>
        </w:tc>
        <w:tc>
          <w:tcPr>
            <w:tcW w:w="2498" w:type="dxa"/>
          </w:tcPr>
          <w:p w:rsidR="00235F34" w:rsidRDefault="005E6376" w:rsidP="00235F34">
            <w:r>
              <w:t>10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102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proofErr w:type="spellStart"/>
            <w:r>
              <w:t>Rj</w:t>
            </w:r>
            <w:proofErr w:type="spellEnd"/>
            <w:r>
              <w:t xml:space="preserve"> 45 Connector</w:t>
            </w:r>
          </w:p>
        </w:tc>
        <w:tc>
          <w:tcPr>
            <w:tcW w:w="4180" w:type="dxa"/>
          </w:tcPr>
          <w:p w:rsidR="00235F34" w:rsidRDefault="00235F34" w:rsidP="00235F34">
            <w:proofErr w:type="spellStart"/>
            <w:r>
              <w:t>Rj</w:t>
            </w:r>
            <w:proofErr w:type="spellEnd"/>
            <w:r>
              <w:t xml:space="preserve"> 45 steel Connector and simple</w:t>
            </w:r>
          </w:p>
        </w:tc>
        <w:tc>
          <w:tcPr>
            <w:tcW w:w="2498" w:type="dxa"/>
          </w:tcPr>
          <w:p w:rsidR="00235F34" w:rsidRDefault="00581653" w:rsidP="00235F34">
            <w:r>
              <w:t>5000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B49F8" w:rsidP="00235F34">
            <w:r>
              <w:t>103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proofErr w:type="spellStart"/>
            <w:r>
              <w:t>Rj</w:t>
            </w:r>
            <w:proofErr w:type="spellEnd"/>
            <w:r>
              <w:t xml:space="preserve"> 11 connector</w:t>
            </w:r>
          </w:p>
        </w:tc>
        <w:tc>
          <w:tcPr>
            <w:tcW w:w="4180" w:type="dxa"/>
          </w:tcPr>
          <w:p w:rsidR="00235F34" w:rsidRDefault="00235F34" w:rsidP="00235F34">
            <w:proofErr w:type="spellStart"/>
            <w:r>
              <w:t>Rj</w:t>
            </w:r>
            <w:proofErr w:type="spellEnd"/>
            <w:r>
              <w:t xml:space="preserve"> 11 connectors</w:t>
            </w:r>
          </w:p>
        </w:tc>
        <w:tc>
          <w:tcPr>
            <w:tcW w:w="2498" w:type="dxa"/>
          </w:tcPr>
          <w:p w:rsidR="00235F34" w:rsidRDefault="00581653" w:rsidP="00235F34">
            <w:r>
              <w:t>50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5077CA" w:rsidP="00235F34">
            <w:r>
              <w:t xml:space="preserve"> 104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Jointer</w:t>
            </w:r>
          </w:p>
        </w:tc>
        <w:tc>
          <w:tcPr>
            <w:tcW w:w="4180" w:type="dxa"/>
          </w:tcPr>
          <w:p w:rsidR="00235F34" w:rsidRDefault="00235F34" w:rsidP="00235F34">
            <w:proofErr w:type="spellStart"/>
            <w:r>
              <w:t>Rj</w:t>
            </w:r>
            <w:proofErr w:type="spellEnd"/>
            <w:r>
              <w:t xml:space="preserve"> 45 jointer</w:t>
            </w:r>
          </w:p>
        </w:tc>
        <w:tc>
          <w:tcPr>
            <w:tcW w:w="2498" w:type="dxa"/>
          </w:tcPr>
          <w:p w:rsidR="00235F34" w:rsidRDefault="00581653" w:rsidP="00235F34">
            <w:r>
              <w:t>20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E10FA7" w:rsidP="00235F34">
            <w:r>
              <w:t>105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Network Digital Metter</w:t>
            </w:r>
          </w:p>
        </w:tc>
        <w:tc>
          <w:tcPr>
            <w:tcW w:w="4180" w:type="dxa"/>
          </w:tcPr>
          <w:p w:rsidR="00235F34" w:rsidRPr="00730516" w:rsidRDefault="00235F34" w:rsidP="00235F34">
            <w:r w:rsidRPr="00730516">
              <w:t>Digital Network Cable Tester Meter With Length Measurement With Battery</w:t>
            </w:r>
          </w:p>
        </w:tc>
        <w:tc>
          <w:tcPr>
            <w:tcW w:w="2498" w:type="dxa"/>
          </w:tcPr>
          <w:p w:rsidR="00235F34" w:rsidRDefault="00581653" w:rsidP="00235F34">
            <w:r>
              <w:t>2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E10FA7" w:rsidP="00235F34">
            <w:r>
              <w:t>106</w:t>
            </w:r>
          </w:p>
        </w:tc>
        <w:tc>
          <w:tcPr>
            <w:tcW w:w="2195" w:type="dxa"/>
            <w:gridSpan w:val="2"/>
          </w:tcPr>
          <w:p w:rsidR="00235F34" w:rsidRPr="00BF7529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 w:rsidRPr="00BF7529">
              <w:t>IT-Tech Network Toolkit</w:t>
            </w:r>
          </w:p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</w:p>
        </w:tc>
        <w:tc>
          <w:tcPr>
            <w:tcW w:w="4180" w:type="dxa"/>
          </w:tcPr>
          <w:p w:rsidR="00235F34" w:rsidRPr="00BF7529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F7529">
              <w:rPr>
                <w:rFonts w:asciiTheme="minorHAnsi" w:eastAsiaTheme="minorHAnsi" w:hAnsiTheme="minorHAnsi" w:cstheme="minorBidi"/>
                <w:sz w:val="22"/>
                <w:szCs w:val="22"/>
              </w:rPr>
              <w:t>Electrical adhesive tape </w:t>
            </w:r>
          </w:p>
          <w:p w:rsidR="00235F34" w:rsidRPr="00BF7529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F7529">
              <w:rPr>
                <w:rFonts w:asciiTheme="minorHAnsi" w:eastAsiaTheme="minorHAnsi" w:hAnsiTheme="minorHAnsi" w:cstheme="minorBidi"/>
                <w:sz w:val="22"/>
                <w:szCs w:val="22"/>
              </w:rPr>
              <w:t>CRV red black Rubber plastic screwdriver 5*100(-)</w:t>
            </w:r>
          </w:p>
          <w:p w:rsidR="00235F34" w:rsidRPr="00BF7529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F7529">
              <w:rPr>
                <w:rFonts w:asciiTheme="minorHAnsi" w:eastAsiaTheme="minorHAnsi" w:hAnsiTheme="minorHAnsi" w:cstheme="minorBidi"/>
                <w:sz w:val="22"/>
                <w:szCs w:val="22"/>
              </w:rPr>
              <w:t>Crystal box 22pc(8p:10pcs 6p:6pcs 4p:6pcs</w:t>
            </w:r>
          </w:p>
          <w:p w:rsidR="00235F34" w:rsidRPr="00BF7529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F7529">
              <w:rPr>
                <w:rFonts w:asciiTheme="minorHAnsi" w:eastAsiaTheme="minorHAnsi" w:hAnsiTheme="minorHAnsi" w:cstheme="minorBidi"/>
                <w:sz w:val="22"/>
                <w:szCs w:val="22"/>
              </w:rPr>
              <w:t>CRV red black Rubber plastic hand Shank screwdriver 5*100(+)</w:t>
            </w:r>
          </w:p>
          <w:p w:rsidR="00235F34" w:rsidRPr="00BF7529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F7529">
              <w:rPr>
                <w:rFonts w:asciiTheme="minorHAnsi" w:eastAsiaTheme="minorHAnsi" w:hAnsiTheme="minorHAnsi" w:cstheme="minorBidi"/>
                <w:sz w:val="22"/>
                <w:szCs w:val="22"/>
              </w:rPr>
              <w:t>Precision screwdrivers  2.4(-) 2.4(+)</w:t>
            </w:r>
          </w:p>
          <w:p w:rsidR="00235F34" w:rsidRPr="00BF7529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F7529">
              <w:rPr>
                <w:rFonts w:asciiTheme="minorHAnsi" w:eastAsiaTheme="minorHAnsi" w:hAnsiTheme="minorHAnsi" w:cstheme="minorBidi"/>
                <w:sz w:val="22"/>
                <w:szCs w:val="22"/>
              </w:rPr>
              <w:t>Digital electrical pen test  12-250v</w:t>
            </w:r>
          </w:p>
          <w:p w:rsidR="00235F34" w:rsidRPr="00BF7529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F7529">
              <w:rPr>
                <w:rFonts w:asciiTheme="minorHAnsi" w:eastAsiaTheme="minorHAnsi" w:hAnsiTheme="minorHAnsi" w:cstheme="minorBidi"/>
                <w:sz w:val="22"/>
                <w:szCs w:val="22"/>
              </w:rPr>
              <w:t>Long flat nose pliers</w:t>
            </w:r>
          </w:p>
          <w:p w:rsidR="00235F34" w:rsidRPr="00BF7529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F7529">
              <w:rPr>
                <w:rFonts w:asciiTheme="minorHAnsi" w:eastAsiaTheme="minorHAnsi" w:hAnsiTheme="minorHAnsi" w:cstheme="minorBidi"/>
                <w:sz w:val="22"/>
                <w:szCs w:val="22"/>
              </w:rPr>
              <w:t>wire stripper</w:t>
            </w:r>
          </w:p>
          <w:p w:rsidR="00235F34" w:rsidRPr="00BF7529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F7529">
              <w:rPr>
                <w:rFonts w:asciiTheme="minorHAnsi" w:eastAsiaTheme="minorHAnsi" w:hAnsiTheme="minorHAnsi" w:cstheme="minorBidi"/>
                <w:sz w:val="22"/>
                <w:szCs w:val="22"/>
              </w:rPr>
              <w:t>Network pliers</w:t>
            </w:r>
          </w:p>
          <w:p w:rsidR="00235F34" w:rsidRPr="00BF7529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F7529">
              <w:rPr>
                <w:rFonts w:asciiTheme="minorHAnsi" w:eastAsiaTheme="minorHAnsi" w:hAnsiTheme="minorHAnsi" w:cstheme="minorBidi"/>
                <w:sz w:val="22"/>
                <w:szCs w:val="22"/>
              </w:rPr>
              <w:t>Wire cutter</w:t>
            </w:r>
          </w:p>
          <w:p w:rsidR="00235F34" w:rsidRPr="00BF7529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F7529">
              <w:rPr>
                <w:rFonts w:asciiTheme="minorHAnsi" w:eastAsiaTheme="minorHAnsi" w:hAnsiTheme="minorHAnsi" w:cstheme="minorBidi"/>
                <w:sz w:val="22"/>
                <w:szCs w:val="22"/>
              </w:rPr>
              <w:t>Network tester</w:t>
            </w:r>
          </w:p>
        </w:tc>
        <w:tc>
          <w:tcPr>
            <w:tcW w:w="2498" w:type="dxa"/>
          </w:tcPr>
          <w:p w:rsidR="00235F34" w:rsidRDefault="00581653" w:rsidP="00235F34">
            <w:r>
              <w:t>2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E10FA7" w:rsidP="00235F34">
            <w:r>
              <w:t>107</w:t>
            </w:r>
          </w:p>
        </w:tc>
        <w:tc>
          <w:tcPr>
            <w:tcW w:w="2195" w:type="dxa"/>
            <w:gridSpan w:val="2"/>
          </w:tcPr>
          <w:p w:rsidR="00235F34" w:rsidRPr="00B43EB9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proofErr w:type="spellStart"/>
            <w:r>
              <w:t>PoE</w:t>
            </w:r>
            <w:proofErr w:type="spellEnd"/>
            <w:r>
              <w:t xml:space="preserve"> Switches 24 Port</w:t>
            </w:r>
          </w:p>
        </w:tc>
        <w:tc>
          <w:tcPr>
            <w:tcW w:w="4180" w:type="dxa"/>
          </w:tcPr>
          <w:p w:rsidR="00235F34" w:rsidRPr="00BF7529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F7529">
              <w:rPr>
                <w:rFonts w:asciiTheme="minorHAnsi" w:eastAsiaTheme="minorHAnsi" w:hAnsiTheme="minorHAnsi" w:cstheme="minorBidi"/>
                <w:sz w:val="22"/>
                <w:szCs w:val="22"/>
              </w:rPr>
              <w:t>24 port Gigabit POE switch </w:t>
            </w:r>
          </w:p>
        </w:tc>
        <w:tc>
          <w:tcPr>
            <w:tcW w:w="2498" w:type="dxa"/>
          </w:tcPr>
          <w:p w:rsidR="00235F34" w:rsidRDefault="00581653" w:rsidP="00235F34">
            <w:r>
              <w:t>10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E10FA7" w:rsidP="00235F34">
            <w:r>
              <w:t>108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Network Switch Rack</w:t>
            </w:r>
          </w:p>
        </w:tc>
        <w:tc>
          <w:tcPr>
            <w:tcW w:w="4180" w:type="dxa"/>
          </w:tcPr>
          <w:p w:rsidR="00235F34" w:rsidRPr="00BF7529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F7529">
              <w:rPr>
                <w:rFonts w:asciiTheme="minorHAnsi" w:eastAsiaTheme="minorHAnsi" w:hAnsiTheme="minorHAnsi" w:cstheme="minorBidi"/>
                <w:sz w:val="22"/>
                <w:szCs w:val="22"/>
              </w:rPr>
              <w:t>Network Switch Rack 2U</w:t>
            </w:r>
          </w:p>
        </w:tc>
        <w:tc>
          <w:tcPr>
            <w:tcW w:w="2498" w:type="dxa"/>
          </w:tcPr>
          <w:p w:rsidR="00235F34" w:rsidRDefault="00581653" w:rsidP="00235F34">
            <w:r>
              <w:t>30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1309FA" w:rsidP="00235F34">
            <w:r>
              <w:t>109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Network Switch Rack</w:t>
            </w:r>
          </w:p>
        </w:tc>
        <w:tc>
          <w:tcPr>
            <w:tcW w:w="4180" w:type="dxa"/>
          </w:tcPr>
          <w:p w:rsidR="00235F34" w:rsidRPr="00BF7529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F7529">
              <w:rPr>
                <w:rFonts w:asciiTheme="minorHAnsi" w:eastAsiaTheme="minorHAnsi" w:hAnsiTheme="minorHAnsi" w:cstheme="minorBidi"/>
                <w:sz w:val="22"/>
                <w:szCs w:val="22"/>
              </w:rPr>
              <w:t>Network Switch Rack 4U</w:t>
            </w:r>
          </w:p>
        </w:tc>
        <w:tc>
          <w:tcPr>
            <w:tcW w:w="2498" w:type="dxa"/>
          </w:tcPr>
          <w:p w:rsidR="00235F34" w:rsidRDefault="00581653" w:rsidP="00235F34">
            <w:r>
              <w:t>30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1309FA" w:rsidP="00235F34">
            <w:r>
              <w:t>110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Network Switch Rack</w:t>
            </w:r>
          </w:p>
        </w:tc>
        <w:tc>
          <w:tcPr>
            <w:tcW w:w="4180" w:type="dxa"/>
          </w:tcPr>
          <w:p w:rsidR="00235F34" w:rsidRPr="00BF7529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Network Switch Rack 6</w:t>
            </w:r>
            <w:r w:rsidRPr="00BF7529">
              <w:rPr>
                <w:rFonts w:asciiTheme="minorHAnsi" w:eastAsiaTheme="minorHAnsi" w:hAnsiTheme="minorHAnsi" w:cstheme="minorBidi"/>
                <w:sz w:val="22"/>
                <w:szCs w:val="22"/>
              </w:rPr>
              <w:t>U</w:t>
            </w:r>
          </w:p>
        </w:tc>
        <w:tc>
          <w:tcPr>
            <w:tcW w:w="2498" w:type="dxa"/>
          </w:tcPr>
          <w:p w:rsidR="00235F34" w:rsidRDefault="00581653" w:rsidP="00235F34">
            <w:r>
              <w:t>30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1309FA" w:rsidP="00235F34">
            <w:r>
              <w:t>111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Network Switch Rack</w:t>
            </w:r>
          </w:p>
        </w:tc>
        <w:tc>
          <w:tcPr>
            <w:tcW w:w="4180" w:type="dxa"/>
          </w:tcPr>
          <w:p w:rsidR="00235F34" w:rsidRPr="00BF7529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F7529">
              <w:rPr>
                <w:rFonts w:asciiTheme="minorHAnsi" w:eastAsiaTheme="minorHAnsi" w:hAnsiTheme="minorHAnsi" w:cstheme="minorBidi"/>
                <w:sz w:val="22"/>
                <w:szCs w:val="22"/>
              </w:rPr>
              <w:t>Network Switch Rack 8U</w:t>
            </w:r>
          </w:p>
        </w:tc>
        <w:tc>
          <w:tcPr>
            <w:tcW w:w="2498" w:type="dxa"/>
          </w:tcPr>
          <w:p w:rsidR="00235F34" w:rsidRDefault="00581653" w:rsidP="00235F34">
            <w:r>
              <w:t>30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1309FA" w:rsidP="00235F34">
            <w:r>
              <w:t>112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Network Switch Rack</w:t>
            </w:r>
          </w:p>
        </w:tc>
        <w:tc>
          <w:tcPr>
            <w:tcW w:w="4180" w:type="dxa"/>
          </w:tcPr>
          <w:p w:rsidR="00235F34" w:rsidRPr="00BF7529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F7529">
              <w:rPr>
                <w:rFonts w:asciiTheme="minorHAnsi" w:eastAsiaTheme="minorHAnsi" w:hAnsiTheme="minorHAnsi" w:cstheme="minorBidi"/>
                <w:sz w:val="22"/>
                <w:szCs w:val="22"/>
              </w:rPr>
              <w:t>Network Switch Rack 27U</w:t>
            </w:r>
          </w:p>
        </w:tc>
        <w:tc>
          <w:tcPr>
            <w:tcW w:w="2498" w:type="dxa"/>
          </w:tcPr>
          <w:p w:rsidR="00235F34" w:rsidRDefault="00581653" w:rsidP="00235F34">
            <w:r>
              <w:t>2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1309FA" w:rsidP="00235F34">
            <w:r>
              <w:t>113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Network Switch Rack</w:t>
            </w:r>
          </w:p>
        </w:tc>
        <w:tc>
          <w:tcPr>
            <w:tcW w:w="4180" w:type="dxa"/>
          </w:tcPr>
          <w:p w:rsidR="00235F34" w:rsidRPr="00BF7529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F7529">
              <w:rPr>
                <w:rFonts w:asciiTheme="minorHAnsi" w:eastAsiaTheme="minorHAnsi" w:hAnsiTheme="minorHAnsi" w:cstheme="minorBidi"/>
                <w:sz w:val="22"/>
                <w:szCs w:val="22"/>
              </w:rPr>
              <w:t>Network Switch Rack 42U</w:t>
            </w:r>
          </w:p>
        </w:tc>
        <w:tc>
          <w:tcPr>
            <w:tcW w:w="2498" w:type="dxa"/>
          </w:tcPr>
          <w:p w:rsidR="00235F34" w:rsidRDefault="00581653" w:rsidP="00235F34">
            <w:r>
              <w:t>2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1309FA" w:rsidP="00235F34">
            <w:r>
              <w:t>114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Window Server 2008, 2012, and 2016 License</w:t>
            </w:r>
          </w:p>
        </w:tc>
        <w:tc>
          <w:tcPr>
            <w:tcW w:w="4180" w:type="dxa"/>
          </w:tcPr>
          <w:p w:rsidR="00235F34" w:rsidRPr="00BF7529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Window Server 2008 and 2012, 2016 </w:t>
            </w:r>
            <w:r w:rsidRPr="00BF7529">
              <w:rPr>
                <w:rFonts w:asciiTheme="minorHAnsi" w:eastAsiaTheme="minorHAnsi" w:hAnsiTheme="minorHAnsi" w:cstheme="minorBidi"/>
                <w:sz w:val="22"/>
                <w:szCs w:val="22"/>
              </w:rPr>
              <w:t>License</w:t>
            </w:r>
          </w:p>
        </w:tc>
        <w:tc>
          <w:tcPr>
            <w:tcW w:w="2498" w:type="dxa"/>
          </w:tcPr>
          <w:p w:rsidR="00235F34" w:rsidRDefault="00581653" w:rsidP="00235F34">
            <w:r>
              <w:t>10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1309FA" w:rsidP="00235F34">
            <w:r>
              <w:t>115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Window 10 License</w:t>
            </w:r>
          </w:p>
        </w:tc>
        <w:tc>
          <w:tcPr>
            <w:tcW w:w="4180" w:type="dxa"/>
          </w:tcPr>
          <w:p w:rsidR="00235F34" w:rsidRPr="001927AC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927AC">
              <w:rPr>
                <w:rFonts w:asciiTheme="minorHAnsi" w:eastAsiaTheme="minorHAnsi" w:hAnsiTheme="minorHAnsi" w:cstheme="minorBidi"/>
                <w:sz w:val="22"/>
                <w:szCs w:val="22"/>
              </w:rPr>
              <w:t>Window 10 License</w:t>
            </w:r>
          </w:p>
        </w:tc>
        <w:tc>
          <w:tcPr>
            <w:tcW w:w="2498" w:type="dxa"/>
          </w:tcPr>
          <w:p w:rsidR="00235F34" w:rsidRDefault="00581653" w:rsidP="00235F34">
            <w:r>
              <w:t>100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1309FA" w:rsidP="00235F34">
            <w:r>
              <w:t>116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 xml:space="preserve">Antivirus </w:t>
            </w:r>
            <w:proofErr w:type="spellStart"/>
            <w:r>
              <w:t>kaspersky</w:t>
            </w:r>
            <w:proofErr w:type="spellEnd"/>
            <w:r>
              <w:t xml:space="preserve"> server and client point</w:t>
            </w:r>
          </w:p>
        </w:tc>
        <w:tc>
          <w:tcPr>
            <w:tcW w:w="4180" w:type="dxa"/>
          </w:tcPr>
          <w:p w:rsidR="00235F34" w:rsidRPr="001927AC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927AC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Antivirus </w:t>
            </w:r>
            <w:proofErr w:type="spellStart"/>
            <w:r w:rsidRPr="001927AC">
              <w:rPr>
                <w:rFonts w:asciiTheme="minorHAnsi" w:eastAsiaTheme="minorHAnsi" w:hAnsiTheme="minorHAnsi" w:cstheme="minorBidi"/>
                <w:sz w:val="22"/>
                <w:szCs w:val="22"/>
              </w:rPr>
              <w:t>kaspersky</w:t>
            </w:r>
            <w:proofErr w:type="spellEnd"/>
            <w:r w:rsidRPr="001927AC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server and client point</w:t>
            </w:r>
          </w:p>
        </w:tc>
        <w:tc>
          <w:tcPr>
            <w:tcW w:w="2498" w:type="dxa"/>
          </w:tcPr>
          <w:p w:rsidR="00235F34" w:rsidRDefault="00581653" w:rsidP="00235F34">
            <w:r>
              <w:t>200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1309FA" w:rsidP="00235F34">
            <w:r>
              <w:t>117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Antivirus nod32 server and client point</w:t>
            </w:r>
          </w:p>
        </w:tc>
        <w:tc>
          <w:tcPr>
            <w:tcW w:w="4180" w:type="dxa"/>
          </w:tcPr>
          <w:p w:rsidR="00235F34" w:rsidRPr="001927AC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Antivirus nod32 server and client point</w:t>
            </w:r>
          </w:p>
        </w:tc>
        <w:tc>
          <w:tcPr>
            <w:tcW w:w="2498" w:type="dxa"/>
          </w:tcPr>
          <w:p w:rsidR="00235F34" w:rsidRDefault="00581653" w:rsidP="00235F34">
            <w:r>
              <w:t>200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1309FA" w:rsidP="00235F34">
            <w:r>
              <w:lastRenderedPageBreak/>
              <w:t>118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Humidity control set</w:t>
            </w:r>
          </w:p>
        </w:tc>
        <w:tc>
          <w:tcPr>
            <w:tcW w:w="4180" w:type="dxa"/>
          </w:tcPr>
          <w:p w:rsidR="00235F34" w:rsidRPr="001927AC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927AC">
              <w:rPr>
                <w:rFonts w:asciiTheme="minorHAnsi" w:eastAsiaTheme="minorHAnsi" w:hAnsiTheme="minorHAnsi" w:cstheme="minorBidi"/>
                <w:sz w:val="22"/>
                <w:szCs w:val="22"/>
              </w:rPr>
              <w:t>For Data Centre</w:t>
            </w:r>
          </w:p>
        </w:tc>
        <w:tc>
          <w:tcPr>
            <w:tcW w:w="2498" w:type="dxa"/>
          </w:tcPr>
          <w:p w:rsidR="00235F34" w:rsidRDefault="00581653" w:rsidP="00235F34">
            <w:r>
              <w:t>2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1309FA" w:rsidP="00235F34">
            <w:r>
              <w:t>119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Temperature control set</w:t>
            </w:r>
          </w:p>
        </w:tc>
        <w:tc>
          <w:tcPr>
            <w:tcW w:w="4180" w:type="dxa"/>
          </w:tcPr>
          <w:p w:rsidR="00235F34" w:rsidRPr="001927AC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927AC">
              <w:rPr>
                <w:rFonts w:asciiTheme="minorHAnsi" w:eastAsiaTheme="minorHAnsi" w:hAnsiTheme="minorHAnsi" w:cstheme="minorBidi"/>
                <w:sz w:val="22"/>
                <w:szCs w:val="22"/>
              </w:rPr>
              <w:t>For Data Centre</w:t>
            </w:r>
          </w:p>
        </w:tc>
        <w:tc>
          <w:tcPr>
            <w:tcW w:w="2498" w:type="dxa"/>
          </w:tcPr>
          <w:p w:rsidR="00235F34" w:rsidRDefault="00581653" w:rsidP="00235F34">
            <w:r>
              <w:t>2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1309FA" w:rsidP="00235F34">
            <w:r>
              <w:t>120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Fire Alarm System</w:t>
            </w:r>
          </w:p>
        </w:tc>
        <w:tc>
          <w:tcPr>
            <w:tcW w:w="4180" w:type="dxa"/>
          </w:tcPr>
          <w:p w:rsidR="00235F34" w:rsidRPr="001927AC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927AC">
              <w:rPr>
                <w:rFonts w:asciiTheme="minorHAnsi" w:eastAsiaTheme="minorHAnsi" w:hAnsiTheme="minorHAnsi" w:cstheme="minorBidi"/>
                <w:sz w:val="22"/>
                <w:szCs w:val="22"/>
              </w:rPr>
              <w:t>For Data Centre</w:t>
            </w:r>
          </w:p>
        </w:tc>
        <w:tc>
          <w:tcPr>
            <w:tcW w:w="2498" w:type="dxa"/>
          </w:tcPr>
          <w:p w:rsidR="00235F34" w:rsidRDefault="00581653" w:rsidP="00235F34">
            <w:r>
              <w:t>2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1309FA" w:rsidP="00235F34">
            <w:r>
              <w:t>121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Fire Fighting Kit</w:t>
            </w:r>
          </w:p>
        </w:tc>
        <w:tc>
          <w:tcPr>
            <w:tcW w:w="4180" w:type="dxa"/>
          </w:tcPr>
          <w:p w:rsidR="00235F34" w:rsidRPr="001927AC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927AC">
              <w:rPr>
                <w:rFonts w:asciiTheme="minorHAnsi" w:eastAsiaTheme="minorHAnsi" w:hAnsiTheme="minorHAnsi" w:cstheme="minorBidi"/>
                <w:sz w:val="22"/>
                <w:szCs w:val="22"/>
              </w:rPr>
              <w:t>For Data Centre</w:t>
            </w:r>
          </w:p>
        </w:tc>
        <w:tc>
          <w:tcPr>
            <w:tcW w:w="2498" w:type="dxa"/>
          </w:tcPr>
          <w:p w:rsidR="00235F34" w:rsidRDefault="00581653" w:rsidP="00235F34">
            <w:r>
              <w:t>2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1309FA" w:rsidP="00235F34">
            <w:r>
              <w:t>122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SAN</w:t>
            </w:r>
          </w:p>
        </w:tc>
        <w:tc>
          <w:tcPr>
            <w:tcW w:w="4180" w:type="dxa"/>
          </w:tcPr>
          <w:p w:rsidR="00235F34" w:rsidRPr="001927AC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927AC">
              <w:rPr>
                <w:rFonts w:asciiTheme="minorHAnsi" w:eastAsiaTheme="minorHAnsi" w:hAnsiTheme="minorHAnsi" w:cstheme="minorBidi"/>
                <w:sz w:val="22"/>
                <w:szCs w:val="22"/>
              </w:rPr>
              <w:t>For DRS</w:t>
            </w:r>
          </w:p>
        </w:tc>
        <w:tc>
          <w:tcPr>
            <w:tcW w:w="2498" w:type="dxa"/>
          </w:tcPr>
          <w:p w:rsidR="00235F34" w:rsidRDefault="00581653" w:rsidP="00235F34">
            <w:r>
              <w:t>1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1309FA" w:rsidP="00235F34">
            <w:r>
              <w:t>123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Hardware Firewall</w:t>
            </w:r>
          </w:p>
        </w:tc>
        <w:tc>
          <w:tcPr>
            <w:tcW w:w="4180" w:type="dxa"/>
          </w:tcPr>
          <w:p w:rsidR="00235F34" w:rsidRPr="001927AC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927AC">
              <w:rPr>
                <w:rFonts w:asciiTheme="minorHAnsi" w:eastAsiaTheme="minorHAnsi" w:hAnsiTheme="minorHAnsi" w:cstheme="minorBidi"/>
                <w:sz w:val="22"/>
                <w:szCs w:val="22"/>
              </w:rPr>
              <w:t>For Data Centre</w:t>
            </w:r>
          </w:p>
        </w:tc>
        <w:tc>
          <w:tcPr>
            <w:tcW w:w="2498" w:type="dxa"/>
          </w:tcPr>
          <w:p w:rsidR="00235F34" w:rsidRDefault="00581653" w:rsidP="00235F34">
            <w:r>
              <w:t>1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1309FA" w:rsidP="00235F34">
            <w:r>
              <w:t>124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Electric Soldering Iron</w:t>
            </w:r>
          </w:p>
        </w:tc>
        <w:tc>
          <w:tcPr>
            <w:tcW w:w="4180" w:type="dxa"/>
          </w:tcPr>
          <w:p w:rsidR="00235F34" w:rsidRPr="001927AC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927AC">
              <w:rPr>
                <w:rFonts w:asciiTheme="minorHAnsi" w:eastAsiaTheme="minorHAnsi" w:hAnsiTheme="minorHAnsi" w:cstheme="minorBidi"/>
                <w:sz w:val="22"/>
                <w:szCs w:val="22"/>
              </w:rPr>
              <w:t>Electric Soldering Iron</w:t>
            </w:r>
          </w:p>
        </w:tc>
        <w:tc>
          <w:tcPr>
            <w:tcW w:w="2498" w:type="dxa"/>
          </w:tcPr>
          <w:p w:rsidR="00235F34" w:rsidRDefault="00581653" w:rsidP="00235F34">
            <w:r>
              <w:t>1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1309FA" w:rsidP="00235F34">
            <w:r>
              <w:t>125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Heat gun</w:t>
            </w:r>
          </w:p>
        </w:tc>
        <w:tc>
          <w:tcPr>
            <w:tcW w:w="4180" w:type="dxa"/>
          </w:tcPr>
          <w:p w:rsidR="00235F34" w:rsidRPr="001927AC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927AC">
              <w:rPr>
                <w:rFonts w:asciiTheme="minorHAnsi" w:eastAsiaTheme="minorHAnsi" w:hAnsiTheme="minorHAnsi" w:cstheme="minorBidi"/>
                <w:sz w:val="22"/>
                <w:szCs w:val="22"/>
              </w:rPr>
              <w:t>Heat Gun Machine</w:t>
            </w:r>
          </w:p>
        </w:tc>
        <w:tc>
          <w:tcPr>
            <w:tcW w:w="2498" w:type="dxa"/>
          </w:tcPr>
          <w:p w:rsidR="00235F34" w:rsidRDefault="00581653" w:rsidP="00235F34">
            <w:r>
              <w:t>1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1309FA" w:rsidP="00235F34">
            <w:r>
              <w:t>126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Photostat Machine/copier</w:t>
            </w:r>
          </w:p>
        </w:tc>
        <w:tc>
          <w:tcPr>
            <w:tcW w:w="4180" w:type="dxa"/>
          </w:tcPr>
          <w:p w:rsidR="00235F34" w:rsidRPr="001927AC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927AC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Heavy duty photo state machine </w:t>
            </w:r>
          </w:p>
        </w:tc>
        <w:tc>
          <w:tcPr>
            <w:tcW w:w="2498" w:type="dxa"/>
          </w:tcPr>
          <w:p w:rsidR="00235F34" w:rsidRDefault="00581653" w:rsidP="00235F34">
            <w:r>
              <w:t>1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1309FA" w:rsidP="00235F34">
            <w:r>
              <w:t>127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r>
              <w:t>Fax Machine</w:t>
            </w:r>
          </w:p>
        </w:tc>
        <w:tc>
          <w:tcPr>
            <w:tcW w:w="4180" w:type="dxa"/>
          </w:tcPr>
          <w:p w:rsidR="00235F34" w:rsidRDefault="00235F34" w:rsidP="00235F34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2498" w:type="dxa"/>
          </w:tcPr>
          <w:p w:rsidR="00235F34" w:rsidRDefault="00581653" w:rsidP="00235F34">
            <w:r>
              <w:t>1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FC7826" w:rsidP="00235F34">
            <w:r>
              <w:t>128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Camera</w:t>
            </w:r>
          </w:p>
        </w:tc>
        <w:tc>
          <w:tcPr>
            <w:tcW w:w="4180" w:type="dxa"/>
          </w:tcPr>
          <w:p w:rsidR="00235F34" w:rsidRPr="00C12E25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E25">
              <w:rPr>
                <w:rFonts w:asciiTheme="minorHAnsi" w:eastAsiaTheme="minorHAnsi" w:hAnsiTheme="minorHAnsi" w:cstheme="minorBidi"/>
                <w:sz w:val="22"/>
                <w:szCs w:val="22"/>
              </w:rPr>
              <w:t>Still Photography 20 Megapixel HD</w:t>
            </w:r>
          </w:p>
        </w:tc>
        <w:tc>
          <w:tcPr>
            <w:tcW w:w="2498" w:type="dxa"/>
          </w:tcPr>
          <w:p w:rsidR="00235F34" w:rsidRDefault="00581653" w:rsidP="00235F34">
            <w:r>
              <w:t>20</w:t>
            </w:r>
          </w:p>
        </w:tc>
      </w:tr>
      <w:tr w:rsidR="00235F34" w:rsidTr="00235F34">
        <w:trPr>
          <w:trHeight w:val="132"/>
        </w:trPr>
        <w:tc>
          <w:tcPr>
            <w:tcW w:w="703" w:type="dxa"/>
            <w:tcBorders>
              <w:bottom w:val="single" w:sz="4" w:space="0" w:color="auto"/>
            </w:tcBorders>
          </w:tcPr>
          <w:p w:rsidR="00235F34" w:rsidRDefault="00FC7826" w:rsidP="00235F34">
            <w:r>
              <w:t>129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UPS .5 KVA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235F34" w:rsidRPr="00C12E25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E25">
              <w:rPr>
                <w:rFonts w:asciiTheme="minorHAnsi" w:eastAsiaTheme="minorHAnsi" w:hAnsiTheme="minorHAnsi" w:cstheme="minorBidi"/>
                <w:sz w:val="22"/>
                <w:szCs w:val="22"/>
              </w:rPr>
              <w:t>UPS .5 KVA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235F34" w:rsidRDefault="00581653" w:rsidP="00235F34">
            <w:r>
              <w:t>20</w:t>
            </w:r>
          </w:p>
        </w:tc>
      </w:tr>
      <w:tr w:rsidR="00235F34" w:rsidTr="00235F34">
        <w:trPr>
          <w:trHeight w:val="132"/>
        </w:trPr>
        <w:tc>
          <w:tcPr>
            <w:tcW w:w="703" w:type="dxa"/>
            <w:tcBorders>
              <w:bottom w:val="single" w:sz="4" w:space="0" w:color="auto"/>
            </w:tcBorders>
          </w:tcPr>
          <w:p w:rsidR="00235F34" w:rsidRDefault="00FC7826" w:rsidP="00235F34">
            <w:r>
              <w:t>130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UPS 1 KVA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235F34" w:rsidRPr="00C12E25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E25">
              <w:rPr>
                <w:rFonts w:asciiTheme="minorHAnsi" w:eastAsiaTheme="minorHAnsi" w:hAnsiTheme="minorHAnsi" w:cstheme="minorBidi"/>
                <w:sz w:val="22"/>
                <w:szCs w:val="22"/>
              </w:rPr>
              <w:t>UPS 1 KVA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235F34" w:rsidRDefault="00581653" w:rsidP="00235F34">
            <w:r>
              <w:t>5</w:t>
            </w:r>
          </w:p>
        </w:tc>
      </w:tr>
      <w:tr w:rsidR="00235F34" w:rsidTr="00235F34">
        <w:trPr>
          <w:trHeight w:val="132"/>
        </w:trPr>
        <w:tc>
          <w:tcPr>
            <w:tcW w:w="703" w:type="dxa"/>
            <w:tcBorders>
              <w:bottom w:val="single" w:sz="4" w:space="0" w:color="auto"/>
            </w:tcBorders>
          </w:tcPr>
          <w:p w:rsidR="00235F34" w:rsidRDefault="00FC7826" w:rsidP="00235F34">
            <w:r>
              <w:t>131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UPS  3KVA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235F34" w:rsidRPr="00C12E25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E25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3KVA with dry batteries 2 hr minimum backup 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235F34" w:rsidRDefault="00581653" w:rsidP="00235F34">
            <w:r>
              <w:t>3</w:t>
            </w:r>
          </w:p>
        </w:tc>
      </w:tr>
      <w:tr w:rsidR="00235F34" w:rsidTr="00235F34">
        <w:trPr>
          <w:trHeight w:val="456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235F34" w:rsidRDefault="00FC7826" w:rsidP="00235F34">
            <w:r>
              <w:t>132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UPS 2KVA</w:t>
            </w:r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auto"/>
            </w:tcBorders>
          </w:tcPr>
          <w:p w:rsidR="00235F34" w:rsidRPr="00C12E25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after="60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2E25">
              <w:rPr>
                <w:rFonts w:asciiTheme="minorHAnsi" w:eastAsiaTheme="minorHAnsi" w:hAnsiTheme="minorHAnsi" w:cstheme="minorBidi"/>
                <w:sz w:val="22"/>
                <w:szCs w:val="22"/>
              </w:rPr>
              <w:t>2KVA dry batteries 2 hr minimum backup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235F34" w:rsidRDefault="00581653" w:rsidP="00235F34">
            <w:r>
              <w:t>3</w:t>
            </w:r>
          </w:p>
        </w:tc>
      </w:tr>
      <w:tr w:rsidR="00235F34" w:rsidTr="00235F34">
        <w:trPr>
          <w:trHeight w:val="84"/>
        </w:trPr>
        <w:tc>
          <w:tcPr>
            <w:tcW w:w="703" w:type="dxa"/>
            <w:tcBorders>
              <w:top w:val="single" w:sz="4" w:space="0" w:color="auto"/>
            </w:tcBorders>
          </w:tcPr>
          <w:p w:rsidR="00235F34" w:rsidRDefault="00FC7826" w:rsidP="00235F34">
            <w:r>
              <w:t>133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UPS 4KVA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UPS 4KVA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235F34" w:rsidRDefault="00581653" w:rsidP="00235F34">
            <w:r>
              <w:t>3</w:t>
            </w:r>
          </w:p>
        </w:tc>
      </w:tr>
      <w:tr w:rsidR="00235F34" w:rsidTr="00235F34">
        <w:trPr>
          <w:trHeight w:val="84"/>
        </w:trPr>
        <w:tc>
          <w:tcPr>
            <w:tcW w:w="703" w:type="dxa"/>
            <w:tcBorders>
              <w:top w:val="single" w:sz="4" w:space="0" w:color="auto"/>
            </w:tcBorders>
          </w:tcPr>
          <w:p w:rsidR="00235F34" w:rsidRDefault="00FC7826" w:rsidP="00235F34">
            <w:r>
              <w:t>134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0"/>
            </w:pPr>
            <w:r>
              <w:t>UPS 5 KVA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235F34" w:rsidRPr="00C12E25" w:rsidRDefault="00235F34" w:rsidP="00235F34">
            <w:r w:rsidRPr="00C12E25">
              <w:t>Online UPS 5 KVA UPS with 4 X 150 Ampere Dry Batteries for long Backup up to 02 Hours.</w:t>
            </w:r>
          </w:p>
          <w:p w:rsidR="00235F34" w:rsidRPr="00C12E25" w:rsidRDefault="00235F34" w:rsidP="00235F34">
            <w:r>
              <w:t>Dry batteries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235F34" w:rsidRDefault="00581653" w:rsidP="00235F34">
            <w:r>
              <w:t>3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FC7826" w:rsidP="00235F34">
            <w:r>
              <w:t>135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DVD</w:t>
            </w:r>
          </w:p>
        </w:tc>
        <w:tc>
          <w:tcPr>
            <w:tcW w:w="4180" w:type="dxa"/>
          </w:tcPr>
          <w:p w:rsidR="00235F34" w:rsidRPr="000030EC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 w:line="360" w:lineRule="atLeast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030EC">
              <w:rPr>
                <w:rFonts w:asciiTheme="minorHAnsi" w:eastAsiaTheme="minorHAnsi" w:hAnsiTheme="minorHAnsi" w:cstheme="minorBidi"/>
                <w:sz w:val="22"/>
                <w:szCs w:val="22"/>
              </w:rPr>
              <w:t>Re writeable DVD’s</w:t>
            </w:r>
          </w:p>
        </w:tc>
        <w:tc>
          <w:tcPr>
            <w:tcW w:w="2498" w:type="dxa"/>
          </w:tcPr>
          <w:p w:rsidR="00235F34" w:rsidRDefault="00581653" w:rsidP="00235F34">
            <w:r>
              <w:t>500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FC7826" w:rsidP="00235F34">
            <w:r>
              <w:t>136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Speaker</w:t>
            </w:r>
          </w:p>
        </w:tc>
        <w:tc>
          <w:tcPr>
            <w:tcW w:w="4180" w:type="dxa"/>
          </w:tcPr>
          <w:p w:rsidR="00235F34" w:rsidRPr="000030EC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 w:line="360" w:lineRule="atLeast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030EC">
              <w:rPr>
                <w:rFonts w:asciiTheme="minorHAnsi" w:eastAsiaTheme="minorHAnsi" w:hAnsiTheme="minorHAnsi" w:cstheme="minorBidi"/>
                <w:sz w:val="22"/>
                <w:szCs w:val="22"/>
              </w:rPr>
              <w:t>Column Speaker</w:t>
            </w:r>
          </w:p>
        </w:tc>
        <w:tc>
          <w:tcPr>
            <w:tcW w:w="2498" w:type="dxa"/>
          </w:tcPr>
          <w:p w:rsidR="00235F34" w:rsidRDefault="00581653" w:rsidP="00235F34">
            <w:r>
              <w:t>40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FC7826" w:rsidP="00235F34">
            <w:r>
              <w:t>137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Amplifier</w:t>
            </w:r>
          </w:p>
        </w:tc>
        <w:tc>
          <w:tcPr>
            <w:tcW w:w="4180" w:type="dxa"/>
          </w:tcPr>
          <w:p w:rsidR="00235F34" w:rsidRPr="000030EC" w:rsidRDefault="00D77547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 w:line="360" w:lineRule="atLeast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MIC </w:t>
            </w:r>
            <w:r w:rsidR="00235F34" w:rsidRPr="000030EC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Amplifier </w:t>
            </w:r>
          </w:p>
        </w:tc>
        <w:tc>
          <w:tcPr>
            <w:tcW w:w="2498" w:type="dxa"/>
          </w:tcPr>
          <w:p w:rsidR="00235F34" w:rsidRDefault="00581653" w:rsidP="00235F34">
            <w:r>
              <w:t>20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FC7826" w:rsidP="00235F34">
            <w:r>
              <w:t>138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LED</w:t>
            </w:r>
          </w:p>
        </w:tc>
        <w:tc>
          <w:tcPr>
            <w:tcW w:w="4180" w:type="dxa"/>
          </w:tcPr>
          <w:p w:rsidR="00235F34" w:rsidRPr="000030EC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 w:line="360" w:lineRule="atLeast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030EC">
              <w:rPr>
                <w:rFonts w:asciiTheme="minorHAnsi" w:eastAsiaTheme="minorHAnsi" w:hAnsiTheme="minorHAnsi" w:cstheme="minorBidi"/>
                <w:sz w:val="22"/>
                <w:szCs w:val="22"/>
              </w:rPr>
              <w:t>LED 40 inch</w:t>
            </w:r>
          </w:p>
        </w:tc>
        <w:tc>
          <w:tcPr>
            <w:tcW w:w="2498" w:type="dxa"/>
          </w:tcPr>
          <w:p w:rsidR="00235F34" w:rsidRDefault="00581653" w:rsidP="00235F34">
            <w:r>
              <w:t>5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FC7826" w:rsidP="00235F34">
            <w:r>
              <w:t>139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LED</w:t>
            </w:r>
          </w:p>
        </w:tc>
        <w:tc>
          <w:tcPr>
            <w:tcW w:w="4180" w:type="dxa"/>
          </w:tcPr>
          <w:p w:rsidR="00235F34" w:rsidRPr="000030EC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 w:line="360" w:lineRule="atLeast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030EC">
              <w:rPr>
                <w:rFonts w:asciiTheme="minorHAnsi" w:eastAsiaTheme="minorHAnsi" w:hAnsiTheme="minorHAnsi" w:cstheme="minorBidi"/>
                <w:sz w:val="22"/>
                <w:szCs w:val="22"/>
              </w:rPr>
              <w:t>LED 49 inch</w:t>
            </w:r>
          </w:p>
        </w:tc>
        <w:tc>
          <w:tcPr>
            <w:tcW w:w="2498" w:type="dxa"/>
          </w:tcPr>
          <w:p w:rsidR="00235F34" w:rsidRDefault="00581653" w:rsidP="00235F34">
            <w:r>
              <w:t>5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FC7826" w:rsidP="00235F34">
            <w:r>
              <w:t>140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 xml:space="preserve">Laptop Trolley </w:t>
            </w:r>
          </w:p>
        </w:tc>
        <w:tc>
          <w:tcPr>
            <w:tcW w:w="4180" w:type="dxa"/>
          </w:tcPr>
          <w:p w:rsidR="00235F34" w:rsidRPr="000030EC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 w:line="360" w:lineRule="atLeast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0030EC">
              <w:rPr>
                <w:rFonts w:asciiTheme="minorHAnsi" w:eastAsiaTheme="minorHAnsi" w:hAnsiTheme="minorHAnsi" w:cstheme="minorBidi"/>
                <w:sz w:val="22"/>
                <w:szCs w:val="22"/>
              </w:rPr>
              <w:t>Laptop Trolley</w:t>
            </w:r>
          </w:p>
        </w:tc>
        <w:tc>
          <w:tcPr>
            <w:tcW w:w="2498" w:type="dxa"/>
          </w:tcPr>
          <w:p w:rsidR="00235F34" w:rsidRDefault="00581653" w:rsidP="00235F34">
            <w:r>
              <w:t>20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FC7826" w:rsidP="00235F34">
            <w:r>
              <w:t>141</w:t>
            </w:r>
          </w:p>
        </w:tc>
        <w:tc>
          <w:tcPr>
            <w:tcW w:w="2195" w:type="dxa"/>
            <w:gridSpan w:val="2"/>
          </w:tcPr>
          <w:p w:rsidR="00235F34" w:rsidRPr="008E1AB8" w:rsidRDefault="00090729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hyperlink r:id="rId21" w:history="1">
              <w:r w:rsidR="00235F34" w:rsidRPr="008E1AB8">
                <w:t>Patch Cord</w:t>
              </w:r>
            </w:hyperlink>
          </w:p>
        </w:tc>
        <w:tc>
          <w:tcPr>
            <w:tcW w:w="4180" w:type="dxa"/>
          </w:tcPr>
          <w:p w:rsidR="00235F34" w:rsidRPr="000030EC" w:rsidRDefault="00090729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 w:line="360" w:lineRule="atLeast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hyperlink r:id="rId22" w:history="1">
              <w:r w:rsidR="00235F34" w:rsidRPr="000030EC">
                <w:rPr>
                  <w:rFonts w:asciiTheme="minorHAnsi" w:eastAsiaTheme="minorHAnsi" w:hAnsiTheme="minorHAnsi" w:cstheme="minorBidi"/>
                  <w:sz w:val="22"/>
                  <w:szCs w:val="22"/>
                </w:rPr>
                <w:t>Patch Cord</w:t>
              </w:r>
            </w:hyperlink>
          </w:p>
        </w:tc>
        <w:tc>
          <w:tcPr>
            <w:tcW w:w="2498" w:type="dxa"/>
          </w:tcPr>
          <w:p w:rsidR="00235F34" w:rsidRDefault="00581653" w:rsidP="00235F34">
            <w:r>
              <w:t>500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FC7826" w:rsidP="00235F34">
            <w:r>
              <w:t>142</w:t>
            </w:r>
          </w:p>
        </w:tc>
        <w:tc>
          <w:tcPr>
            <w:tcW w:w="2195" w:type="dxa"/>
            <w:gridSpan w:val="2"/>
          </w:tcPr>
          <w:p w:rsidR="00235F34" w:rsidRPr="008E1AB8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ODF</w:t>
            </w:r>
            <w:r w:rsidR="007E220E">
              <w:t xml:space="preserve"> Box</w:t>
            </w:r>
          </w:p>
        </w:tc>
        <w:tc>
          <w:tcPr>
            <w:tcW w:w="4180" w:type="dxa"/>
          </w:tcPr>
          <w:p w:rsidR="00235F34" w:rsidRPr="008E1AB8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 xml:space="preserve">12 Ports, 6 ports </w:t>
            </w:r>
            <w:r w:rsidRPr="008E1AB8">
              <w:t>Fixed Type Rack Mount ODF</w:t>
            </w:r>
          </w:p>
        </w:tc>
        <w:tc>
          <w:tcPr>
            <w:tcW w:w="2498" w:type="dxa"/>
          </w:tcPr>
          <w:p w:rsidR="00235F34" w:rsidRDefault="00581653" w:rsidP="00235F34">
            <w:r>
              <w:t>100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C74297" w:rsidP="00235F34">
            <w:r>
              <w:t>143</w:t>
            </w:r>
          </w:p>
        </w:tc>
        <w:tc>
          <w:tcPr>
            <w:tcW w:w="2195" w:type="dxa"/>
            <w:gridSpan w:val="2"/>
          </w:tcPr>
          <w:p w:rsidR="00235F34" w:rsidRPr="000E5107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 w:rsidRPr="000E5107">
              <w:t>Pigtail</w:t>
            </w:r>
            <w:r w:rsidR="007E220E">
              <w:t>s</w:t>
            </w:r>
          </w:p>
        </w:tc>
        <w:tc>
          <w:tcPr>
            <w:tcW w:w="4180" w:type="dxa"/>
          </w:tcPr>
          <w:p w:rsidR="00235F34" w:rsidRPr="0027516D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 w:rsidRPr="0027516D">
              <w:t>High Quality Fiber Optic Pigtail</w:t>
            </w:r>
          </w:p>
        </w:tc>
        <w:tc>
          <w:tcPr>
            <w:tcW w:w="2498" w:type="dxa"/>
          </w:tcPr>
          <w:p w:rsidR="00235F34" w:rsidRDefault="00581653" w:rsidP="00235F34">
            <w:r>
              <w:t>500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C74297" w:rsidP="00235F34">
            <w:r>
              <w:t>144</w:t>
            </w:r>
          </w:p>
        </w:tc>
        <w:tc>
          <w:tcPr>
            <w:tcW w:w="2195" w:type="dxa"/>
            <w:gridSpan w:val="2"/>
          </w:tcPr>
          <w:p w:rsidR="00235F34" w:rsidRPr="000E5107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SFP</w:t>
            </w:r>
            <w:r w:rsidRPr="00750CA8">
              <w:t xml:space="preserve"> module</w:t>
            </w:r>
          </w:p>
        </w:tc>
        <w:tc>
          <w:tcPr>
            <w:tcW w:w="4180" w:type="dxa"/>
          </w:tcPr>
          <w:p w:rsidR="00235F34" w:rsidRPr="0027516D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SFP</w:t>
            </w:r>
            <w:r w:rsidRPr="00750CA8">
              <w:t xml:space="preserve"> module</w:t>
            </w:r>
            <w:r>
              <w:t xml:space="preserve"> </w:t>
            </w:r>
          </w:p>
        </w:tc>
        <w:tc>
          <w:tcPr>
            <w:tcW w:w="2498" w:type="dxa"/>
          </w:tcPr>
          <w:p w:rsidR="00235F34" w:rsidRDefault="00581653" w:rsidP="00235F34">
            <w:r>
              <w:t>500</w:t>
            </w:r>
          </w:p>
        </w:tc>
      </w:tr>
      <w:tr w:rsidR="00235F34" w:rsidTr="00235F34">
        <w:trPr>
          <w:trHeight w:val="168"/>
        </w:trPr>
        <w:tc>
          <w:tcPr>
            <w:tcW w:w="703" w:type="dxa"/>
            <w:tcBorders>
              <w:bottom w:val="single" w:sz="4" w:space="0" w:color="auto"/>
            </w:tcBorders>
          </w:tcPr>
          <w:p w:rsidR="00235F34" w:rsidRDefault="00C74297" w:rsidP="00235F34">
            <w:r>
              <w:t>145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SFP transceiver Modules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SFP transceiver Modules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235F34" w:rsidRDefault="00581653" w:rsidP="00235F34">
            <w:r>
              <w:t>50</w:t>
            </w:r>
          </w:p>
        </w:tc>
      </w:tr>
      <w:tr w:rsidR="00235F34" w:rsidTr="00235F34">
        <w:trPr>
          <w:trHeight w:val="168"/>
        </w:trPr>
        <w:tc>
          <w:tcPr>
            <w:tcW w:w="703" w:type="dxa"/>
            <w:tcBorders>
              <w:bottom w:val="single" w:sz="4" w:space="0" w:color="auto"/>
            </w:tcBorders>
          </w:tcPr>
          <w:p w:rsidR="00235F34" w:rsidRDefault="00C74297" w:rsidP="00235F34">
            <w:r>
              <w:lastRenderedPageBreak/>
              <w:t>146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IP Cameras 5 MP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235F34" w:rsidRPr="000030EC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 w:rsidRPr="000030EC">
              <w:t>5 MEGAPIXEL BULLET IP CAMERA</w:t>
            </w:r>
          </w:p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235F34" w:rsidRDefault="00581653" w:rsidP="00235F34">
            <w:r>
              <w:t>20</w:t>
            </w:r>
          </w:p>
        </w:tc>
      </w:tr>
      <w:tr w:rsidR="00235F34" w:rsidTr="00235F34">
        <w:trPr>
          <w:trHeight w:val="96"/>
        </w:trPr>
        <w:tc>
          <w:tcPr>
            <w:tcW w:w="703" w:type="dxa"/>
            <w:tcBorders>
              <w:top w:val="single" w:sz="4" w:space="0" w:color="auto"/>
            </w:tcBorders>
          </w:tcPr>
          <w:p w:rsidR="00235F34" w:rsidRDefault="00C74297" w:rsidP="00235F34">
            <w:r>
              <w:t>147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IP Cameras 4 MP</w:t>
            </w: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235F34" w:rsidRPr="000030EC" w:rsidRDefault="00235F34" w:rsidP="00235F34">
            <w:r w:rsidRPr="000030EC">
              <w:t>4 MEGAPIXEL BULLET IP CAMERA</w:t>
            </w:r>
          </w:p>
          <w:p w:rsidR="00235F34" w:rsidRPr="000030EC" w:rsidRDefault="00235F34" w:rsidP="00235F34">
            <w:r w:rsidRPr="000030EC">
              <w:t>WDR LXIR  Network Camera</w:t>
            </w:r>
          </w:p>
          <w:p w:rsidR="00235F34" w:rsidRPr="000030EC" w:rsidRDefault="00235F34" w:rsidP="00235F34">
            <w:r w:rsidRPr="000030EC">
              <w:t>1/3” 4Megapixel progressive scan CMOS</w:t>
            </w:r>
          </w:p>
          <w:p w:rsidR="00235F34" w:rsidRPr="000030EC" w:rsidRDefault="00235F34" w:rsidP="00235F34">
            <w:r w:rsidRPr="000030EC">
              <w:t>Support H.264</w:t>
            </w:r>
          </w:p>
          <w:p w:rsidR="00235F34" w:rsidRPr="000030EC" w:rsidRDefault="00235F34" w:rsidP="00235F34">
            <w:r w:rsidRPr="000030EC">
              <w:t>H.265 dual codec </w:t>
            </w:r>
          </w:p>
          <w:p w:rsidR="00235F34" w:rsidRPr="000030EC" w:rsidRDefault="00235F34" w:rsidP="00235F34">
            <w:r w:rsidRPr="000030EC">
              <w:t>25/30fps@4M(2688×1520) </w:t>
            </w:r>
          </w:p>
          <w:p w:rsidR="00235F34" w:rsidRPr="000030EC" w:rsidRDefault="00235F34" w:rsidP="00235F34">
            <w:r w:rsidRPr="000030EC">
              <w:t>Smart Detection supported</w:t>
            </w:r>
          </w:p>
          <w:p w:rsidR="00235F34" w:rsidRPr="000030EC" w:rsidRDefault="00235F34" w:rsidP="00235F34">
            <w:r w:rsidRPr="000030EC">
              <w:t>WDR(120dB), Day/Night(ICR), 3DNR, AWB, AGC, BLC</w:t>
            </w:r>
          </w:p>
          <w:p w:rsidR="00235F34" w:rsidRPr="000030EC" w:rsidRDefault="00235F34" w:rsidP="00235F34">
            <w:r w:rsidRPr="000030EC">
              <w:t>Multiple network monitoring: Web viewer, CMS(DSS/PSS) &amp; DMSS</w:t>
            </w:r>
          </w:p>
          <w:p w:rsidR="00235F34" w:rsidRPr="000030EC" w:rsidRDefault="00235F34" w:rsidP="00235F34">
            <w:r w:rsidRPr="000030EC">
              <w:t>3.6mm fixed lens (6mm optional)</w:t>
            </w:r>
          </w:p>
          <w:p w:rsidR="00235F34" w:rsidRPr="000030EC" w:rsidRDefault="00235F34" w:rsidP="00235F34">
            <w:r w:rsidRPr="000030EC">
              <w:t>1/1 Alarm in/out, 1/1 audio in/out</w:t>
            </w:r>
          </w:p>
          <w:p w:rsidR="00235F34" w:rsidRPr="000030EC" w:rsidRDefault="00235F34" w:rsidP="00235F34">
            <w:r w:rsidRPr="000030EC">
              <w:t>Max. IR LEDs Length 50m</w:t>
            </w:r>
          </w:p>
          <w:p w:rsidR="00235F34" w:rsidRPr="000030EC" w:rsidRDefault="00235F34" w:rsidP="00235F34">
            <w:r w:rsidRPr="000030EC">
              <w:t xml:space="preserve">Micro SD memory, IP67, </w:t>
            </w:r>
            <w:proofErr w:type="spellStart"/>
            <w:r w:rsidRPr="000030EC">
              <w:t>PoE</w:t>
            </w:r>
            <w:proofErr w:type="spellEnd"/>
          </w:p>
          <w:p w:rsidR="00235F34" w:rsidRPr="000030EC" w:rsidRDefault="00235F34" w:rsidP="00235F34">
            <w:r w:rsidRPr="000030EC">
              <w:t>Micro SD card slot, up to 128GB</w:t>
            </w:r>
          </w:p>
          <w:p w:rsidR="00235F34" w:rsidRPr="000030EC" w:rsidRDefault="00235F34" w:rsidP="00235F34">
            <w:proofErr w:type="spellStart"/>
            <w:r w:rsidRPr="000030EC">
              <w:t>PoE</w:t>
            </w:r>
            <w:proofErr w:type="spellEnd"/>
            <w:r w:rsidRPr="000030EC">
              <w:t>+</w:t>
            </w:r>
          </w:p>
          <w:p w:rsidR="00235F34" w:rsidRDefault="00235F34" w:rsidP="00235F34">
            <w:r w:rsidRPr="000030EC">
              <w:t>Built-in high Quality Microphone /Built-in audio out for public address  system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235F34" w:rsidRDefault="00581653" w:rsidP="00235F34">
            <w:r>
              <w:t>20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C74297" w:rsidP="00235F34">
            <w:r>
              <w:t>148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 xml:space="preserve">3.0 </w:t>
            </w:r>
            <w:r w:rsidRPr="00C03220">
              <w:t>speed dome camera</w:t>
            </w:r>
          </w:p>
        </w:tc>
        <w:tc>
          <w:tcPr>
            <w:tcW w:w="4180" w:type="dxa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 xml:space="preserve">3.0  MP </w:t>
            </w:r>
            <w:r w:rsidRPr="00C03220">
              <w:t>speed dome camera</w:t>
            </w:r>
            <w:r>
              <w:t xml:space="preserve"> with 48X Zoom </w:t>
            </w:r>
          </w:p>
        </w:tc>
        <w:tc>
          <w:tcPr>
            <w:tcW w:w="2498" w:type="dxa"/>
          </w:tcPr>
          <w:p w:rsidR="00235F34" w:rsidRDefault="00581653" w:rsidP="00235F34">
            <w:r>
              <w:t>5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C74297" w:rsidP="00235F34">
            <w:r>
              <w:t>149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Electric Cable</w:t>
            </w:r>
          </w:p>
        </w:tc>
        <w:tc>
          <w:tcPr>
            <w:tcW w:w="4180" w:type="dxa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Electric Cable 3/29</w:t>
            </w:r>
          </w:p>
        </w:tc>
        <w:tc>
          <w:tcPr>
            <w:tcW w:w="2498" w:type="dxa"/>
          </w:tcPr>
          <w:p w:rsidR="00235F34" w:rsidRDefault="00581653" w:rsidP="00235F34">
            <w:r>
              <w:t>50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C74297" w:rsidP="00235F34">
            <w:r>
              <w:t>150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proofErr w:type="spellStart"/>
            <w:r>
              <w:t>PoE</w:t>
            </w:r>
            <w:proofErr w:type="spellEnd"/>
            <w:r>
              <w:t xml:space="preserve"> Switches 16 Port</w:t>
            </w:r>
          </w:p>
        </w:tc>
        <w:tc>
          <w:tcPr>
            <w:tcW w:w="4180" w:type="dxa"/>
          </w:tcPr>
          <w:p w:rsidR="00235F34" w:rsidRPr="000030EC" w:rsidRDefault="00235F34" w:rsidP="00235F3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60" w:afterAutospacing="0" w:line="360" w:lineRule="atLeast"/>
              <w:ind w:left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spellStart"/>
            <w:r w:rsidRPr="000030EC">
              <w:rPr>
                <w:rFonts w:asciiTheme="minorHAnsi" w:eastAsiaTheme="minorHAnsi" w:hAnsiTheme="minorHAnsi" w:cstheme="minorBidi"/>
                <w:sz w:val="22"/>
                <w:szCs w:val="22"/>
              </w:rPr>
              <w:t>PoE</w:t>
            </w:r>
            <w:proofErr w:type="spellEnd"/>
            <w:r w:rsidRPr="000030EC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Switches 16 Port</w:t>
            </w:r>
          </w:p>
        </w:tc>
        <w:tc>
          <w:tcPr>
            <w:tcW w:w="2498" w:type="dxa"/>
          </w:tcPr>
          <w:p w:rsidR="00235F34" w:rsidRDefault="00581653" w:rsidP="00235F34">
            <w:r>
              <w:t>5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C74297" w:rsidP="00235F34">
            <w:r>
              <w:t>151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 w:rsidRPr="000C635E">
              <w:t>Hammer</w:t>
            </w:r>
          </w:p>
        </w:tc>
        <w:tc>
          <w:tcPr>
            <w:tcW w:w="4180" w:type="dxa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 w:rsidRPr="000C635E">
              <w:t>heavy duty hammer</w:t>
            </w:r>
          </w:p>
        </w:tc>
        <w:tc>
          <w:tcPr>
            <w:tcW w:w="2498" w:type="dxa"/>
          </w:tcPr>
          <w:p w:rsidR="00235F34" w:rsidRDefault="00581653" w:rsidP="00235F34">
            <w:r>
              <w:t>1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C74297" w:rsidP="00235F34">
            <w:r>
              <w:t>152</w:t>
            </w:r>
          </w:p>
        </w:tc>
        <w:tc>
          <w:tcPr>
            <w:tcW w:w="2195" w:type="dxa"/>
            <w:gridSpan w:val="2"/>
          </w:tcPr>
          <w:p w:rsidR="00235F34" w:rsidRPr="00CF4B6B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 w:rsidRPr="00CF4B6B">
              <w:t>Solder Sucker Removal Tool</w:t>
            </w:r>
          </w:p>
        </w:tc>
        <w:tc>
          <w:tcPr>
            <w:tcW w:w="4180" w:type="dxa"/>
          </w:tcPr>
          <w:p w:rsidR="00235F34" w:rsidRPr="00CF4B6B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proofErr w:type="spellStart"/>
            <w:r w:rsidRPr="00CF4B6B">
              <w:t>Desoldering</w:t>
            </w:r>
            <w:proofErr w:type="spellEnd"/>
            <w:r w:rsidRPr="00CF4B6B">
              <w:t xml:space="preserve"> Pump Zd205 Solder Sucker Removal Tool</w:t>
            </w:r>
          </w:p>
        </w:tc>
        <w:tc>
          <w:tcPr>
            <w:tcW w:w="2498" w:type="dxa"/>
          </w:tcPr>
          <w:p w:rsidR="00235F34" w:rsidRDefault="00581653" w:rsidP="00235F34">
            <w:r>
              <w:t>1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C74297" w:rsidP="00235F34">
            <w:r>
              <w:t>153</w:t>
            </w:r>
          </w:p>
        </w:tc>
        <w:tc>
          <w:tcPr>
            <w:tcW w:w="2195" w:type="dxa"/>
            <w:gridSpan w:val="2"/>
          </w:tcPr>
          <w:p w:rsidR="00235F34" w:rsidRPr="00CF4B6B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2m bit error rate tester</w:t>
            </w:r>
          </w:p>
        </w:tc>
        <w:tc>
          <w:tcPr>
            <w:tcW w:w="4180" w:type="dxa"/>
          </w:tcPr>
          <w:p w:rsidR="00235F34" w:rsidRPr="00CF4B6B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2m bit error rate tester</w:t>
            </w:r>
          </w:p>
        </w:tc>
        <w:tc>
          <w:tcPr>
            <w:tcW w:w="2498" w:type="dxa"/>
          </w:tcPr>
          <w:p w:rsidR="00235F34" w:rsidRDefault="00581653" w:rsidP="00235F34">
            <w:r>
              <w:t>1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C74297" w:rsidP="00235F34">
            <w:r>
              <w:t>154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Wire Stripper</w:t>
            </w:r>
          </w:p>
        </w:tc>
        <w:tc>
          <w:tcPr>
            <w:tcW w:w="4180" w:type="dxa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Wire Stripper</w:t>
            </w:r>
          </w:p>
        </w:tc>
        <w:tc>
          <w:tcPr>
            <w:tcW w:w="2498" w:type="dxa"/>
          </w:tcPr>
          <w:p w:rsidR="00235F34" w:rsidRDefault="00581653" w:rsidP="00235F34">
            <w:r>
              <w:t>2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C74297" w:rsidP="00235F34">
            <w:r>
              <w:t>155</w:t>
            </w:r>
          </w:p>
        </w:tc>
        <w:tc>
          <w:tcPr>
            <w:tcW w:w="2195" w:type="dxa"/>
            <w:gridSpan w:val="2"/>
          </w:tcPr>
          <w:p w:rsidR="00235F34" w:rsidRPr="00E915A0" w:rsidRDefault="00090729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hyperlink r:id="rId23" w:tgtFrame="_blank" w:history="1">
              <w:r w:rsidR="00235F34" w:rsidRPr="00E915A0">
                <w:t xml:space="preserve">RJ45 CAT6E </w:t>
              </w:r>
              <w:proofErr w:type="spellStart"/>
              <w:r w:rsidR="00235F34" w:rsidRPr="00E915A0">
                <w:t>Lan</w:t>
              </w:r>
              <w:proofErr w:type="spellEnd"/>
              <w:r w:rsidR="00235F34" w:rsidRPr="00E915A0">
                <w:t xml:space="preserve"> I/O</w:t>
              </w:r>
            </w:hyperlink>
          </w:p>
        </w:tc>
        <w:tc>
          <w:tcPr>
            <w:tcW w:w="4180" w:type="dxa"/>
          </w:tcPr>
          <w:p w:rsidR="00235F34" w:rsidRDefault="00090729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hyperlink r:id="rId24" w:tgtFrame="_blank" w:history="1">
              <w:r w:rsidR="00235F34" w:rsidRPr="00E915A0">
                <w:t xml:space="preserve">RJ45 CAT6E </w:t>
              </w:r>
              <w:proofErr w:type="spellStart"/>
              <w:r w:rsidR="00235F34" w:rsidRPr="00E915A0">
                <w:t>Lan</w:t>
              </w:r>
              <w:proofErr w:type="spellEnd"/>
              <w:r w:rsidR="00235F34" w:rsidRPr="00E915A0">
                <w:t xml:space="preserve"> I/O</w:t>
              </w:r>
            </w:hyperlink>
          </w:p>
        </w:tc>
        <w:tc>
          <w:tcPr>
            <w:tcW w:w="2498" w:type="dxa"/>
          </w:tcPr>
          <w:p w:rsidR="00235F34" w:rsidRDefault="00581653" w:rsidP="00235F34">
            <w:r>
              <w:t>1000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C74297" w:rsidP="00235F34">
            <w:r>
              <w:t>156</w:t>
            </w:r>
          </w:p>
        </w:tc>
        <w:tc>
          <w:tcPr>
            <w:tcW w:w="2195" w:type="dxa"/>
            <w:gridSpan w:val="2"/>
          </w:tcPr>
          <w:p w:rsidR="00235F34" w:rsidRPr="0036415A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I/O</w:t>
            </w:r>
            <w:r w:rsidRPr="0036415A">
              <w:t xml:space="preserve"> Face Plate</w:t>
            </w:r>
          </w:p>
        </w:tc>
        <w:tc>
          <w:tcPr>
            <w:tcW w:w="4180" w:type="dxa"/>
          </w:tcPr>
          <w:p w:rsidR="00235F34" w:rsidRPr="0036415A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 w:rsidRPr="0036415A">
              <w:t>I/O 3X3 1M Dual Face Plate</w:t>
            </w:r>
          </w:p>
        </w:tc>
        <w:tc>
          <w:tcPr>
            <w:tcW w:w="2498" w:type="dxa"/>
          </w:tcPr>
          <w:p w:rsidR="00235F34" w:rsidRDefault="00581653" w:rsidP="00235F34">
            <w:r>
              <w:t>1000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C74297" w:rsidP="00235F34">
            <w:r>
              <w:t>157</w:t>
            </w:r>
          </w:p>
        </w:tc>
        <w:tc>
          <w:tcPr>
            <w:tcW w:w="2195" w:type="dxa"/>
            <w:gridSpan w:val="2"/>
          </w:tcPr>
          <w:p w:rsidR="00235F34" w:rsidRDefault="007E220E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Stairs</w:t>
            </w:r>
          </w:p>
        </w:tc>
        <w:tc>
          <w:tcPr>
            <w:tcW w:w="4180" w:type="dxa"/>
          </w:tcPr>
          <w:p w:rsidR="00235F34" w:rsidRPr="0036415A" w:rsidRDefault="007E220E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Stairs</w:t>
            </w:r>
          </w:p>
        </w:tc>
        <w:tc>
          <w:tcPr>
            <w:tcW w:w="2498" w:type="dxa"/>
          </w:tcPr>
          <w:p w:rsidR="00235F34" w:rsidRDefault="007E220E" w:rsidP="00235F34">
            <w:r>
              <w:t>2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C74297" w:rsidP="00235F34">
            <w:r>
              <w:t>158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Server 1</w:t>
            </w:r>
          </w:p>
        </w:tc>
        <w:tc>
          <w:tcPr>
            <w:tcW w:w="4180" w:type="dxa"/>
          </w:tcPr>
          <w:p w:rsidR="00235F34" w:rsidRDefault="0074495E" w:rsidP="00235F34">
            <w:r w:rsidRPr="0074495E">
              <w:t>Rack Server</w:t>
            </w:r>
          </w:p>
          <w:p w:rsidR="0074495E" w:rsidRDefault="0074495E" w:rsidP="00235F34">
            <w:r>
              <w:t>u</w:t>
            </w:r>
            <w:r w:rsidRPr="0074495E">
              <w:t>p to two 2nd Generation Intel® Xeon® Scalable processors with up to 22 cores per processor</w:t>
            </w:r>
          </w:p>
          <w:p w:rsidR="0074495E" w:rsidRDefault="0074495E" w:rsidP="0074495E">
            <w:r>
              <w:t>Memory Module Slots</w:t>
            </w:r>
          </w:p>
          <w:p w:rsidR="0074495E" w:rsidRDefault="0074495E" w:rsidP="0074495E">
            <w:r>
              <w:lastRenderedPageBreak/>
              <w:t>16 DDR4 RDIMM slots</w:t>
            </w:r>
          </w:p>
          <w:p w:rsidR="0074495E" w:rsidRDefault="0074495E" w:rsidP="0074495E">
            <w:r>
              <w:t>Supports registered ECC DDR4 DIMMs only</w:t>
            </w:r>
          </w:p>
          <w:p w:rsidR="0074495E" w:rsidRDefault="0074495E" w:rsidP="0074495E">
            <w:r>
              <w:t xml:space="preserve"> RDIMM 512GB</w:t>
            </w:r>
          </w:p>
          <w:p w:rsidR="0074495E" w:rsidRDefault="0074495E" w:rsidP="0074495E">
            <w:r>
              <w:t>Network Options</w:t>
            </w:r>
          </w:p>
          <w:p w:rsidR="0074495E" w:rsidRDefault="0074495E" w:rsidP="0074495E">
            <w:r>
              <w:t xml:space="preserve">2 x 1GbE </w:t>
            </w:r>
            <w:proofErr w:type="spellStart"/>
            <w:r>
              <w:t>BaseT</w:t>
            </w:r>
            <w:proofErr w:type="spellEnd"/>
            <w:r>
              <w:t xml:space="preserve"> LOM </w:t>
            </w:r>
          </w:p>
          <w:p w:rsidR="0074495E" w:rsidRDefault="0074495E" w:rsidP="0074495E">
            <w:r>
              <w:t xml:space="preserve">2 x 1Gb </w:t>
            </w:r>
            <w:proofErr w:type="spellStart"/>
            <w:r>
              <w:t>BaseT</w:t>
            </w:r>
            <w:proofErr w:type="spellEnd"/>
            <w:r>
              <w:t xml:space="preserve"> </w:t>
            </w:r>
          </w:p>
          <w:p w:rsidR="0074495E" w:rsidRDefault="0074495E" w:rsidP="0074495E">
            <w:r>
              <w:t xml:space="preserve">2 x 10GbE SFP+ </w:t>
            </w:r>
          </w:p>
          <w:p w:rsidR="0074495E" w:rsidRDefault="0074495E" w:rsidP="0074495E">
            <w:r>
              <w:t xml:space="preserve">2 x 10GbE </w:t>
            </w:r>
            <w:proofErr w:type="spellStart"/>
            <w:r>
              <w:t>BaseT</w:t>
            </w:r>
            <w:proofErr w:type="spellEnd"/>
            <w:r>
              <w:t xml:space="preserve"> </w:t>
            </w:r>
          </w:p>
          <w:p w:rsidR="0074495E" w:rsidRDefault="0074495E" w:rsidP="0074495E">
            <w:r>
              <w:t>2 x 25GbE SFP+</w:t>
            </w:r>
          </w:p>
          <w:p w:rsidR="0074495E" w:rsidRDefault="0074495E" w:rsidP="0074495E">
            <w:r>
              <w:t>Storage Controllers</w:t>
            </w:r>
          </w:p>
          <w:p w:rsidR="0074495E" w:rsidRDefault="0074495E" w:rsidP="0074495E">
            <w:r>
              <w:t>Internal Controllers</w:t>
            </w:r>
          </w:p>
          <w:p w:rsidR="0074495E" w:rsidRDefault="0074495E" w:rsidP="0074495E">
            <w:r>
              <w:t>PERC H730P, H330, HBA330</w:t>
            </w:r>
          </w:p>
          <w:p w:rsidR="0074495E" w:rsidRDefault="0074495E" w:rsidP="0074495E">
            <w:r>
              <w:t xml:space="preserve"> Software RAID</w:t>
            </w:r>
          </w:p>
          <w:p w:rsidR="0074495E" w:rsidRDefault="0074495E" w:rsidP="0074495E">
            <w:r>
              <w:t>S140</w:t>
            </w:r>
          </w:p>
          <w:p w:rsidR="0074495E" w:rsidRDefault="0074495E" w:rsidP="0074495E">
            <w:r>
              <w:t>External HBAs (non-RAID)</w:t>
            </w:r>
          </w:p>
          <w:p w:rsidR="0074495E" w:rsidRDefault="0074495E" w:rsidP="0074495E">
            <w:r>
              <w:t xml:space="preserve">12 </w:t>
            </w:r>
            <w:proofErr w:type="spellStart"/>
            <w:r>
              <w:t>Gbps</w:t>
            </w:r>
            <w:proofErr w:type="spellEnd"/>
            <w:r>
              <w:t xml:space="preserve"> SAS HBA</w:t>
            </w:r>
          </w:p>
          <w:p w:rsidR="0003361E" w:rsidRDefault="0003361E" w:rsidP="0003361E">
            <w:r>
              <w:t>Front Bays</w:t>
            </w:r>
          </w:p>
          <w:p w:rsidR="0003361E" w:rsidRDefault="0003361E" w:rsidP="0003361E">
            <w:r>
              <w:t>Up to 24 x 3.5” SAS/ SATA (HDD) max 384TB</w:t>
            </w:r>
          </w:p>
          <w:p w:rsidR="0003361E" w:rsidRPr="0036415A" w:rsidRDefault="0003361E" w:rsidP="0003361E">
            <w:r>
              <w:t>Up to 16 x 3.5” SAS/SATA (HDD) plus up to 8 x 2.5” SAS/SATA (SSD) max 317.44TB*</w:t>
            </w:r>
          </w:p>
        </w:tc>
        <w:tc>
          <w:tcPr>
            <w:tcW w:w="2498" w:type="dxa"/>
          </w:tcPr>
          <w:p w:rsidR="00235F34" w:rsidRDefault="00581653" w:rsidP="00235F34">
            <w:r>
              <w:lastRenderedPageBreak/>
              <w:t>2</w:t>
            </w:r>
          </w:p>
        </w:tc>
      </w:tr>
      <w:tr w:rsidR="00235F34" w:rsidTr="00235F34">
        <w:trPr>
          <w:trHeight w:val="4400"/>
        </w:trPr>
        <w:tc>
          <w:tcPr>
            <w:tcW w:w="703" w:type="dxa"/>
          </w:tcPr>
          <w:p w:rsidR="00235F34" w:rsidRDefault="00C74297" w:rsidP="00235F34">
            <w:r>
              <w:lastRenderedPageBreak/>
              <w:t>159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Server 2</w:t>
            </w:r>
          </w:p>
        </w:tc>
        <w:tc>
          <w:tcPr>
            <w:tcW w:w="4180" w:type="dxa"/>
          </w:tcPr>
          <w:p w:rsidR="00D13E27" w:rsidRDefault="00D13E27" w:rsidP="00D13E27">
            <w:r>
              <w:t>Processor</w:t>
            </w:r>
          </w:p>
          <w:p w:rsidR="00D13E27" w:rsidRDefault="00D13E27" w:rsidP="00D13E27">
            <w:r>
              <w:t>One 2nd Gen AMD EPYC™ Processor with up to 64 cores</w:t>
            </w:r>
          </w:p>
          <w:p w:rsidR="00D13E27" w:rsidRDefault="00D13E27" w:rsidP="00D13E27">
            <w:r>
              <w:t>Memory Module Slots</w:t>
            </w:r>
          </w:p>
          <w:p w:rsidR="00D13E27" w:rsidRDefault="00D13E27" w:rsidP="00D13E27">
            <w:r>
              <w:t>16 DDR4 RDIMM/LRDIMM slots</w:t>
            </w:r>
          </w:p>
          <w:p w:rsidR="00D13E27" w:rsidRDefault="00D13E27" w:rsidP="00D13E27">
            <w:r>
              <w:t xml:space="preserve">RAM </w:t>
            </w:r>
            <w:r w:rsidR="00CF2DAE">
              <w:t xml:space="preserve"> RDIMM 512GB</w:t>
            </w:r>
          </w:p>
          <w:p w:rsidR="00D13E27" w:rsidRDefault="00D13E27" w:rsidP="00D13E27">
            <w:r>
              <w:t>Network Options</w:t>
            </w:r>
          </w:p>
          <w:p w:rsidR="00D13E27" w:rsidRDefault="00D13E27" w:rsidP="00D13E27">
            <w:r>
              <w:t xml:space="preserve">2 x 1GbE </w:t>
            </w:r>
          </w:p>
          <w:p w:rsidR="00D13E27" w:rsidRDefault="00D13E27" w:rsidP="00D13E27">
            <w:r>
              <w:t>2 x 10GbE BT</w:t>
            </w:r>
          </w:p>
          <w:p w:rsidR="00D13E27" w:rsidRDefault="00D13E27" w:rsidP="00D13E27">
            <w:r>
              <w:t>2 x 10GbE SFP+</w:t>
            </w:r>
          </w:p>
          <w:p w:rsidR="00D13E27" w:rsidRDefault="00D13E27" w:rsidP="00D13E27">
            <w:r>
              <w:t>2 x 25GbE SFP28</w:t>
            </w:r>
          </w:p>
          <w:p w:rsidR="00D13E27" w:rsidRDefault="00D13E27" w:rsidP="00D13E27">
            <w:r>
              <w:t>Storage Controllers</w:t>
            </w:r>
          </w:p>
          <w:p w:rsidR="00D13E27" w:rsidRDefault="00D13E27" w:rsidP="00D13E27">
            <w:r>
              <w:t>Internal Controllers</w:t>
            </w:r>
          </w:p>
          <w:p w:rsidR="00D13E27" w:rsidRDefault="00D13E27" w:rsidP="00D13E27">
            <w:r>
              <w:t>PERC HBA330, H330, H730P, H740P</w:t>
            </w:r>
          </w:p>
          <w:p w:rsidR="00D13E27" w:rsidRDefault="00D13E27" w:rsidP="00D13E27">
            <w:r>
              <w:t>Power Supplies</w:t>
            </w:r>
          </w:p>
          <w:p w:rsidR="00D13E27" w:rsidRDefault="00D13E27" w:rsidP="00D13E27">
            <w:r>
              <w:t>495W Platinum</w:t>
            </w:r>
          </w:p>
          <w:p w:rsidR="00D13E27" w:rsidRDefault="00D13E27" w:rsidP="00D13E27">
            <w:r>
              <w:t>750W Titanium</w:t>
            </w:r>
          </w:p>
          <w:p w:rsidR="00D13E27" w:rsidRDefault="00D13E27" w:rsidP="00D13E27">
            <w:r>
              <w:t>750W Platinum</w:t>
            </w:r>
          </w:p>
          <w:p w:rsidR="00D13E27" w:rsidRDefault="00D13E27" w:rsidP="00D13E27">
            <w:r>
              <w:t>1100W Platinum</w:t>
            </w:r>
          </w:p>
          <w:p w:rsidR="00235F34" w:rsidRDefault="00D13E27" w:rsidP="00D13E27">
            <w:r>
              <w:t>1600W Platinum</w:t>
            </w:r>
          </w:p>
          <w:p w:rsidR="00672781" w:rsidRPr="0036415A" w:rsidRDefault="00672781" w:rsidP="00D13E27">
            <w:r>
              <w:t>Or Equivalent</w:t>
            </w:r>
          </w:p>
        </w:tc>
        <w:tc>
          <w:tcPr>
            <w:tcW w:w="2498" w:type="dxa"/>
          </w:tcPr>
          <w:p w:rsidR="00235F34" w:rsidRDefault="00581653" w:rsidP="00235F34">
            <w:r>
              <w:t>2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C74297" w:rsidP="00235F34">
            <w:r>
              <w:t>160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Dell Server Rack 42 U</w:t>
            </w:r>
          </w:p>
        </w:tc>
        <w:tc>
          <w:tcPr>
            <w:tcW w:w="4180" w:type="dxa"/>
          </w:tcPr>
          <w:p w:rsidR="00235F34" w:rsidRPr="0036415A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 xml:space="preserve">Dell Server Rack 42 U genuine </w:t>
            </w:r>
          </w:p>
        </w:tc>
        <w:tc>
          <w:tcPr>
            <w:tcW w:w="2498" w:type="dxa"/>
          </w:tcPr>
          <w:p w:rsidR="00235F34" w:rsidRDefault="00581653" w:rsidP="00235F34">
            <w:r>
              <w:t>2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C74297" w:rsidP="00235F34">
            <w:r>
              <w:t>161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 w:rsidRPr="004A4A9E">
              <w:t>Dual Mode Biometric Time and Attendance</w:t>
            </w:r>
          </w:p>
        </w:tc>
        <w:tc>
          <w:tcPr>
            <w:tcW w:w="4180" w:type="dxa"/>
          </w:tcPr>
          <w:p w:rsidR="00235F34" w:rsidRDefault="00235F34" w:rsidP="00235F34">
            <w:r w:rsidRPr="004A4A9E">
              <w:t>Dual Mode Biometric Time and Attendance Terminal</w:t>
            </w:r>
          </w:p>
          <w:p w:rsidR="00235F34" w:rsidRDefault="00235F34" w:rsidP="00235F34">
            <w:r>
              <w:t>1200 facial templates</w:t>
            </w:r>
          </w:p>
          <w:p w:rsidR="00235F34" w:rsidRDefault="00235F34" w:rsidP="00235F34">
            <w:r>
              <w:t>• 2000 fingerprint templates</w:t>
            </w:r>
          </w:p>
          <w:p w:rsidR="00235F34" w:rsidRDefault="00235F34" w:rsidP="00235F34">
            <w:r>
              <w:lastRenderedPageBreak/>
              <w:t>• Up to 10,000 cards</w:t>
            </w:r>
          </w:p>
          <w:p w:rsidR="00235F34" w:rsidRPr="0036415A" w:rsidRDefault="00235F34" w:rsidP="00235F34">
            <w:r>
              <w:t>• Up to 100,000 stored punches</w:t>
            </w:r>
          </w:p>
        </w:tc>
        <w:tc>
          <w:tcPr>
            <w:tcW w:w="2498" w:type="dxa"/>
          </w:tcPr>
          <w:p w:rsidR="00235F34" w:rsidRDefault="00581653" w:rsidP="00235F34">
            <w:r>
              <w:lastRenderedPageBreak/>
              <w:t>10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C74297" w:rsidP="00235F34">
            <w:r>
              <w:lastRenderedPageBreak/>
              <w:t>162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 w:rsidRPr="004A4A9E">
              <w:t>Biometric Time and Attendance</w:t>
            </w:r>
          </w:p>
        </w:tc>
        <w:tc>
          <w:tcPr>
            <w:tcW w:w="4180" w:type="dxa"/>
          </w:tcPr>
          <w:p w:rsidR="00235F34" w:rsidRDefault="00235F34" w:rsidP="00235F34">
            <w:r>
              <w:t>Fingerprint Capacity: 3,000 templates</w:t>
            </w:r>
          </w:p>
          <w:p w:rsidR="00235F34" w:rsidRDefault="00235F34" w:rsidP="00235F34">
            <w:r>
              <w:t>Card Capacity: 10,000</w:t>
            </w:r>
          </w:p>
          <w:p w:rsidR="00235F34" w:rsidRDefault="00235F34" w:rsidP="00235F34">
            <w:r>
              <w:t>Transaction Capacity: 100,000</w:t>
            </w:r>
          </w:p>
          <w:p w:rsidR="00235F34" w:rsidRDefault="00235F34" w:rsidP="00235F34">
            <w:r>
              <w:t>Fingerprint Sensor: Optical</w:t>
            </w:r>
          </w:p>
          <w:p w:rsidR="00235F34" w:rsidRDefault="00235F34" w:rsidP="00235F34">
            <w:r>
              <w:t>Algorithm Version: Finger v10.0</w:t>
            </w:r>
          </w:p>
          <w:p w:rsidR="00235F34" w:rsidRDefault="00235F34" w:rsidP="00235F34">
            <w:r>
              <w:t>Communications: TCP/IP</w:t>
            </w:r>
          </w:p>
          <w:p w:rsidR="00235F34" w:rsidRDefault="00235F34" w:rsidP="00235F34">
            <w:r>
              <w:t>Card Functions: RFID</w:t>
            </w:r>
          </w:p>
          <w:p w:rsidR="00235F34" w:rsidRDefault="00235F34" w:rsidP="00235F34">
            <w:r>
              <w:t>Display: 3 inches Color Screen</w:t>
            </w:r>
          </w:p>
          <w:p w:rsidR="00235F34" w:rsidRDefault="00235F34" w:rsidP="00235F34">
            <w:r>
              <w:t>Power Supply: 5V DC</w:t>
            </w:r>
          </w:p>
          <w:p w:rsidR="00235F34" w:rsidRDefault="00235F34" w:rsidP="00235F34">
            <w:r>
              <w:t>2 hrs minimum power backup</w:t>
            </w:r>
          </w:p>
          <w:p w:rsidR="00235F34" w:rsidRPr="0036415A" w:rsidRDefault="00235F34" w:rsidP="00235F34">
            <w:r>
              <w:t xml:space="preserve">ZK Software </w:t>
            </w:r>
          </w:p>
        </w:tc>
        <w:tc>
          <w:tcPr>
            <w:tcW w:w="2498" w:type="dxa"/>
          </w:tcPr>
          <w:p w:rsidR="00235F34" w:rsidRDefault="00581653" w:rsidP="00235F34">
            <w:r>
              <w:t>10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C74297" w:rsidP="00235F34">
            <w:r>
              <w:t>163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>
              <w:t>USB Fingerprint Scanner</w:t>
            </w:r>
          </w:p>
          <w:p w:rsidR="00235F34" w:rsidRPr="004A4A9E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</w:p>
        </w:tc>
        <w:tc>
          <w:tcPr>
            <w:tcW w:w="4180" w:type="dxa"/>
          </w:tcPr>
          <w:p w:rsidR="00235F34" w:rsidRDefault="00235F34" w:rsidP="00235F34">
            <w:r>
              <w:t>USB Fingerprint Scanner</w:t>
            </w:r>
          </w:p>
          <w:p w:rsidR="00235F34" w:rsidRDefault="00235F34" w:rsidP="00235F34">
            <w:r>
              <w:t>• Stable operation under strong light</w:t>
            </w:r>
          </w:p>
          <w:p w:rsidR="00235F34" w:rsidRDefault="00235F34" w:rsidP="00235F34">
            <w:r>
              <w:t>• Support live fingerprint detection function</w:t>
            </w:r>
          </w:p>
          <w:p w:rsidR="00235F34" w:rsidRDefault="00235F34" w:rsidP="00235F34">
            <w:r>
              <w:t>• Large fingerprint capture area and high image performance</w:t>
            </w:r>
          </w:p>
        </w:tc>
        <w:tc>
          <w:tcPr>
            <w:tcW w:w="2498" w:type="dxa"/>
          </w:tcPr>
          <w:p w:rsidR="00235F34" w:rsidRDefault="00581653" w:rsidP="00235F34">
            <w:r>
              <w:t>5</w:t>
            </w:r>
          </w:p>
        </w:tc>
      </w:tr>
      <w:tr w:rsidR="00235F34" w:rsidTr="00235F34">
        <w:trPr>
          <w:trHeight w:val="170"/>
        </w:trPr>
        <w:tc>
          <w:tcPr>
            <w:tcW w:w="703" w:type="dxa"/>
          </w:tcPr>
          <w:p w:rsidR="00235F34" w:rsidRDefault="00C74297" w:rsidP="00235F34">
            <w:r>
              <w:t>164</w:t>
            </w:r>
          </w:p>
        </w:tc>
        <w:tc>
          <w:tcPr>
            <w:tcW w:w="2195" w:type="dxa"/>
            <w:gridSpan w:val="2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 w:rsidRPr="00327562">
              <w:t>Electric Lock</w:t>
            </w:r>
          </w:p>
        </w:tc>
        <w:tc>
          <w:tcPr>
            <w:tcW w:w="4180" w:type="dxa"/>
          </w:tcPr>
          <w:p w:rsidR="00235F34" w:rsidRDefault="00235F34" w:rsidP="00235F34">
            <w:pPr>
              <w:numPr>
                <w:ilvl w:val="0"/>
                <w:numId w:val="7"/>
              </w:numPr>
              <w:shd w:val="clear" w:color="auto" w:fill="FFFFFF"/>
              <w:spacing w:after="60" w:line="360" w:lineRule="atLeast"/>
              <w:ind w:left="0"/>
            </w:pPr>
            <w:r w:rsidRPr="00327562">
              <w:t>Electric Lock</w:t>
            </w:r>
            <w:r>
              <w:t xml:space="preserve">  High Quality </w:t>
            </w:r>
          </w:p>
        </w:tc>
        <w:tc>
          <w:tcPr>
            <w:tcW w:w="2498" w:type="dxa"/>
          </w:tcPr>
          <w:p w:rsidR="00235F34" w:rsidRDefault="00581653" w:rsidP="00235F34">
            <w:r>
              <w:t>10</w:t>
            </w:r>
          </w:p>
        </w:tc>
      </w:tr>
    </w:tbl>
    <w:p w:rsidR="006347A1" w:rsidRDefault="006347A1" w:rsidP="00581653"/>
    <w:sectPr w:rsidR="006347A1" w:rsidSect="00634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59B"/>
    <w:multiLevelType w:val="hybridMultilevel"/>
    <w:tmpl w:val="1088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F1179"/>
    <w:multiLevelType w:val="hybridMultilevel"/>
    <w:tmpl w:val="0EC27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25A53"/>
    <w:multiLevelType w:val="multilevel"/>
    <w:tmpl w:val="F2A2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052EC"/>
    <w:multiLevelType w:val="multilevel"/>
    <w:tmpl w:val="E5C2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423AA"/>
    <w:multiLevelType w:val="hybridMultilevel"/>
    <w:tmpl w:val="D6C04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A5C9C"/>
    <w:multiLevelType w:val="multilevel"/>
    <w:tmpl w:val="353A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584D32"/>
    <w:multiLevelType w:val="multilevel"/>
    <w:tmpl w:val="ABC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22D62"/>
    <w:multiLevelType w:val="multilevel"/>
    <w:tmpl w:val="8DC2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A95191"/>
    <w:multiLevelType w:val="multilevel"/>
    <w:tmpl w:val="E5E2D1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F64BB"/>
    <w:multiLevelType w:val="hybridMultilevel"/>
    <w:tmpl w:val="2DE8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B346C8"/>
    <w:multiLevelType w:val="hybridMultilevel"/>
    <w:tmpl w:val="3FA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21990"/>
    <w:multiLevelType w:val="hybridMultilevel"/>
    <w:tmpl w:val="CFB8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645D5"/>
    <w:multiLevelType w:val="hybridMultilevel"/>
    <w:tmpl w:val="C4742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12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F34"/>
    <w:rsid w:val="0003361E"/>
    <w:rsid w:val="00090729"/>
    <w:rsid w:val="001309FA"/>
    <w:rsid w:val="00235F34"/>
    <w:rsid w:val="005077CA"/>
    <w:rsid w:val="00581653"/>
    <w:rsid w:val="00587E7A"/>
    <w:rsid w:val="005B49F8"/>
    <w:rsid w:val="005E6376"/>
    <w:rsid w:val="006347A1"/>
    <w:rsid w:val="00672781"/>
    <w:rsid w:val="0074495E"/>
    <w:rsid w:val="007E220E"/>
    <w:rsid w:val="00A611DC"/>
    <w:rsid w:val="00A71BD2"/>
    <w:rsid w:val="00C74297"/>
    <w:rsid w:val="00C96E1D"/>
    <w:rsid w:val="00CF2DAE"/>
    <w:rsid w:val="00D13E27"/>
    <w:rsid w:val="00D77547"/>
    <w:rsid w:val="00E10FA7"/>
    <w:rsid w:val="00FC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34"/>
  </w:style>
  <w:style w:type="paragraph" w:styleId="Heading1">
    <w:name w:val="heading 1"/>
    <w:basedOn w:val="Normal"/>
    <w:next w:val="Normal"/>
    <w:link w:val="Heading1Char"/>
    <w:uiPriority w:val="9"/>
    <w:qFormat/>
    <w:rsid w:val="00235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35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5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5F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35F3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35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p1"/>
    <w:basedOn w:val="Normal"/>
    <w:link w:val="ListParagraphChar"/>
    <w:uiPriority w:val="34"/>
    <w:qFormat/>
    <w:rsid w:val="00235F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F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3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F34"/>
  </w:style>
  <w:style w:type="paragraph" w:styleId="Footer">
    <w:name w:val="footer"/>
    <w:basedOn w:val="Normal"/>
    <w:link w:val="FooterChar"/>
    <w:uiPriority w:val="99"/>
    <w:semiHidden/>
    <w:unhideWhenUsed/>
    <w:rsid w:val="0023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5F34"/>
  </w:style>
  <w:style w:type="character" w:customStyle="1" w:styleId="content">
    <w:name w:val="content"/>
    <w:basedOn w:val="DefaultParagraphFont"/>
    <w:rsid w:val="00235F34"/>
  </w:style>
  <w:style w:type="character" w:customStyle="1" w:styleId="a-size-large">
    <w:name w:val="a-size-large"/>
    <w:basedOn w:val="DefaultParagraphFont"/>
    <w:rsid w:val="00235F34"/>
  </w:style>
  <w:style w:type="paragraph" w:styleId="NormalWeb">
    <w:name w:val="Normal (Web)"/>
    <w:basedOn w:val="Normal"/>
    <w:uiPriority w:val="99"/>
    <w:unhideWhenUsed/>
    <w:rsid w:val="0023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F34"/>
    <w:rPr>
      <w:b/>
      <w:bCs/>
    </w:rPr>
  </w:style>
  <w:style w:type="character" w:customStyle="1" w:styleId="ListParagraphChar">
    <w:name w:val="List Paragraph Char"/>
    <w:aliases w:val="lp1 Char"/>
    <w:link w:val="ListParagraph"/>
    <w:uiPriority w:val="34"/>
    <w:locked/>
    <w:rsid w:val="00235F34"/>
  </w:style>
  <w:style w:type="paragraph" w:customStyle="1" w:styleId="TableParagraph">
    <w:name w:val="Table Paragraph"/>
    <w:basedOn w:val="Normal"/>
    <w:uiPriority w:val="1"/>
    <w:qFormat/>
    <w:rsid w:val="00235F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7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amart.com/proddetail/dell-keyboard-12379221862.html" TargetMode="External"/><Relationship Id="rId13" Type="http://schemas.openxmlformats.org/officeDocument/2006/relationships/hyperlink" Target="http://www.whatprice.com.pk/index.php/computers/scanners/canon/7090-canon-canoscan-lide-120-color-image" TargetMode="External"/><Relationship Id="rId18" Type="http://schemas.openxmlformats.org/officeDocument/2006/relationships/hyperlink" Target="https://www.inkcartridges.com/product-hp-compatible-laser-cf279acta-9366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ndiamart.com/proddetail/patch-cord-sc-upc-18502836730.html" TargetMode="External"/><Relationship Id="rId7" Type="http://schemas.openxmlformats.org/officeDocument/2006/relationships/hyperlink" Target="https://www.amazon.com/Genuine-MS111-P-Optical-BUTTON-Original/dp/B014LDW8BK" TargetMode="External"/><Relationship Id="rId12" Type="http://schemas.openxmlformats.org/officeDocument/2006/relationships/hyperlink" Target="http://www.whatprice.com.pk/index.php/computers/scanners/canon/7090-canon-canoscan-lide-120-color-image" TargetMode="External"/><Relationship Id="rId17" Type="http://schemas.openxmlformats.org/officeDocument/2006/relationships/hyperlink" Target="https://store.hp.com/us/en/pdp/hp-80a-black-original-laserjet-toner-cartridg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ore.hp.com/us/en/pdp/hp-80a-black-original-laserjet-toner-cartridge" TargetMode="External"/><Relationship Id="rId20" Type="http://schemas.openxmlformats.org/officeDocument/2006/relationships/hyperlink" Target="https://www.stinkyinkshop.co.uk/products/compatible-hp-81a-black-toner-cartridge-vtcf281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hphotovideo.com/c/product/1181456-REG/seagate_stdr4000100_backup_plus_4tb_portable.html" TargetMode="External"/><Relationship Id="rId11" Type="http://schemas.openxmlformats.org/officeDocument/2006/relationships/hyperlink" Target="http://www.whatprice.com.pk/index.php/computers/scanners/hp/3900-hp-scanjet-g3110-photo-scanner-price-in-pakistan" TargetMode="External"/><Relationship Id="rId24" Type="http://schemas.openxmlformats.org/officeDocument/2006/relationships/hyperlink" Target="https://www.amazon.in/RJ45-CAT6E-Punch-Network-Keystone/dp/B071KS65R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re.hp.com/us/en/pdp/hp-80a-black-original-laserjet-toner-cartridge" TargetMode="External"/><Relationship Id="rId23" Type="http://schemas.openxmlformats.org/officeDocument/2006/relationships/hyperlink" Target="https://www.amazon.in/RJ45-CAT6E-Punch-Network-Keystone/dp/B071KS65RH" TargetMode="External"/><Relationship Id="rId10" Type="http://schemas.openxmlformats.org/officeDocument/2006/relationships/hyperlink" Target="http://www.whatprice.com.pk/index.php/computers/scanners/hp/3900-hp-scanjet-g3110-photo-scanner-price-in-pakistan" TargetMode="External"/><Relationship Id="rId19" Type="http://schemas.openxmlformats.org/officeDocument/2006/relationships/hyperlink" Target="https://www.inkcartridges.com/product-hp-compatible-laser-cf279acta-936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ll.com/en-us/work/shop/wireless-keyboard-and-mouse-combo-km714/apd/332-1396/pc-accessories" TargetMode="External"/><Relationship Id="rId14" Type="http://schemas.openxmlformats.org/officeDocument/2006/relationships/hyperlink" Target="https://store.hp.com/us/en/pdp/hp-80a-black-original-laserjet-toner-cartridge" TargetMode="External"/><Relationship Id="rId22" Type="http://schemas.openxmlformats.org/officeDocument/2006/relationships/hyperlink" Target="https://www.indiamart.com/proddetail/patch-cord-sc-upc-185028367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CB62-2E1D-48E7-96A0-E9FCB924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Sohail Ahmad Shah</dc:creator>
  <cp:lastModifiedBy>Networkpc</cp:lastModifiedBy>
  <cp:revision>2</cp:revision>
  <dcterms:created xsi:type="dcterms:W3CDTF">2019-10-09T07:12:00Z</dcterms:created>
  <dcterms:modified xsi:type="dcterms:W3CDTF">2019-10-09T07:12:00Z</dcterms:modified>
</cp:coreProperties>
</file>